
<file path=[Content_Types].xml><?xml version="1.0" encoding="utf-8"?>
<Types xmlns="http://schemas.openxmlformats.org/package/2006/content-types">
  <Default Extension="(null)" ContentType="image/x-emf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758BC" w14:textId="0286E3BD" w:rsidR="00F3195C" w:rsidRPr="00D32A44" w:rsidRDefault="00F3195C" w:rsidP="00F3195C">
      <w:pPr>
        <w:tabs>
          <w:tab w:val="right" w:pos="5103"/>
          <w:tab w:val="right" w:pos="6237"/>
        </w:tabs>
        <w:spacing w:line="240" w:lineRule="atLeast"/>
        <w:ind w:right="-567"/>
        <w:rPr>
          <w:rFonts w:ascii="Century Gothic" w:hAnsi="Century Gothic" w:cs="Arial"/>
          <w:noProof/>
          <w:sz w:val="22"/>
          <w:szCs w:val="22"/>
          <w:lang w:val="de-CH"/>
        </w:rPr>
        <w:sectPr w:rsidR="00F3195C" w:rsidRPr="00D32A44" w:rsidSect="00BA48A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07" w:orient="landscape" w:code="9"/>
          <w:pgMar w:top="1134" w:right="1134" w:bottom="567" w:left="1134" w:header="709" w:footer="709" w:gutter="0"/>
          <w:cols w:num="2" w:space="2268"/>
          <w:docGrid w:linePitch="360"/>
        </w:sectPr>
      </w:pPr>
    </w:p>
    <w:p w14:paraId="44B22DE6" w14:textId="63A98A33" w:rsidR="004D1CF7" w:rsidRDefault="009A65BF">
      <w:pPr>
        <w:spacing w:line="240" w:lineRule="auto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53257D">
        <w:rPr>
          <w:rFonts w:ascii="Cavolini" w:hAnsi="Cavolini" w:cs="Cavolini"/>
          <w:noProof/>
          <w:sz w:val="22"/>
          <w:szCs w:val="22"/>
          <w:lang w:val="de-CH" w:eastAsia="de-CH"/>
        </w:rPr>
        <w:lastRenderedPageBreak/>
        <w:drawing>
          <wp:anchor distT="0" distB="0" distL="114300" distR="114300" simplePos="0" relativeHeight="251724288" behindDoc="1" locked="0" layoutInCell="1" allowOverlap="1" wp14:anchorId="1BF21DE5" wp14:editId="2F49956E">
            <wp:simplePos x="0" y="0"/>
            <wp:positionH relativeFrom="column">
              <wp:posOffset>5852160</wp:posOffset>
            </wp:positionH>
            <wp:positionV relativeFrom="paragraph">
              <wp:posOffset>1127760</wp:posOffset>
            </wp:positionV>
            <wp:extent cx="2724150" cy="3305175"/>
            <wp:effectExtent l="0" t="0" r="0" b="9525"/>
            <wp:wrapNone/>
            <wp:docPr id="1599829536" name="Grafik 1599829536" descr="Ein Bild, das Entwurf, Zeichnung, Wasservögel, Silhouet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Entwurf, Zeichnung, Wasservögel, Silhouette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2D25"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 w:eastAsia="de-CH"/>
        </w:rPr>
        <w:drawing>
          <wp:anchor distT="0" distB="0" distL="114300" distR="114300" simplePos="0" relativeHeight="251722240" behindDoc="1" locked="0" layoutInCell="1" allowOverlap="1" wp14:anchorId="2475957C" wp14:editId="62F46C52">
            <wp:simplePos x="0" y="0"/>
            <wp:positionH relativeFrom="column">
              <wp:posOffset>991235</wp:posOffset>
            </wp:positionH>
            <wp:positionV relativeFrom="paragraph">
              <wp:posOffset>1469390</wp:posOffset>
            </wp:positionV>
            <wp:extent cx="1388745" cy="3455742"/>
            <wp:effectExtent l="381000" t="0" r="0" b="68580"/>
            <wp:wrapNone/>
            <wp:docPr id="1426985279" name="Grafik 1426985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35820">
                      <a:off x="0" y="0"/>
                      <a:ext cx="1388745" cy="34557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7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br w:type="page"/>
      </w:r>
    </w:p>
    <w:p w14:paraId="58F7BE82" w14:textId="2B540B5E" w:rsidR="00673326" w:rsidRPr="00E24682" w:rsidRDefault="00673326" w:rsidP="00E24682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Cs w:val="18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 xml:space="preserve">TEA TIME </w:t>
      </w:r>
    </w:p>
    <w:p w14:paraId="49D12355" w14:textId="1776218B" w:rsidR="00673326" w:rsidRPr="00314B51" w:rsidRDefault="00673326" w:rsidP="00314B51">
      <w:pPr>
        <w:tabs>
          <w:tab w:val="right" w:pos="5103"/>
          <w:tab w:val="right" w:pos="6095"/>
        </w:tabs>
        <w:spacing w:before="240" w:line="320" w:lineRule="atLeast"/>
        <w:ind w:left="-567" w:right="-567"/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 xml:space="preserve">FRESH &amp; </w:t>
      </w:r>
      <w:r w:rsidR="001C7337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H</w:t>
      </w: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OMEMADE</w:t>
      </w:r>
    </w:p>
    <w:p w14:paraId="7745611F" w14:textId="57C2B4E0" w:rsidR="00673326" w:rsidRPr="0053257D" w:rsidRDefault="00673326" w:rsidP="00314B51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E24682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BOSSI’S BEST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  <w:t>8.50</w:t>
      </w:r>
    </w:p>
    <w:p w14:paraId="3BABDC05" w14:textId="776C795B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Fresh Ginger, Fresh Mint, Honey, Fresh Lemon</w:t>
      </w:r>
    </w:p>
    <w:p w14:paraId="4B248C19" w14:textId="77777777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</w:p>
    <w:p w14:paraId="541F8495" w14:textId="76E7F97D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GINGER LEMON</w:t>
      </w:r>
      <w:r w:rsidRPr="0053257D"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 xml:space="preserve"> 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  <w:t>8.00</w:t>
      </w:r>
    </w:p>
    <w:p w14:paraId="582E1860" w14:textId="0C9D7736" w:rsidR="00673326" w:rsidRPr="0053257D" w:rsidRDefault="002F3B81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13B53">
        <w:rPr>
          <w:rFonts w:ascii="Century Gothic" w:hAnsi="Century Gothic"/>
          <w:noProof/>
          <w:lang w:val="de-CH" w:eastAsia="de-CH"/>
        </w:rPr>
        <w:drawing>
          <wp:anchor distT="0" distB="0" distL="114300" distR="114300" simplePos="0" relativeHeight="251728384" behindDoc="0" locked="0" layoutInCell="1" allowOverlap="1" wp14:anchorId="3A71A808" wp14:editId="727C1656">
            <wp:simplePos x="0" y="0"/>
            <wp:positionH relativeFrom="column">
              <wp:posOffset>2177415</wp:posOffset>
            </wp:positionH>
            <wp:positionV relativeFrom="paragraph">
              <wp:posOffset>177800</wp:posOffset>
            </wp:positionV>
            <wp:extent cx="820420" cy="546100"/>
            <wp:effectExtent l="57150" t="114300" r="74930" b="101600"/>
            <wp:wrapThrough wrapText="bothSides">
              <wp:wrapPolygon edited="0">
                <wp:start x="1154" y="-1227"/>
                <wp:lineTo x="1743" y="11007"/>
                <wp:lineTo x="-1397" y="13807"/>
                <wp:lineTo x="-758" y="17450"/>
                <wp:lineTo x="10832" y="21436"/>
                <wp:lineTo x="16805" y="22969"/>
                <wp:lineTo x="19231" y="22009"/>
                <wp:lineTo x="21017" y="17407"/>
                <wp:lineTo x="21884" y="4597"/>
                <wp:lineTo x="21092" y="-2881"/>
                <wp:lineTo x="14020" y="-4759"/>
                <wp:lineTo x="3094" y="-1995"/>
                <wp:lineTo x="1154" y="-1227"/>
              </wp:wrapPolygon>
            </wp:wrapThrough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85155">
                      <a:off x="0" y="0"/>
                      <a:ext cx="82042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326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Fresh Ginger, Honey, Fresh Lemon </w:t>
      </w:r>
    </w:p>
    <w:p w14:paraId="7B6A0951" w14:textId="4847FC0E" w:rsidR="00673326" w:rsidRPr="0053257D" w:rsidRDefault="00673326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 w:eastAsia="de-CH"/>
        </w:rPr>
      </w:pPr>
    </w:p>
    <w:p w14:paraId="2DF45E97" w14:textId="77777777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MINT &amp; HONEY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  <w:t>7.50</w:t>
      </w:r>
    </w:p>
    <w:p w14:paraId="12DD8B91" w14:textId="77777777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Fresh Mint, Honey</w:t>
      </w:r>
    </w:p>
    <w:p w14:paraId="584002CE" w14:textId="77777777" w:rsidR="00673326" w:rsidRPr="0053257D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2AB87D77" w14:textId="77777777" w:rsidR="00673326" w:rsidRPr="00160628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8"/>
          <w:szCs w:val="28"/>
          <w:lang w:val="de-CH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For the cold days with a dash of Rum!</w:t>
      </w: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ab/>
      </w:r>
      <w:r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>+5.00</w:t>
      </w:r>
    </w:p>
    <w:p w14:paraId="02B215E7" w14:textId="77777777" w:rsidR="00673326" w:rsidRPr="00160628" w:rsidRDefault="00673326" w:rsidP="00673326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de-CH"/>
        </w:rPr>
      </w:pPr>
    </w:p>
    <w:p w14:paraId="04FEDFF7" w14:textId="77777777" w:rsidR="00673326" w:rsidRPr="00160628" w:rsidRDefault="00673326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32"/>
          <w:szCs w:val="32"/>
          <w:lang w:val="de-CH"/>
        </w:rPr>
      </w:pPr>
    </w:p>
    <w:p w14:paraId="40E2BE2E" w14:textId="77777777" w:rsidR="00673326" w:rsidRPr="00160628" w:rsidRDefault="00673326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32"/>
          <w:szCs w:val="32"/>
          <w:lang w:val="de-CH"/>
        </w:rPr>
      </w:pPr>
    </w:p>
    <w:p w14:paraId="79E2E9F9" w14:textId="63088A31" w:rsidR="00673326" w:rsidRPr="00160628" w:rsidRDefault="00673326" w:rsidP="00E24682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Cs w:val="18"/>
          <w:lang w:val="de-CH"/>
        </w:rPr>
      </w:pPr>
      <w:r w:rsidRPr="00160628">
        <w:rPr>
          <w:rFonts w:ascii="Cavolini" w:hAnsi="Cavolini" w:cs="Cavolini"/>
          <w:b/>
          <w:i/>
          <w:iCs/>
          <w:noProof/>
          <w:sz w:val="28"/>
          <w:szCs w:val="28"/>
          <w:lang w:val="de-CH"/>
        </w:rPr>
        <w:t>TEA IN BAGS</w:t>
      </w:r>
      <w:r w:rsidR="00E24682" w:rsidRPr="00160628">
        <w:rPr>
          <w:rFonts w:ascii="Cavolini" w:hAnsi="Cavolini" w:cs="Cavolini"/>
          <w:b/>
          <w:i/>
          <w:iCs/>
          <w:noProof/>
          <w:sz w:val="36"/>
          <w:szCs w:val="32"/>
          <w:lang w:val="de-CH"/>
        </w:rPr>
        <w:tab/>
      </w:r>
      <w:r w:rsidR="00E24682" w:rsidRPr="00160628">
        <w:rPr>
          <w:rFonts w:ascii="Cavolini" w:hAnsi="Cavolini" w:cs="Cavolini"/>
          <w:b/>
          <w:i/>
          <w:iCs/>
          <w:noProof/>
          <w:sz w:val="36"/>
          <w:szCs w:val="32"/>
          <w:lang w:val="de-CH"/>
        </w:rPr>
        <w:tab/>
      </w:r>
      <w:r w:rsidRPr="00160628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/>
        </w:rPr>
        <w:t>30c</w:t>
      </w:r>
      <w:r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>l</w:t>
      </w:r>
    </w:p>
    <w:p w14:paraId="1136FCA1" w14:textId="6C54B8D4" w:rsidR="00673326" w:rsidRPr="00160628" w:rsidRDefault="002F3B81" w:rsidP="00E24682">
      <w:pPr>
        <w:tabs>
          <w:tab w:val="right" w:pos="5103"/>
          <w:tab w:val="right" w:pos="6095"/>
        </w:tabs>
        <w:spacing w:before="240"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de-CH"/>
        </w:rPr>
      </w:pPr>
      <w:r w:rsidRPr="00513B53">
        <w:rPr>
          <w:rFonts w:ascii="Century Gothic" w:hAnsi="Century Gothic"/>
          <w:noProof/>
          <w:lang w:val="de-CH" w:eastAsia="de-CH"/>
        </w:rPr>
        <w:drawing>
          <wp:anchor distT="0" distB="0" distL="114300" distR="114300" simplePos="0" relativeHeight="251730432" behindDoc="0" locked="0" layoutInCell="1" allowOverlap="1" wp14:anchorId="15A5331C" wp14:editId="3F2EB806">
            <wp:simplePos x="0" y="0"/>
            <wp:positionH relativeFrom="column">
              <wp:posOffset>1266825</wp:posOffset>
            </wp:positionH>
            <wp:positionV relativeFrom="paragraph">
              <wp:posOffset>310721</wp:posOffset>
            </wp:positionV>
            <wp:extent cx="820420" cy="546100"/>
            <wp:effectExtent l="57150" t="114300" r="74930" b="101600"/>
            <wp:wrapThrough wrapText="bothSides">
              <wp:wrapPolygon edited="0">
                <wp:start x="1154" y="-1227"/>
                <wp:lineTo x="1743" y="11007"/>
                <wp:lineTo x="-1397" y="13807"/>
                <wp:lineTo x="-758" y="17450"/>
                <wp:lineTo x="10832" y="21436"/>
                <wp:lineTo x="16805" y="22969"/>
                <wp:lineTo x="19231" y="22009"/>
                <wp:lineTo x="21017" y="17407"/>
                <wp:lineTo x="21884" y="4597"/>
                <wp:lineTo x="21092" y="-2881"/>
                <wp:lineTo x="14020" y="-4759"/>
                <wp:lineTo x="3094" y="-1995"/>
                <wp:lineTo x="1154" y="-1227"/>
              </wp:wrapPolygon>
            </wp:wrapThrough>
            <wp:docPr id="2128600435" name="Grafik 212860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85155">
                      <a:off x="0" y="0"/>
                      <a:ext cx="82042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257D">
        <w:rPr>
          <w:rFonts w:ascii="Cavolini" w:hAnsi="Cavolini" w:cs="Cavolini"/>
          <w:b/>
          <w:i/>
          <w:iCs/>
          <w:noProof/>
          <w:sz w:val="20"/>
          <w:lang w:val="de-CH" w:eastAsia="de-CH"/>
        </w:rPr>
        <w:drawing>
          <wp:anchor distT="0" distB="0" distL="114300" distR="114300" simplePos="0" relativeHeight="251671040" behindDoc="1" locked="0" layoutInCell="1" allowOverlap="1" wp14:anchorId="1304AB66" wp14:editId="44062028">
            <wp:simplePos x="0" y="0"/>
            <wp:positionH relativeFrom="column">
              <wp:posOffset>2470785</wp:posOffset>
            </wp:positionH>
            <wp:positionV relativeFrom="paragraph">
              <wp:posOffset>122555</wp:posOffset>
            </wp:positionV>
            <wp:extent cx="666750" cy="447675"/>
            <wp:effectExtent l="0" t="0" r="0" b="9525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>Darjeeling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  <w:t>5.50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br/>
        <w:t>Verveine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  <w:t>5.50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br/>
        <w:t>Green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  <w:t>5.50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br/>
        <w:t>Rooibos</w:t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</w:r>
      <w:r w:rsidR="00673326" w:rsidRPr="00160628">
        <w:rPr>
          <w:rFonts w:ascii="Cavolini" w:hAnsi="Cavolini" w:cs="Cavolini"/>
          <w:b/>
          <w:i/>
          <w:iCs/>
          <w:noProof/>
          <w:sz w:val="20"/>
          <w:lang w:val="de-CH"/>
        </w:rPr>
        <w:tab/>
        <w:t>5.50</w:t>
      </w:r>
    </w:p>
    <w:p w14:paraId="05867A0B" w14:textId="77777777" w:rsidR="00673326" w:rsidRPr="00160628" w:rsidRDefault="00673326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i/>
          <w:iCs/>
          <w:noProof/>
          <w:sz w:val="20"/>
          <w:lang w:val="de-CH"/>
        </w:rPr>
      </w:pPr>
    </w:p>
    <w:p w14:paraId="451E7137" w14:textId="0DB4F8A4" w:rsidR="00673326" w:rsidRPr="00E24682" w:rsidRDefault="009E1DAC" w:rsidP="004B444F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A92E0D">
        <w:rPr>
          <w:rFonts w:ascii="Century Gothic" w:hAnsi="Century Gothic" w:cs="Arial"/>
          <w:noProof/>
          <w:sz w:val="20"/>
          <w:lang w:val="en-GB"/>
        </w:rPr>
        <w:br w:type="column"/>
      </w:r>
      <w:r w:rsidR="00673326"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 xml:space="preserve">APERITIFS </w:t>
      </w:r>
      <w:r w:rsidR="00E24682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ab/>
      </w:r>
      <w:r w:rsidR="00E24682"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Vol.%</w:t>
      </w:r>
      <w:r w:rsidR="00E24682"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  <w:t>4cl</w:t>
      </w:r>
      <w:r w:rsidR="00673326" w:rsidRPr="0053257D">
        <w:rPr>
          <w:rFonts w:ascii="Cavolini" w:hAnsi="Cavolini" w:cs="Cavolini"/>
          <w:i/>
          <w:iCs/>
          <w:noProof/>
          <w:sz w:val="22"/>
          <w:szCs w:val="22"/>
          <w:lang w:val="en-US"/>
        </w:rPr>
        <w:tab/>
      </w:r>
    </w:p>
    <w:p w14:paraId="4F446023" w14:textId="77777777" w:rsidR="006828EC" w:rsidRPr="0053257D" w:rsidRDefault="006828EC" w:rsidP="00E24682">
      <w:pPr>
        <w:tabs>
          <w:tab w:val="right" w:pos="5103"/>
          <w:tab w:val="right" w:pos="6096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Amaro Ramazzotti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30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10.50</w:t>
      </w:r>
    </w:p>
    <w:p w14:paraId="3BEA329B" w14:textId="6ABEEFD2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Amaro Averna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29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10.50</w:t>
      </w:r>
    </w:p>
    <w:p w14:paraId="13249BA4" w14:textId="77777777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Antica Formula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17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16.50</w:t>
      </w:r>
    </w:p>
    <w:p w14:paraId="3627A80A" w14:textId="6D49AA4B" w:rsidR="00673326" w:rsidRPr="0053257D" w:rsidRDefault="00F36B9B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</w:pPr>
      <w:proofErr w:type="spellStart"/>
      <w:r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>Jsotta</w:t>
      </w:r>
      <w:proofErr w:type="spellEnd"/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 xml:space="preserve"> Red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18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11.50</w:t>
      </w:r>
    </w:p>
    <w:p w14:paraId="2A665A48" w14:textId="7EC261F8" w:rsidR="00673326" w:rsidRPr="0053257D" w:rsidRDefault="00F36B9B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</w:pPr>
      <w:proofErr w:type="spellStart"/>
      <w:r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>Jsotta</w:t>
      </w:r>
      <w:proofErr w:type="spellEnd"/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 xml:space="preserve"> Rosé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17.5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11.50</w:t>
      </w:r>
    </w:p>
    <w:p w14:paraId="33A23D0C" w14:textId="6D73DE4C" w:rsidR="00673326" w:rsidRPr="0053257D" w:rsidRDefault="00F36B9B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</w:pPr>
      <w:proofErr w:type="spellStart"/>
      <w:r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>Jsotta</w:t>
      </w:r>
      <w:proofErr w:type="spellEnd"/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 xml:space="preserve"> White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18</w:t>
      </w:r>
      <w:r w:rsidR="00673326" w:rsidRPr="0053257D">
        <w:rPr>
          <w:rFonts w:ascii="Cavolini" w:hAnsi="Cavolini" w:cs="Cavolini"/>
          <w:b/>
          <w:bCs/>
          <w:i/>
          <w:iCs/>
          <w:color w:val="000000"/>
          <w:sz w:val="20"/>
          <w:lang w:val="en-US"/>
        </w:rPr>
        <w:tab/>
        <w:t>10.50</w:t>
      </w:r>
    </w:p>
    <w:p w14:paraId="720CB45F" w14:textId="05A303CF" w:rsidR="00673326" w:rsidRDefault="00F36B9B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Jsotta Bitter</w:t>
      </w:r>
      <w:r w:rsidR="00673326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23</w:t>
      </w:r>
      <w:r w:rsidR="00673326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10.50</w:t>
      </w:r>
    </w:p>
    <w:p w14:paraId="7A8731C6" w14:textId="385C48B6" w:rsidR="00F36B9B" w:rsidRPr="00160628" w:rsidRDefault="00F36B9B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Jsotta Senza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0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8.50</w:t>
      </w:r>
    </w:p>
    <w:p w14:paraId="6C70977F" w14:textId="77777777" w:rsidR="00673326" w:rsidRPr="00160628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Cynar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16.5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10.50</w:t>
      </w:r>
    </w:p>
    <w:p w14:paraId="3670CE0F" w14:textId="77777777" w:rsidR="00673326" w:rsidRPr="00160628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Fernet Branca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39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11.50</w:t>
      </w:r>
    </w:p>
    <w:p w14:paraId="209DF715" w14:textId="77777777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Noilly Prat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10.50</w:t>
      </w:r>
    </w:p>
    <w:p w14:paraId="671CAE1A" w14:textId="77777777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Pastis - Ricard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45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11.50</w:t>
      </w:r>
    </w:p>
    <w:p w14:paraId="5250149B" w14:textId="77777777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Pimm’s No.1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25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10.50</w:t>
      </w:r>
    </w:p>
    <w:p w14:paraId="65334D22" w14:textId="77777777" w:rsidR="00673326" w:rsidRPr="003A2257" w:rsidRDefault="00673326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</w:p>
    <w:p w14:paraId="7C22EE7C" w14:textId="77777777" w:rsidR="00673326" w:rsidRPr="0053257D" w:rsidRDefault="00673326" w:rsidP="00673326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OK I’LL HAVE ONE</w:t>
      </w:r>
    </w:p>
    <w:p w14:paraId="0685F3D1" w14:textId="4D469AD6" w:rsidR="006828EC" w:rsidRPr="005E2901" w:rsidRDefault="006828EC" w:rsidP="00E24682">
      <w:pPr>
        <w:tabs>
          <w:tab w:val="right" w:pos="5103"/>
          <w:tab w:val="right" w:pos="6096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Lillet Spritz</w:t>
      </w:r>
      <w:r w:rsidR="002E4BD0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White-Rosé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15.00</w:t>
      </w:r>
    </w:p>
    <w:p w14:paraId="632402C8" w14:textId="5E72660B" w:rsidR="00673326" w:rsidRPr="005E2901" w:rsidRDefault="00DC2ED1" w:rsidP="0067332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Jsotta Bitter Spritz </w:t>
      </w:r>
      <w:r w:rsidR="006828EC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="006828EC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="00F04BA2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1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5.00</w:t>
      </w:r>
    </w:p>
    <w:p w14:paraId="778B96AF" w14:textId="77777777" w:rsidR="00673326" w:rsidRPr="005E2901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Aperol Spritz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15.00</w:t>
      </w:r>
    </w:p>
    <w:p w14:paraId="4120A438" w14:textId="77777777" w:rsidR="00673326" w:rsidRPr="005E2901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Bellini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16.50</w:t>
      </w:r>
    </w:p>
    <w:p w14:paraId="1C48E0DF" w14:textId="77777777" w:rsidR="00673326" w:rsidRPr="005E2901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Gespritzter Sweet / Sour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11.50</w:t>
      </w:r>
    </w:p>
    <w:p w14:paraId="32E78D66" w14:textId="77777777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Hugo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15.00</w:t>
      </w:r>
    </w:p>
    <w:p w14:paraId="3EF87643" w14:textId="7C422A6D" w:rsidR="00673326" w:rsidRPr="0053257D" w:rsidRDefault="00673326" w:rsidP="00673326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527B7D9D" w14:textId="77777777" w:rsidR="00D11BE2" w:rsidRPr="000F6208" w:rsidRDefault="00D11BE2" w:rsidP="00D11BE2">
      <w:pPr>
        <w:spacing w:line="240" w:lineRule="auto"/>
        <w:rPr>
          <w:rFonts w:ascii="Century Gothic" w:eastAsia="Times New Roman" w:hAnsi="Century Gothic" w:cs="Arial"/>
          <w:color w:val="000000"/>
          <w:sz w:val="13"/>
          <w:szCs w:val="13"/>
          <w:lang w:val="en-GB" w:eastAsia="de-DE"/>
        </w:rPr>
      </w:pPr>
      <w:r w:rsidRPr="000F6208">
        <w:rPr>
          <w:rFonts w:ascii="Century Gothic" w:eastAsia="Times New Roman" w:hAnsi="Century Gothic" w:cs="Arial"/>
          <w:color w:val="000000"/>
          <w:sz w:val="13"/>
          <w:szCs w:val="13"/>
          <w:lang w:val="en-GB" w:eastAsia="de-DE"/>
        </w:rPr>
        <w:br w:type="page"/>
      </w:r>
    </w:p>
    <w:p w14:paraId="1B8F5A04" w14:textId="6BC22828" w:rsidR="00D64128" w:rsidRDefault="00D64128" w:rsidP="00A07308">
      <w:pPr>
        <w:tabs>
          <w:tab w:val="right" w:pos="5103"/>
          <w:tab w:val="right" w:pos="6095"/>
          <w:tab w:val="right" w:pos="6237"/>
        </w:tabs>
        <w:spacing w:after="12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  <w:r w:rsidRPr="005525B4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>IN</w:t>
      </w: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 xml:space="preserve"> VINO VERITAS</w:t>
      </w:r>
      <w:r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10cl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  <w:t>75cl</w:t>
      </w:r>
    </w:p>
    <w:p w14:paraId="657D175B" w14:textId="1821C7FB" w:rsidR="00D64128" w:rsidRPr="003E4F6B" w:rsidRDefault="00D64128" w:rsidP="00A07308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</w:pPr>
      <w:r w:rsidRPr="003E4F6B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 w:eastAsia="de-CH"/>
        </w:rPr>
        <w:t>WHITE</w:t>
      </w:r>
      <w:r w:rsidRPr="003E4F6B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ab/>
      </w:r>
    </w:p>
    <w:p w14:paraId="0AF5D7FA" w14:textId="3CF518F7" w:rsidR="00D64128" w:rsidRPr="00FA183C" w:rsidRDefault="003E4F6B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685376" behindDoc="1" locked="0" layoutInCell="1" allowOverlap="1" wp14:anchorId="710EE135" wp14:editId="180AB490">
            <wp:simplePos x="0" y="0"/>
            <wp:positionH relativeFrom="column">
              <wp:posOffset>1815465</wp:posOffset>
            </wp:positionH>
            <wp:positionV relativeFrom="paragraph">
              <wp:posOffset>48260</wp:posOffset>
            </wp:positionV>
            <wp:extent cx="368935" cy="799465"/>
            <wp:effectExtent l="0" t="0" r="0" b="635"/>
            <wp:wrapNone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3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128"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Kaufleuten Wine</w:t>
      </w:r>
      <w:r w:rsidR="00D64128"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8.50</w:t>
      </w:r>
      <w:r w:rsidR="00D64128"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5</w:t>
      </w:r>
      <w:r w:rsidR="00204AFE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9.00</w:t>
      </w:r>
    </w:p>
    <w:p w14:paraId="146B441A" w14:textId="4AF22F81" w:rsidR="00D64128" w:rsidRPr="00FA183C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Rueda DO, Spain</w:t>
      </w:r>
      <w:r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</w:p>
    <w:p w14:paraId="72204859" w14:textId="77777777" w:rsidR="00D64128" w:rsidRPr="00FA183C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FA183C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Verdejo</w:t>
      </w:r>
    </w:p>
    <w:p w14:paraId="5B84734B" w14:textId="77777777" w:rsidR="00D64128" w:rsidRPr="00E40E74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</w:p>
    <w:p w14:paraId="0347F2EB" w14:textId="3B6E261E" w:rsidR="00D64128" w:rsidRPr="00160628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160628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Ch</w:t>
      </w:r>
      <w:r w:rsidR="00EE6952" w:rsidRPr="00160628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ardonnay Süd-Dalmatien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 xml:space="preserve"> 1</w:t>
      </w:r>
      <w:r w:rsidR="00EE6952" w:rsidRPr="00160628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0.50</w:t>
      </w:r>
      <w:r w:rsidRPr="00160628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  <w:r w:rsidR="00204AFE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76.00</w:t>
      </w:r>
    </w:p>
    <w:p w14:paraId="7A3EDFB5" w14:textId="206830E4" w:rsidR="00D64128" w:rsidRPr="00F62875" w:rsidRDefault="00EE6952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F62875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Dubrovacki Podrumi d.d</w:t>
      </w:r>
      <w:r w:rsidR="00BA012D" w:rsidRPr="00F62875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 xml:space="preserve"> Chardonnay</w:t>
      </w:r>
    </w:p>
    <w:p w14:paraId="591927C1" w14:textId="77777777" w:rsidR="00D64128" w:rsidRPr="00F62875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</w:p>
    <w:p w14:paraId="3516F167" w14:textId="77777777" w:rsidR="00D64128" w:rsidRPr="005E290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 w:eastAsia="de-CH"/>
        </w:rPr>
        <w:t>ROSÉ</w:t>
      </w:r>
    </w:p>
    <w:p w14:paraId="73BADB35" w14:textId="62EFB9E3" w:rsidR="002C70CE" w:rsidRPr="001927C1" w:rsidRDefault="00D64128" w:rsidP="002C70CE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</w:pP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>Whispering Angel</w:t>
      </w: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ab/>
        <w:t>10.50</w:t>
      </w: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ab/>
        <w:t>7</w:t>
      </w:r>
      <w:r w:rsidR="002C70CE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>6.00</w:t>
      </w:r>
    </w:p>
    <w:p w14:paraId="146E5BCD" w14:textId="77777777" w:rsidR="00D64128" w:rsidRPr="001927C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</w:pP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>Côte du Rhone, France</w:t>
      </w: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ab/>
      </w:r>
    </w:p>
    <w:p w14:paraId="68C47195" w14:textId="77777777" w:rsidR="00D64128" w:rsidRPr="001927C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</w:pP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>Cinsault, Mouvédre, Grenache, Syrah</w:t>
      </w:r>
      <w:r w:rsidRPr="001927C1">
        <w:rPr>
          <w:rFonts w:ascii="Cavolini" w:hAnsi="Cavolini" w:cs="Cavolini"/>
          <w:b/>
          <w:bCs/>
          <w:i/>
          <w:iCs/>
          <w:noProof/>
          <w:kern w:val="36"/>
          <w:sz w:val="20"/>
          <w:lang w:val="fr-CH"/>
        </w:rPr>
        <w:tab/>
      </w:r>
    </w:p>
    <w:p w14:paraId="53463E1D" w14:textId="77777777" w:rsidR="00D64128" w:rsidRPr="001927C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48C9C855" w14:textId="77777777" w:rsidR="00D64128" w:rsidRPr="001614F8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</w:pPr>
      <w:r w:rsidRPr="001614F8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RED</w:t>
      </w:r>
    </w:p>
    <w:p w14:paraId="3C750484" w14:textId="1C019B66" w:rsidR="001F4064" w:rsidRDefault="001F4064" w:rsidP="001F406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Château Moulin,Bordeaux France</w:t>
      </w:r>
      <w:r w:rsidR="00D64128" w:rsidRPr="001614F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="0044441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1</w:t>
      </w:r>
      <w:r w:rsidR="0050703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1</w:t>
      </w:r>
      <w:r w:rsidR="0044441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.50</w:t>
      </w:r>
      <w:r w:rsidR="00D64128" w:rsidRPr="001614F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8</w:t>
      </w:r>
      <w:r w:rsidR="00204AFE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4.00</w:t>
      </w:r>
    </w:p>
    <w:p w14:paraId="198B4AF6" w14:textId="7CDF088D" w:rsidR="00D64128" w:rsidRPr="001614F8" w:rsidRDefault="001F4064" w:rsidP="001F406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Cabarnet Sauvignon,Cabarnet Franc,Malbec,Merlot</w:t>
      </w:r>
      <w:r w:rsidR="00D64128" w:rsidRPr="001614F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</w:p>
    <w:p w14:paraId="0FC790AB" w14:textId="68677E4B" w:rsidR="00D64128" w:rsidRPr="001614F8" w:rsidRDefault="003E4F6B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53257D">
        <w:rPr>
          <w:rFonts w:ascii="Cavolini" w:hAnsi="Cavolini" w:cs="Cavolini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686400" behindDoc="1" locked="0" layoutInCell="1" allowOverlap="1" wp14:anchorId="2CB616FA" wp14:editId="4E054BC3">
            <wp:simplePos x="0" y="0"/>
            <wp:positionH relativeFrom="column">
              <wp:posOffset>2285365</wp:posOffset>
            </wp:positionH>
            <wp:positionV relativeFrom="paragraph">
              <wp:posOffset>37465</wp:posOffset>
            </wp:positionV>
            <wp:extent cx="331470" cy="719455"/>
            <wp:effectExtent l="209550" t="38100" r="106680" b="23495"/>
            <wp:wrapNone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215782">
                      <a:off x="0" y="0"/>
                      <a:ext cx="33147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05B452" w14:textId="3003AE1D" w:rsidR="00D64128" w:rsidRPr="005E290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Kaufleuten Wine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10.00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  <w:r w:rsidR="00204AFE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69.00</w:t>
      </w:r>
    </w:p>
    <w:p w14:paraId="53E3B162" w14:textId="267B00AF" w:rsidR="00D64128" w:rsidRPr="005E2901" w:rsidRDefault="00F369D6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Ripasso Superiore,Tinazzi Italien</w:t>
      </w:r>
      <w:r w:rsidR="00D64128"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</w:p>
    <w:p w14:paraId="6118CD26" w14:textId="253485B1" w:rsidR="00D64128" w:rsidRPr="005E2901" w:rsidRDefault="00F369D6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Corvina,Corvinone,Rondinella,Negrara</w:t>
      </w:r>
    </w:p>
    <w:p w14:paraId="0F830EC3" w14:textId="77777777" w:rsidR="00D64128" w:rsidRPr="005E2901" w:rsidRDefault="00D64128" w:rsidP="00D6412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</w:p>
    <w:p w14:paraId="31DA0E28" w14:textId="319D5B24" w:rsidR="00D64128" w:rsidRPr="005E2901" w:rsidRDefault="00D64128" w:rsidP="001D3857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Maur</w:t>
      </w:r>
      <w:r w:rsidR="001D3857"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o Tinto,Cosecha Tudela,Ribera del Duero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12.50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8</w:t>
      </w:r>
      <w:r w:rsidR="00FA183C"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9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.00</w:t>
      </w:r>
    </w:p>
    <w:p w14:paraId="6AC21441" w14:textId="77777777" w:rsidR="001D3857" w:rsidRPr="005E2901" w:rsidRDefault="001D3857" w:rsidP="001D3857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Spanien,</w:t>
      </w:r>
    </w:p>
    <w:p w14:paraId="155DDAAB" w14:textId="3FACC6E2" w:rsidR="00D64128" w:rsidRPr="005E2901" w:rsidRDefault="001D3857" w:rsidP="001D3857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Tempranillo&amp;Syrah</w:t>
      </w:r>
      <w:r w:rsidR="00D64128" w:rsidRPr="005E2901">
        <w:rPr>
          <w:rFonts w:ascii="Century Gothic" w:hAnsi="Century Gothic" w:cs="Courier New"/>
          <w:b/>
          <w:bCs/>
          <w:i/>
          <w:iCs/>
          <w:noProof/>
          <w:sz w:val="20"/>
          <w:lang w:val="de-CH"/>
        </w:rPr>
        <w:tab/>
      </w:r>
    </w:p>
    <w:p w14:paraId="4C9A8632" w14:textId="77777777" w:rsidR="00D64128" w:rsidRPr="005E2901" w:rsidRDefault="00D64128" w:rsidP="00D64128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Amatic" w:hAnsi="Amatic"/>
          <w:noProof/>
          <w:sz w:val="20"/>
          <w:lang w:val="de-CH"/>
        </w:rPr>
      </w:pPr>
      <w:r w:rsidRPr="005E2901">
        <w:rPr>
          <w:rFonts w:ascii="Amatic" w:hAnsi="Amatic"/>
          <w:noProof/>
          <w:sz w:val="20"/>
          <w:lang w:val="de-CH"/>
        </w:rPr>
        <w:t xml:space="preserve">  </w:t>
      </w:r>
    </w:p>
    <w:p w14:paraId="0FD21819" w14:textId="4E6192DB" w:rsidR="0023145C" w:rsidRPr="005E2901" w:rsidRDefault="0023145C" w:rsidP="00A0730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/>
        </w:rPr>
      </w:pPr>
      <w:r w:rsidRPr="005E2901">
        <w:rPr>
          <w:rFonts w:ascii="Century Gothic" w:hAnsi="Century Gothic" w:cs="Arial"/>
          <w:noProof/>
          <w:sz w:val="20"/>
          <w:lang w:val="de-CH"/>
        </w:rPr>
        <w:br w:type="column"/>
      </w:r>
      <w:r w:rsidRPr="005E2901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/>
        </w:rPr>
        <w:t>OH SWEET CAFFEINE</w:t>
      </w:r>
    </w:p>
    <w:p w14:paraId="09F33A85" w14:textId="6A17FF81" w:rsidR="0023145C" w:rsidRPr="0053257D" w:rsidRDefault="0023145C" w:rsidP="00A07308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Americano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6.50</w:t>
      </w:r>
    </w:p>
    <w:p w14:paraId="5318C613" w14:textId="2066660B" w:rsidR="0023145C" w:rsidRPr="005E2901" w:rsidRDefault="00FB7FD7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3257D">
        <w:rPr>
          <w:rFonts w:ascii="Cavolini" w:hAnsi="Cavolini" w:cs="Cavolini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18144" behindDoc="1" locked="0" layoutInCell="1" allowOverlap="1" wp14:anchorId="1114E819" wp14:editId="5439685D">
            <wp:simplePos x="0" y="0"/>
            <wp:positionH relativeFrom="column">
              <wp:posOffset>1626235</wp:posOffset>
            </wp:positionH>
            <wp:positionV relativeFrom="paragraph">
              <wp:posOffset>45720</wp:posOffset>
            </wp:positionV>
            <wp:extent cx="1190625" cy="2181225"/>
            <wp:effectExtent l="0" t="0" r="9525" b="9525"/>
            <wp:wrapNone/>
            <wp:docPr id="2047436518" name="Grafik 2047436518" descr="Ein Bild, das Entwurf, Zeichnung, Wasservögel, Silhouet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Entwurf, Zeichnung, Wasservögel, Silhouette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145C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Café</w:t>
      </w:r>
      <w:r w:rsidR="0023145C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="0023145C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5.</w:t>
      </w:r>
      <w:r w:rsidR="000D1C45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50</w:t>
      </w:r>
    </w:p>
    <w:p w14:paraId="7873A4DC" w14:textId="4FBD2691" w:rsidR="0023145C" w:rsidRPr="005E2901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Cappuccino</w:t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6.</w:t>
      </w:r>
      <w:r w:rsidR="000D1C45" w:rsidRPr="005E290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50</w:t>
      </w:r>
    </w:p>
    <w:p w14:paraId="07888396" w14:textId="14FCFBF8" w:rsidR="0023145C" w:rsidRPr="00FB7FD7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Chocolate Coatina</w:t>
      </w: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6.50</w:t>
      </w: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br/>
        <w:t>Corretto</w:t>
      </w: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FB7FD7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9.50</w:t>
      </w:r>
    </w:p>
    <w:p w14:paraId="1B2CC81E" w14:textId="653E4192" w:rsidR="0023145C" w:rsidRPr="0053257D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Doppio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6.50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br/>
        <w:t>Doppio Macchiato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7.00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br/>
        <w:t>Espresso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</w:t>
      </w:r>
      <w:r w:rsidR="000D1C4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2005EA56" w14:textId="628D2E21" w:rsidR="0023145C" w:rsidRPr="0053257D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Espresso Macchiato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1DFBAB01" w14:textId="72DACDE8" w:rsidR="0023145C" w:rsidRPr="0053257D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Iced Coffee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8.50</w:t>
      </w:r>
    </w:p>
    <w:p w14:paraId="5ADBFCF5" w14:textId="0F7E24DD" w:rsidR="0023145C" w:rsidRPr="0053257D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Latte Macchiato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6.50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br/>
        <w:t>Schale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</w:t>
      </w:r>
      <w:r w:rsidR="000D1C4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44843AAA" w14:textId="77777777" w:rsidR="0023145C" w:rsidRPr="003A2257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</w:p>
    <w:p w14:paraId="1FCB68AC" w14:textId="304D9A56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 xml:space="preserve">Alternative Milk  </w:t>
      </w:r>
    </w:p>
    <w:p w14:paraId="597B4AF3" w14:textId="67AB84AB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Almond</w:t>
      </w:r>
    </w:p>
    <w:p w14:paraId="69F73C85" w14:textId="06AA12AF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Lactose free</w:t>
      </w:r>
    </w:p>
    <w:p w14:paraId="4CD997E7" w14:textId="1AECCDB1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Soy</w:t>
      </w:r>
    </w:p>
    <w:p w14:paraId="52A54DBC" w14:textId="77777777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Oat</w:t>
      </w:r>
    </w:p>
    <w:p w14:paraId="2AA416D1" w14:textId="77777777" w:rsidR="0023145C" w:rsidRPr="003A2257" w:rsidRDefault="0023145C" w:rsidP="0023145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</w:p>
    <w:p w14:paraId="740C0A84" w14:textId="77777777" w:rsidR="0023145C" w:rsidRPr="0053257D" w:rsidRDefault="0023145C" w:rsidP="0023145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 xml:space="preserve">Do you like our coffee? </w:t>
      </w:r>
    </w:p>
    <w:p w14:paraId="4AC08F6F" w14:textId="47ED0A6E" w:rsidR="0023145C" w:rsidRPr="0001749C" w:rsidRDefault="0023145C" w:rsidP="00D67E15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Take it home!</w:t>
      </w:r>
    </w:p>
    <w:p w14:paraId="584B67BF" w14:textId="33EDEA72" w:rsidR="0023145C" w:rsidRPr="0053257D" w:rsidRDefault="0023145C" w:rsidP="00D67E15">
      <w:pPr>
        <w:spacing w:before="12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Black &amp; Blaze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 kg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CHF </w:t>
      </w:r>
      <w:r w:rsidR="000F6208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38.00</w:t>
      </w:r>
    </w:p>
    <w:p w14:paraId="69B0AC87" w14:textId="77777777" w:rsidR="0023145C" w:rsidRPr="000F6208" w:rsidRDefault="0023145C" w:rsidP="0023145C">
      <w:pPr>
        <w:spacing w:line="240" w:lineRule="auto"/>
        <w:rPr>
          <w:rFonts w:ascii="Century Gothic" w:eastAsia="Times New Roman" w:hAnsi="Century Gothic" w:cs="Arial"/>
          <w:color w:val="000000"/>
          <w:sz w:val="13"/>
          <w:szCs w:val="13"/>
          <w:lang w:val="en-GB" w:eastAsia="de-DE"/>
        </w:rPr>
      </w:pPr>
      <w:r w:rsidRPr="000F6208">
        <w:rPr>
          <w:rFonts w:ascii="Century Gothic" w:eastAsia="Times New Roman" w:hAnsi="Century Gothic" w:cs="Arial"/>
          <w:color w:val="000000"/>
          <w:sz w:val="13"/>
          <w:szCs w:val="13"/>
          <w:lang w:val="en-GB" w:eastAsia="de-DE"/>
        </w:rPr>
        <w:br w:type="page"/>
      </w:r>
    </w:p>
    <w:p w14:paraId="559820AF" w14:textId="3EAA88A9" w:rsidR="00986420" w:rsidRPr="00A07308" w:rsidRDefault="00986420" w:rsidP="00A07308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40"/>
          <w:szCs w:val="4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40"/>
          <w:szCs w:val="40"/>
          <w:lang w:val="en-US"/>
        </w:rPr>
        <w:lastRenderedPageBreak/>
        <w:t>SOFTIES</w:t>
      </w:r>
    </w:p>
    <w:p w14:paraId="482AC4A6" w14:textId="78269B2A" w:rsidR="00986420" w:rsidRPr="0053257D" w:rsidRDefault="00986420" w:rsidP="00C57BC4">
      <w:pPr>
        <w:tabs>
          <w:tab w:val="right" w:pos="5103"/>
          <w:tab w:val="left" w:pos="5670"/>
          <w:tab w:val="right" w:pos="6096"/>
        </w:tabs>
        <w:spacing w:before="240"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Bitter Lemo</w:t>
      </w:r>
      <w:r w:rsidR="00C57BC4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n Organics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</w:t>
      </w:r>
      <w:r w:rsidR="00CC33D8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2BC6DD70" w14:textId="0616D732" w:rsidR="00986420" w:rsidRPr="00507038" w:rsidRDefault="00F36B9B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Pepsi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3</w:t>
      </w:r>
      <w:r w:rsidR="0039144C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0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cl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5.50</w:t>
      </w:r>
    </w:p>
    <w:p w14:paraId="0729CFF5" w14:textId="014DC004" w:rsidR="00986420" w:rsidRPr="00507038" w:rsidRDefault="00F36B9B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Pepsi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Zero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3</w:t>
      </w:r>
      <w:r w:rsidR="0039144C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0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cl </w:t>
      </w:r>
      <w:r w:rsidR="00986420" w:rsidRPr="00507038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5.50</w:t>
      </w:r>
    </w:p>
    <w:p w14:paraId="6A1B9B4E" w14:textId="77777777" w:rsidR="00986420" w:rsidRPr="0053257D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Chinotto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20cl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4021ED1B" w14:textId="5882E6B5" w:rsidR="00986420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Gaz</w:t>
      </w:r>
      <w:r w:rsidR="00F36B9B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z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osa </w:t>
      </w:r>
      <w:r w:rsidR="00CC33D8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Bitterorange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/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Limone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/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Mirtillo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35cl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7.00</w:t>
      </w:r>
    </w:p>
    <w:p w14:paraId="7092029E" w14:textId="77777777" w:rsidR="00986420" w:rsidRPr="0053257D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P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elibar Ice Tea-Homemade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40cl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7.50</w:t>
      </w:r>
    </w:p>
    <w:p w14:paraId="2C7B5120" w14:textId="77777777" w:rsidR="00986420" w:rsidRPr="0053257D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Red Bull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25cl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7.50</w:t>
      </w:r>
    </w:p>
    <w:p w14:paraId="11E3F77E" w14:textId="3F4B60B6" w:rsidR="00986420" w:rsidRPr="0053257D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Red Bul</w:t>
      </w:r>
      <w:r w:rsidR="001B4137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l Summer Edition Weisser Pfirsich</w:t>
      </w:r>
      <w:r w:rsidR="00795454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25cl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7.50</w:t>
      </w:r>
    </w:p>
    <w:p w14:paraId="719A5F75" w14:textId="77777777" w:rsidR="00986420" w:rsidRPr="0053257D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Red Bull Sugarfree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25cl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7.50</w:t>
      </w:r>
    </w:p>
    <w:p w14:paraId="4A4CFEAB" w14:textId="3197D863" w:rsidR="00986420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Sanbitter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10cl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5.50</w:t>
      </w:r>
    </w:p>
    <w:p w14:paraId="06D2C702" w14:textId="171DBC14" w:rsidR="00986420" w:rsidRPr="00C57BC4" w:rsidRDefault="00986420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Ginger</w:t>
      </w:r>
      <w:r w:rsidR="00F36B9B"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Beer</w:t>
      </w:r>
      <w:r w:rsidR="00C57BC4"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-Tonic-Ginger A</w:t>
      </w:r>
      <w:r w:rsid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le Thomas Henry</w:t>
      </w:r>
      <w:r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2</w:t>
      </w:r>
      <w:r w:rsidR="00CC33D8"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5</w:t>
      </w:r>
      <w:r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cl</w:t>
      </w:r>
      <w:r w:rsidRPr="00C57BC4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5.50</w:t>
      </w:r>
    </w:p>
    <w:p w14:paraId="5F2945E1" w14:textId="388EE5D5" w:rsidR="00986420" w:rsidRPr="00F62875" w:rsidRDefault="0001749C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Rhäzünser</w:t>
      </w:r>
      <w:r w:rsidR="00986420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Sparkling</w:t>
      </w:r>
      <w:r w:rsidR="00986420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="00F36B9B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4</w:t>
      </w:r>
      <w:r w:rsidR="00986420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0cl</w:t>
      </w:r>
      <w:r w:rsidR="00986420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6.00</w:t>
      </w:r>
    </w:p>
    <w:p w14:paraId="4D6AC4BE" w14:textId="1176A19C" w:rsidR="00986420" w:rsidRPr="0053257D" w:rsidRDefault="00F36B9B" w:rsidP="0098642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Arkina</w:t>
      </w:r>
      <w:r w:rsidR="00986420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Silence</w:t>
      </w:r>
      <w:r w:rsidR="00986420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4</w:t>
      </w:r>
      <w:r w:rsidR="00986420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0cl</w:t>
      </w:r>
      <w:r w:rsidR="00986420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6.00</w:t>
      </w:r>
    </w:p>
    <w:p w14:paraId="140A9E78" w14:textId="0F22A562" w:rsidR="00986420" w:rsidRPr="002128CE" w:rsidRDefault="00A33E04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Amatic" w:hAnsi="Amatic"/>
          <w:noProof/>
          <w:sz w:val="58"/>
          <w:szCs w:val="56"/>
          <w:lang w:val="en-US"/>
        </w:rPr>
      </w:pPr>
      <w:r w:rsidRPr="002128CE">
        <w:rPr>
          <w:rFonts w:ascii="Century Gothic" w:hAnsi="Century Gothic" w:cs="Courier New"/>
          <w:noProof/>
          <w:sz w:val="20"/>
          <w:lang w:val="de-CH" w:eastAsia="de-CH"/>
        </w:rPr>
        <w:drawing>
          <wp:anchor distT="0" distB="0" distL="114300" distR="114300" simplePos="0" relativeHeight="251688448" behindDoc="1" locked="0" layoutInCell="1" allowOverlap="1" wp14:anchorId="1138BE1B" wp14:editId="1149D8DD">
            <wp:simplePos x="0" y="0"/>
            <wp:positionH relativeFrom="column">
              <wp:posOffset>1003935</wp:posOffset>
            </wp:positionH>
            <wp:positionV relativeFrom="paragraph">
              <wp:posOffset>80010</wp:posOffset>
            </wp:positionV>
            <wp:extent cx="1647825" cy="1704975"/>
            <wp:effectExtent l="0" t="0" r="9525" b="9525"/>
            <wp:wrapNone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6E1537" w14:textId="34570506" w:rsidR="00986420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Amatic" w:hAnsi="Amatic"/>
          <w:noProof/>
          <w:sz w:val="60"/>
          <w:szCs w:val="60"/>
          <w:lang w:val="en-US"/>
        </w:rPr>
      </w:pPr>
    </w:p>
    <w:p w14:paraId="7830E4F3" w14:textId="56FD94F2" w:rsidR="00986420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Amatic" w:hAnsi="Amatic"/>
          <w:noProof/>
          <w:sz w:val="60"/>
          <w:szCs w:val="60"/>
          <w:lang w:val="en-US"/>
        </w:rPr>
      </w:pPr>
    </w:p>
    <w:p w14:paraId="06CC35CB" w14:textId="5947F2E9" w:rsidR="00986420" w:rsidRDefault="00FB7FD7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Amatic" w:hAnsi="Amatic"/>
          <w:noProof/>
          <w:sz w:val="60"/>
          <w:szCs w:val="60"/>
          <w:lang w:val="en-US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14048" behindDoc="1" locked="0" layoutInCell="1" allowOverlap="1" wp14:anchorId="0B4EB97D" wp14:editId="0524C274">
            <wp:simplePos x="0" y="0"/>
            <wp:positionH relativeFrom="column">
              <wp:posOffset>873125</wp:posOffset>
            </wp:positionH>
            <wp:positionV relativeFrom="paragraph">
              <wp:posOffset>7620</wp:posOffset>
            </wp:positionV>
            <wp:extent cx="368935" cy="799465"/>
            <wp:effectExtent l="0" t="0" r="0" b="635"/>
            <wp:wrapNone/>
            <wp:docPr id="740371567" name="Grafik 740371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3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8556E" w14:textId="77777777" w:rsidR="00986420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/>
          <w:noProof/>
          <w:sz w:val="40"/>
          <w:szCs w:val="40"/>
          <w:lang w:val="en-US"/>
        </w:rPr>
      </w:pPr>
    </w:p>
    <w:p w14:paraId="03324F01" w14:textId="77777777" w:rsidR="00986420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/>
          <w:noProof/>
          <w:sz w:val="40"/>
          <w:szCs w:val="40"/>
          <w:lang w:val="en-US"/>
        </w:rPr>
      </w:pPr>
    </w:p>
    <w:p w14:paraId="3C0D9E5F" w14:textId="77777777" w:rsidR="00986420" w:rsidRPr="000F6208" w:rsidRDefault="00986420" w:rsidP="00986420">
      <w:pPr>
        <w:tabs>
          <w:tab w:val="right" w:pos="5103"/>
          <w:tab w:val="right" w:pos="6237"/>
        </w:tabs>
        <w:spacing w:line="240" w:lineRule="atLeast"/>
        <w:ind w:left="-567" w:right="-567"/>
        <w:rPr>
          <w:rFonts w:ascii="Century Gothic" w:eastAsia="Times New Roman" w:hAnsi="Century Gothic" w:cs="Arial"/>
          <w:color w:val="000000"/>
          <w:sz w:val="13"/>
          <w:szCs w:val="13"/>
          <w:lang w:val="en-GB" w:eastAsia="de-DE"/>
        </w:rPr>
      </w:pPr>
    </w:p>
    <w:p w14:paraId="3B8A5DF0" w14:textId="77777777" w:rsidR="00986420" w:rsidRPr="007F1804" w:rsidRDefault="00986420" w:rsidP="0001749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GB"/>
        </w:rPr>
      </w:pPr>
      <w:r w:rsidRPr="007952F1">
        <w:rPr>
          <w:rFonts w:ascii="Century Gothic" w:hAnsi="Century Gothic" w:cs="Arial"/>
          <w:noProof/>
          <w:sz w:val="20"/>
          <w:lang w:val="en-US"/>
        </w:rPr>
        <w:br w:type="column"/>
      </w:r>
      <w:r w:rsidRPr="007F1804">
        <w:rPr>
          <w:rFonts w:ascii="Cavolini" w:hAnsi="Cavolini" w:cs="Cavolini"/>
          <w:b/>
          <w:bCs/>
          <w:i/>
          <w:iCs/>
          <w:noProof/>
          <w:sz w:val="40"/>
          <w:szCs w:val="40"/>
          <w:lang w:val="en-GB"/>
        </w:rPr>
        <w:t>BUBBLES</w:t>
      </w:r>
      <w:r w:rsidRPr="007F1804">
        <w:rPr>
          <w:rFonts w:ascii="Cavolini" w:hAnsi="Cavolini" w:cs="Cavolini"/>
          <w:b/>
          <w:bCs/>
          <w:i/>
          <w:iCs/>
          <w:noProof/>
          <w:sz w:val="40"/>
          <w:szCs w:val="40"/>
          <w:lang w:val="en-GB"/>
        </w:rPr>
        <w:tab/>
      </w:r>
      <w:r w:rsidRPr="007F1804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>10cl</w:t>
      </w:r>
      <w:r w:rsidRPr="007F1804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ab/>
        <w:t>75cl</w:t>
      </w:r>
    </w:p>
    <w:p w14:paraId="4AF73551" w14:textId="4F3E9DF3" w:rsidR="004E63BE" w:rsidRPr="00F62875" w:rsidRDefault="00986420" w:rsidP="004E63BE">
      <w:pPr>
        <w:tabs>
          <w:tab w:val="right" w:pos="5103"/>
          <w:tab w:val="right" w:pos="6237"/>
        </w:tabs>
        <w:spacing w:before="240"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F62875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 xml:space="preserve">Prosecco – </w:t>
      </w:r>
      <w:r w:rsidR="00F36B9B" w:rsidRPr="00F62875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>Vivo</w:t>
      </w:r>
      <w:r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9.50</w:t>
      </w:r>
      <w:r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="00D52ADD" w:rsidRPr="00F6287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69.0</w:t>
      </w:r>
      <w:r w:rsidR="004E63BE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0</w:t>
      </w:r>
    </w:p>
    <w:p w14:paraId="205D29B0" w14:textId="5708E76B" w:rsidR="00986420" w:rsidRDefault="00986420" w:rsidP="005B2FA9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Veneto, Italie</w:t>
      </w:r>
      <w:r w:rsidR="005B2FA9"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n </w:t>
      </w:r>
    </w:p>
    <w:p w14:paraId="474839AA" w14:textId="77777777" w:rsidR="004E63BE" w:rsidRDefault="004E63BE" w:rsidP="005B2FA9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5FA5DAA4" w14:textId="0B588841" w:rsidR="004E63BE" w:rsidRPr="004E63BE" w:rsidRDefault="004E63BE" w:rsidP="004E63BE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</w:pPr>
      <w:r w:rsidRPr="004E63BE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Veuve</w:t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 xml:space="preserve"> Clicqout Brut                      </w:t>
      </w:r>
      <w:r w:rsidRPr="004E63BE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17.00</w:t>
      </w:r>
      <w:r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       129.00</w:t>
      </w:r>
    </w:p>
    <w:p w14:paraId="31150048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0DB89E9B" w14:textId="2DFE3040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Moët &amp; Chandon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</w:t>
      </w:r>
      <w:r w:rsidR="00CE42DF"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6.50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110.00</w:t>
      </w:r>
    </w:p>
    <w:p w14:paraId="7EA9489E" w14:textId="4B580D9C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Champagne, France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</w:p>
    <w:p w14:paraId="3F53CAF6" w14:textId="339C8866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Pinot Noir, Pinot Meunier, Chardonnay</w:t>
      </w:r>
    </w:p>
    <w:p w14:paraId="0C9E190F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28341830" w14:textId="2D280AEC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Moët &amp; Chandon Nectar Impérial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 xml:space="preserve"> 180.00</w:t>
      </w:r>
    </w:p>
    <w:p w14:paraId="7190A4B4" w14:textId="5C06046D" w:rsidR="00986420" w:rsidRPr="007F1804" w:rsidRDefault="00FB7FD7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 w:eastAsia="de-CH"/>
        </w:rPr>
        <w:drawing>
          <wp:anchor distT="0" distB="0" distL="114300" distR="114300" simplePos="0" relativeHeight="251690496" behindDoc="1" locked="0" layoutInCell="1" allowOverlap="1" wp14:anchorId="6F87A860" wp14:editId="6EFB78FC">
            <wp:simplePos x="0" y="0"/>
            <wp:positionH relativeFrom="column">
              <wp:posOffset>2616200</wp:posOffset>
            </wp:positionH>
            <wp:positionV relativeFrom="paragraph">
              <wp:posOffset>136525</wp:posOffset>
            </wp:positionV>
            <wp:extent cx="304800" cy="1102995"/>
            <wp:effectExtent l="0" t="0" r="0" b="1905"/>
            <wp:wrapNone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10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6420"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Champagne, France</w:t>
      </w:r>
      <w:r w:rsidR="00986420"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</w:p>
    <w:p w14:paraId="550B813B" w14:textId="4DDC71D4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Pinot Noir, Pinot Meunier, Chardonnay</w:t>
      </w:r>
    </w:p>
    <w:p w14:paraId="35698761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2C7B7100" w14:textId="4C9F352C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Moët &amp; Chandon</w:t>
      </w:r>
      <w:r w:rsidR="0001749C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 xml:space="preserve"> </w:t>
      </w: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Ice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</w:t>
      </w:r>
      <w:r w:rsidR="0080061D"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55.00</w:t>
      </w:r>
    </w:p>
    <w:p w14:paraId="16AAE1E6" w14:textId="2782BA29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Champagne, France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</w:p>
    <w:p w14:paraId="34A8E050" w14:textId="5A67D292" w:rsidR="00986420" w:rsidRPr="007F1804" w:rsidRDefault="00986420" w:rsidP="004E63BE">
      <w:pPr>
        <w:tabs>
          <w:tab w:val="right" w:pos="5103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Pinot Noir, Pinot Meunier, Chardonnay</w:t>
      </w:r>
    </w:p>
    <w:p w14:paraId="4DB239E6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4964086B" w14:textId="13B86D8E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Ruinart Blanc de Blanc-Ros</w:t>
      </w:r>
      <w:r w:rsidR="00A07308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é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185.00</w:t>
      </w:r>
    </w:p>
    <w:p w14:paraId="1DA3BEE0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Champagne, France</w:t>
      </w:r>
    </w:p>
    <w:p w14:paraId="2DDE4E39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Chardonnay</w:t>
      </w:r>
    </w:p>
    <w:p w14:paraId="446BB90C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73A6E11D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Armand de Brignac Gold, Flasche</w:t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545.00</w:t>
      </w:r>
    </w:p>
    <w:p w14:paraId="64171AFB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Champagne, France</w:t>
      </w:r>
    </w:p>
    <w:p w14:paraId="6572FC5A" w14:textId="77777777" w:rsidR="00986420" w:rsidRPr="007F1804" w:rsidRDefault="00986420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F1804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Pinot Noir, Pinot Meunier, Chardonnay</w:t>
      </w:r>
    </w:p>
    <w:p w14:paraId="3340FE84" w14:textId="0747FB7D" w:rsidR="00502558" w:rsidRPr="00986420" w:rsidRDefault="00502558" w:rsidP="00986420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eastAsia="Times New Roman" w:hAnsi="Century Gothic" w:cs="Arial"/>
          <w:color w:val="000000"/>
          <w:sz w:val="13"/>
          <w:szCs w:val="13"/>
          <w:lang w:val="fr-CH" w:eastAsia="de-DE"/>
        </w:rPr>
      </w:pPr>
      <w:r>
        <w:rPr>
          <w:rFonts w:ascii="Cavolini" w:hAnsi="Cavolini" w:cs="Cavolini"/>
          <w:b/>
          <w:i/>
          <w:iCs/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520DAF4" wp14:editId="187C9464">
                <wp:simplePos x="0" y="0"/>
                <wp:positionH relativeFrom="column">
                  <wp:posOffset>6061710</wp:posOffset>
                </wp:positionH>
                <wp:positionV relativeFrom="paragraph">
                  <wp:posOffset>434975</wp:posOffset>
                </wp:positionV>
                <wp:extent cx="2533650" cy="1714500"/>
                <wp:effectExtent l="0" t="0" r="0" b="0"/>
                <wp:wrapNone/>
                <wp:docPr id="427300738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171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D5AD23" id="Rechteck 2" o:spid="_x0000_s1026" style="position:absolute;margin-left:477.3pt;margin-top:34.25pt;width:199.5pt;height:13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nETewIAAF8FAAAOAAAAZHJzL2Uyb0RvYy54bWysVE1v2zAMvQ/YfxB0Xx2nSbsFdYqgRYcB&#10;RVusHXpWZCk2IIsapcTJfv0o+SNtV+ww7GKLIvlIPpG8uNw3hu0U+hpswfOTCWfKSihruyn4j6eb&#10;T58580HYUhiwquAH5fnl8uOHi9Yt1BQqMKVCRiDWL1pX8CoEt8gyLyvVCH8CTllSasBGBBJxk5Uo&#10;WkJvTDadTM6yFrB0CFJ5T7fXnZIvE77WSoZ7rb0KzBSccgvpi+m7jt9seSEWGxSuqmWfhviHLBpR&#10;Wwo6Ql2LINgW6z+gmloieNDhREKTgda1VKkGqiafvKnmsRJOpVqIHO9Gmvz/g5V3u0f3gERD6/zC&#10;0zFWsdfYxD/lx/aJrMNIltoHJulyOj89PZsTp5J0+Xk+m08SndnR3aEPXxU0LB4KjvQaiSSxu/WB&#10;QpLpYBKjeTB1eVMbk4TYAerKINsJerv1Jo9vRR6vrIyNthaiV6eON9mxlnQKB6OinbHflWZ1GbNP&#10;iaQ2OwYRUiob8k5ViVJ1sXOqbCht9Ei5JMCIrCn+iN0DvC5gwO6y7O2jq0pdOjpP/pZY5zx6pMhg&#10;w+jc1BbwPQBDVfWRO/uBpI6ayNIaysMDMoRuRryTNzU9263w4UEgDQU9NQ16uKePNtAWHPoTZxXg&#10;r/fuoz31Kmk5a2nICu5/bgUqzsw3S138JZ/N4lQmYTY/n5KALzXrlxq7ba6AeiGnleJkOkb7YIaj&#10;RmieaR+sYlRSCSspdsFlwEG4Ct3w00aRarVKZjSJToRb++hkBI+sxrZ82j8LdH3vBmr7OxgGUize&#10;tHBnGz0trLYBdJ36+8hrzzdNcWqcfuPENfFSTlbHvbj8DQAA//8DAFBLAwQUAAYACAAAACEA1M8B&#10;OuAAAAALAQAADwAAAGRycy9kb3ducmV2LnhtbEyPwU7DMAyG70i8Q2QkLoilEFqN0nQCJCQuHBjT&#10;tGPWmCZa41RN1nY8PdkJjv796ffnajW7jo04BOtJwt0iA4bUeG2plbD5ertdAgtRkVadJ5RwwgCr&#10;+vKiUqX2E33iuI4tSyUUSiXBxNiXnIfGoFNh4XuktPv2g1MxjUPL9aCmVO46fp9lBXfKUrpgVI+v&#10;BpvD+ugkfJyEeB9vxGHaWNHaH7572Rov5fXV/PwELOIc/2A46yd1qJPT3h9JB9ZJeMwfioRKKJY5&#10;sDMgcpGSvQQhUsTriv//of4FAAD//wMAUEsBAi0AFAAGAAgAAAAhALaDOJL+AAAA4QEAABMAAAAA&#10;AAAAAAAAAAAAAAAAAFtDb250ZW50X1R5cGVzXS54bWxQSwECLQAUAAYACAAAACEAOP0h/9YAAACU&#10;AQAACwAAAAAAAAAAAAAAAAAvAQAAX3JlbHMvLnJlbHNQSwECLQAUAAYACAAAACEAzSJxE3sCAABf&#10;BQAADgAAAAAAAAAAAAAAAAAuAgAAZHJzL2Uyb0RvYy54bWxQSwECLQAUAAYACAAAACEA1M8BOuAA&#10;AAALAQAADwAAAAAAAAAAAAAAAADVBAAAZHJzL2Rvd25yZXYueG1sUEsFBgAAAAAEAAQA8wAAAOIF&#10;AAAAAA==&#10;" fillcolor="white [3212]" stroked="f" strokeweight="1pt"/>
            </w:pict>
          </mc:Fallback>
        </mc:AlternateContent>
      </w:r>
    </w:p>
    <w:p w14:paraId="096DA8F0" w14:textId="055F56E0" w:rsidR="00502558" w:rsidRPr="00986420" w:rsidRDefault="00502558">
      <w:pPr>
        <w:spacing w:line="240" w:lineRule="auto"/>
        <w:rPr>
          <w:rFonts w:ascii="Century Gothic" w:eastAsia="Times New Roman" w:hAnsi="Century Gothic" w:cs="Arial"/>
          <w:color w:val="000000"/>
          <w:sz w:val="13"/>
          <w:szCs w:val="13"/>
          <w:lang w:val="fr-CH" w:eastAsia="de-DE"/>
        </w:rPr>
      </w:pPr>
      <w:r w:rsidRPr="00986420">
        <w:rPr>
          <w:rFonts w:ascii="Century Gothic" w:eastAsia="Times New Roman" w:hAnsi="Century Gothic" w:cs="Arial"/>
          <w:color w:val="000000"/>
          <w:sz w:val="13"/>
          <w:szCs w:val="13"/>
          <w:lang w:val="fr-CH" w:eastAsia="de-DE"/>
        </w:rPr>
        <w:br w:type="page"/>
      </w:r>
    </w:p>
    <w:p w14:paraId="622D8250" w14:textId="77777777" w:rsidR="000907CC" w:rsidRPr="00B23141" w:rsidRDefault="000907CC" w:rsidP="000907C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>GOLD IN THE GLASS</w:t>
      </w:r>
    </w:p>
    <w:p w14:paraId="06ED353F" w14:textId="77777777" w:rsidR="000907CC" w:rsidRPr="00B23141" w:rsidRDefault="000907CC" w:rsidP="00A07308">
      <w:pPr>
        <w:tabs>
          <w:tab w:val="right" w:pos="5103"/>
          <w:tab w:val="right" w:pos="6096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DRAUGHT BEER</w:t>
      </w:r>
      <w:r w:rsidRPr="00B23141">
        <w:rPr>
          <w:rFonts w:ascii="Cavolini" w:hAnsi="Cavolini" w:cs="Cavolini"/>
          <w:i/>
          <w:iCs/>
          <w:noProof/>
          <w:sz w:val="22"/>
          <w:szCs w:val="22"/>
          <w:lang w:val="en-US"/>
        </w:rPr>
        <w:tab/>
      </w:r>
      <w:r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30cl</w:t>
      </w:r>
      <w:r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  <w:t>50cl</w:t>
      </w:r>
    </w:p>
    <w:p w14:paraId="552060DE" w14:textId="00F18F4B" w:rsidR="000907CC" w:rsidRPr="00D67E15" w:rsidRDefault="006C0CBA" w:rsidP="000907CC">
      <w:pPr>
        <w:tabs>
          <w:tab w:val="right" w:pos="5103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20192" behindDoc="1" locked="0" layoutInCell="1" allowOverlap="1" wp14:anchorId="6C351DF0" wp14:editId="582D1C23">
            <wp:simplePos x="0" y="0"/>
            <wp:positionH relativeFrom="column">
              <wp:posOffset>1261109</wp:posOffset>
            </wp:positionH>
            <wp:positionV relativeFrom="paragraph">
              <wp:posOffset>48895</wp:posOffset>
            </wp:positionV>
            <wp:extent cx="1266825" cy="1285875"/>
            <wp:effectExtent l="0" t="0" r="9525" b="9525"/>
            <wp:wrapNone/>
            <wp:docPr id="830686736" name="Grafik 830686736" descr="Ein Bild, das Entwurf, Zeichnung, Wasservögel, Silhouet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Entwurf, Zeichnung, Wasservögel, Silhouette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0FA37" w14:textId="04F9DF20" w:rsidR="000907CC" w:rsidRPr="00B23141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Helvetic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6.00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9.50</w:t>
      </w:r>
    </w:p>
    <w:p w14:paraId="2FFBFA74" w14:textId="77777777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</w:p>
    <w:p w14:paraId="70C4123F" w14:textId="555C043F" w:rsidR="000907CC" w:rsidRPr="00B23141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Valaisanne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6.00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9.50</w:t>
      </w:r>
    </w:p>
    <w:p w14:paraId="2CFD007C" w14:textId="77777777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</w:p>
    <w:p w14:paraId="010869CC" w14:textId="4ADCB07E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Panache 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6.00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9.50</w:t>
      </w:r>
    </w:p>
    <w:p w14:paraId="3ACF54EE" w14:textId="259CB1AD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i/>
          <w:iCs/>
          <w:noProof/>
          <w:sz w:val="20"/>
          <w:lang w:val="en-US"/>
        </w:rPr>
        <w:tab/>
      </w:r>
    </w:p>
    <w:p w14:paraId="3EFA138A" w14:textId="77777777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i/>
          <w:iCs/>
          <w:noProof/>
          <w:sz w:val="58"/>
          <w:szCs w:val="56"/>
          <w:lang w:val="en-US"/>
        </w:rPr>
      </w:pPr>
    </w:p>
    <w:p w14:paraId="1ACC7BB6" w14:textId="09B31017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i/>
          <w:iCs/>
          <w:noProof/>
          <w:sz w:val="58"/>
          <w:szCs w:val="56"/>
          <w:lang w:val="en-US"/>
        </w:rPr>
      </w:pPr>
    </w:p>
    <w:p w14:paraId="31CED4CB" w14:textId="39771E1C" w:rsidR="000907CC" w:rsidRPr="00A07308" w:rsidRDefault="000907CC" w:rsidP="00A0730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BEAUTY IN A BOTTLE</w:t>
      </w:r>
    </w:p>
    <w:p w14:paraId="66C630EF" w14:textId="12CCD0C8" w:rsidR="000907CC" w:rsidRPr="00B23141" w:rsidRDefault="00FF4BD1" w:rsidP="00A07308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 w:eastAsia="de-CH"/>
        </w:rPr>
        <w:drawing>
          <wp:anchor distT="0" distB="0" distL="114300" distR="114300" simplePos="0" relativeHeight="251692544" behindDoc="1" locked="0" layoutInCell="1" allowOverlap="1" wp14:anchorId="43198A82" wp14:editId="38B8D51D">
            <wp:simplePos x="0" y="0"/>
            <wp:positionH relativeFrom="column">
              <wp:posOffset>1756410</wp:posOffset>
            </wp:positionH>
            <wp:positionV relativeFrom="paragraph">
              <wp:posOffset>323850</wp:posOffset>
            </wp:positionV>
            <wp:extent cx="516890" cy="9525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B9B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Schneider Weisse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50cl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9.50</w:t>
      </w:r>
    </w:p>
    <w:p w14:paraId="5C501BB6" w14:textId="4EA1086B" w:rsidR="000907CC" w:rsidRPr="00B23141" w:rsidRDefault="00CC33D8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Va</w:t>
      </w:r>
      <w:r w:rsidR="000B7AE3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l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aisanne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33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cl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8.50</w:t>
      </w:r>
    </w:p>
    <w:p w14:paraId="3318C8D2" w14:textId="76B90D6E" w:rsidR="000907CC" w:rsidRPr="002B40CB" w:rsidRDefault="00F36B9B" w:rsidP="000D3762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Feldschlösschen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 xml:space="preserve"> 0.0%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33cl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7.5</w:t>
      </w:r>
      <w:r w:rsidR="000D3762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0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</w:p>
    <w:p w14:paraId="14415FAC" w14:textId="089A75D5" w:rsidR="00D52ADD" w:rsidRPr="002B40CB" w:rsidRDefault="00F36B9B" w:rsidP="000D3762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San Miguel Fresca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33cl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8.50</w:t>
      </w:r>
    </w:p>
    <w:p w14:paraId="0AAB33C0" w14:textId="349D7624" w:rsidR="00F36B9B" w:rsidRPr="005E2901" w:rsidRDefault="00D52ADD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Saison Bier</w:t>
      </w:r>
      <w:r w:rsidR="00F36B9B" w:rsidRPr="005E290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33cl</w:t>
      </w:r>
      <w:r w:rsidR="00F36B9B" w:rsidRPr="005E290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8.50</w:t>
      </w:r>
    </w:p>
    <w:p w14:paraId="663D2513" w14:textId="31222C94" w:rsidR="000907CC" w:rsidRPr="005E290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noProof/>
          <w:sz w:val="20"/>
          <w:lang w:val="fr-CH"/>
        </w:rPr>
      </w:pPr>
      <w:r w:rsidRPr="005E2901">
        <w:rPr>
          <w:rFonts w:ascii="Century Gothic" w:hAnsi="Century Gothic" w:cs="Courier New"/>
          <w:noProof/>
          <w:sz w:val="20"/>
          <w:lang w:val="fr-CH"/>
        </w:rPr>
        <w:tab/>
      </w:r>
      <w:r w:rsidRPr="005E2901">
        <w:rPr>
          <w:rFonts w:ascii="Century Gothic" w:hAnsi="Century Gothic" w:cs="Courier New"/>
          <w:noProof/>
          <w:sz w:val="20"/>
          <w:lang w:val="fr-CH"/>
        </w:rPr>
        <w:tab/>
      </w:r>
      <w:r w:rsidRPr="005E2901">
        <w:rPr>
          <w:rFonts w:ascii="Century Gothic" w:hAnsi="Century Gothic" w:cs="Courier New"/>
          <w:noProof/>
          <w:sz w:val="20"/>
          <w:lang w:val="fr-CH"/>
        </w:rPr>
        <w:tab/>
      </w:r>
    </w:p>
    <w:p w14:paraId="52C44502" w14:textId="77777777" w:rsidR="000907CC" w:rsidRPr="005E290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noProof/>
          <w:sz w:val="20"/>
          <w:lang w:val="fr-CH"/>
        </w:rPr>
      </w:pPr>
    </w:p>
    <w:p w14:paraId="4E984846" w14:textId="77777777" w:rsidR="000907CC" w:rsidRPr="005E290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noProof/>
          <w:sz w:val="22"/>
          <w:szCs w:val="22"/>
          <w:lang w:val="fr-CH"/>
        </w:rPr>
      </w:pPr>
    </w:p>
    <w:p w14:paraId="6399E67B" w14:textId="77777777" w:rsidR="000907CC" w:rsidRPr="002B40CB" w:rsidRDefault="00EA560A" w:rsidP="0001749C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56"/>
          <w:szCs w:val="52"/>
          <w:lang w:val="fr-CH"/>
        </w:rPr>
      </w:pPr>
      <w:r w:rsidRPr="002B40CB">
        <w:rPr>
          <w:rFonts w:ascii="Century Gothic" w:hAnsi="Century Gothic" w:cs="Arial"/>
          <w:noProof/>
          <w:sz w:val="20"/>
          <w:lang w:val="fr-CH"/>
        </w:rPr>
        <w:br w:type="column"/>
      </w:r>
      <w:r w:rsidR="000907CC" w:rsidRPr="002B40CB">
        <w:rPr>
          <w:rFonts w:ascii="Cavolini" w:hAnsi="Cavolini" w:cs="Cavolini"/>
          <w:b/>
          <w:bCs/>
          <w:i/>
          <w:iCs/>
          <w:noProof/>
          <w:sz w:val="40"/>
          <w:szCs w:val="40"/>
          <w:lang w:val="fr-CH"/>
        </w:rPr>
        <w:t>SHOTS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56"/>
          <w:szCs w:val="52"/>
          <w:lang w:val="fr-CH"/>
        </w:rPr>
        <w:t xml:space="preserve"> 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56"/>
          <w:szCs w:val="52"/>
          <w:lang w:val="fr-CH"/>
        </w:rPr>
        <w:tab/>
      </w:r>
      <w:r w:rsidR="000907CC" w:rsidRPr="002B40CB">
        <w:rPr>
          <w:rFonts w:ascii="Cavolini" w:hAnsi="Cavolini" w:cs="Cavolini"/>
          <w:b/>
          <w:bCs/>
          <w:i/>
          <w:iCs/>
          <w:noProof/>
          <w:sz w:val="22"/>
          <w:szCs w:val="22"/>
          <w:lang w:val="fr-CH"/>
        </w:rPr>
        <w:t>Vol.%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2"/>
          <w:szCs w:val="22"/>
          <w:lang w:val="fr-CH"/>
        </w:rPr>
        <w:tab/>
        <w:t>4cl</w:t>
      </w:r>
    </w:p>
    <w:p w14:paraId="222BF120" w14:textId="2D394CB2" w:rsidR="000907CC" w:rsidRPr="00B23141" w:rsidRDefault="000907CC" w:rsidP="00A07308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Absinthe Kübler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53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15.50</w:t>
      </w:r>
    </w:p>
    <w:p w14:paraId="0ACE1672" w14:textId="0A4001FD" w:rsidR="000907CC" w:rsidRPr="00B23141" w:rsidRDefault="006266A8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696640" behindDoc="1" locked="0" layoutInCell="1" allowOverlap="1" wp14:anchorId="16CBFDB1" wp14:editId="22B4CDC7">
            <wp:simplePos x="0" y="0"/>
            <wp:positionH relativeFrom="column">
              <wp:posOffset>1169034</wp:posOffset>
            </wp:positionH>
            <wp:positionV relativeFrom="paragraph">
              <wp:posOffset>36195</wp:posOffset>
            </wp:positionV>
            <wp:extent cx="1383665" cy="1790700"/>
            <wp:effectExtent l="0" t="0" r="6985" b="0"/>
            <wp:wrapNone/>
            <wp:docPr id="34" name="Grafik 34" descr="Ein Bild, das Entwurf, Zeichnung, Wasservögel, Schnab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fik 33" descr="Ein Bild, das Entwurf, Zeichnung, Wasservögel, Schnabel enthält.&#10;&#10;Automatisch generierte Beschreibu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38366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Belvedere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40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16.50</w:t>
      </w:r>
    </w:p>
    <w:p w14:paraId="1F3FC146" w14:textId="42F14599" w:rsidR="000907CC" w:rsidRPr="00B23141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Berliner Luft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18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9.50</w:t>
      </w:r>
    </w:p>
    <w:p w14:paraId="6BE65432" w14:textId="1D04BA29" w:rsidR="000907CC" w:rsidRPr="00B23141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Altos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 xml:space="preserve"> Blanco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40</w:t>
      </w:r>
      <w:r w:rsidR="000907CC" w:rsidRPr="00B23141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12.50</w:t>
      </w:r>
    </w:p>
    <w:p w14:paraId="7E390416" w14:textId="3ACA7AAB" w:rsidR="000907CC" w:rsidRPr="002B40CB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 w:eastAsia="de-CH"/>
        </w:rPr>
        <w:t>Altos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 xml:space="preserve"> Reposado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40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13.50</w:t>
      </w:r>
    </w:p>
    <w:p w14:paraId="6C5EBEFE" w14:textId="173FC1E1" w:rsidR="000907CC" w:rsidRPr="002B40CB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Avion 44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40</w:t>
      </w:r>
      <w:r w:rsidR="000907CC"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45.00</w:t>
      </w:r>
    </w:p>
    <w:p w14:paraId="3239C251" w14:textId="22D74BA0" w:rsidR="00F36B9B" w:rsidRPr="002B40CB" w:rsidRDefault="00F36B9B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Clas Azul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40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45.00</w:t>
      </w:r>
    </w:p>
    <w:p w14:paraId="71D2FE93" w14:textId="3B9A02A2" w:rsidR="00CC33D8" w:rsidRPr="002B40CB" w:rsidRDefault="00CC33D8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Don Julio 1942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38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45.00</w:t>
      </w:r>
    </w:p>
    <w:p w14:paraId="09D211FC" w14:textId="77777777" w:rsidR="000907CC" w:rsidRPr="002B40CB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Hierbas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26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9.50</w:t>
      </w:r>
    </w:p>
    <w:p w14:paraId="5B089FD3" w14:textId="77777777" w:rsidR="000907CC" w:rsidRPr="002B40CB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Jägermeister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35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9.50</w:t>
      </w:r>
    </w:p>
    <w:p w14:paraId="74E85317" w14:textId="77777777" w:rsidR="000907CC" w:rsidRPr="002B40CB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>Sambuca Ramazzotti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38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  <w:t>9.50</w:t>
      </w:r>
    </w:p>
    <w:p w14:paraId="0FC899B6" w14:textId="6BAEFF62" w:rsidR="000907CC" w:rsidRPr="002B40CB" w:rsidRDefault="000907CC" w:rsidP="000907C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de-CH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0"/>
          <w:lang w:val="de-CH"/>
        </w:rPr>
        <w:tab/>
      </w:r>
    </w:p>
    <w:p w14:paraId="1DBD9471" w14:textId="1A06B35A" w:rsidR="000907CC" w:rsidRPr="002B40CB" w:rsidRDefault="00A92E0D" w:rsidP="000907C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/>
          <w:noProof/>
          <w:sz w:val="40"/>
          <w:szCs w:val="40"/>
          <w:lang w:val="de-CH"/>
        </w:rPr>
      </w:pPr>
      <w:r>
        <w:rPr>
          <w:noProof/>
        </w:rPr>
        <w:drawing>
          <wp:inline distT="0" distB="0" distL="0" distR="0" wp14:anchorId="0E1B3F6B" wp14:editId="5C26F7BA">
            <wp:extent cx="4343400" cy="2305050"/>
            <wp:effectExtent l="0" t="0" r="0" b="0"/>
            <wp:docPr id="2" name="Picture 1" descr="Ein Bild, das Zeichnung, Clipart, Entwurf, Darstellung enthält.&#10;&#10;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4E304449-9B3A-F48C-DD8E-0F67A68CFC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Ein Bild, das Zeichnung, Clipart, Entwurf, Darstellung enthält.&#10;&#10;KI-generierte Inhalte können fehlerhaft sein.">
                      <a:extLst>
                        <a:ext uri="{FF2B5EF4-FFF2-40B4-BE49-F238E27FC236}">
                          <a16:creationId xmlns:a16="http://schemas.microsoft.com/office/drawing/2014/main" id="{4E304449-9B3A-F48C-DD8E-0F67A68CFC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5017" cy="2305908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 w14:paraId="4EF6C2B3" w14:textId="306D310F" w:rsidR="00502558" w:rsidRPr="002B40CB" w:rsidRDefault="00502558" w:rsidP="000907CC">
      <w:pPr>
        <w:tabs>
          <w:tab w:val="right" w:pos="5103"/>
          <w:tab w:val="right" w:pos="6095"/>
          <w:tab w:val="right" w:pos="6237"/>
        </w:tabs>
        <w:spacing w:after="120" w:line="320" w:lineRule="atLeast"/>
        <w:ind w:left="-567" w:right="-567"/>
        <w:rPr>
          <w:rFonts w:ascii="Century Gothic" w:eastAsia="Times New Roman" w:hAnsi="Century Gothic" w:cs="Arial"/>
          <w:color w:val="000000"/>
          <w:sz w:val="13"/>
          <w:szCs w:val="13"/>
          <w:lang w:val="de-CH" w:eastAsia="de-DE"/>
        </w:rPr>
      </w:pPr>
    </w:p>
    <w:p w14:paraId="464001EC" w14:textId="77777777" w:rsidR="00EA560A" w:rsidRPr="002B40CB" w:rsidRDefault="00EA560A" w:rsidP="00502558">
      <w:pPr>
        <w:tabs>
          <w:tab w:val="right" w:pos="5103"/>
          <w:tab w:val="right" w:pos="6237"/>
        </w:tabs>
        <w:spacing w:line="240" w:lineRule="atLeast"/>
        <w:ind w:left="-567" w:right="-567"/>
        <w:jc w:val="center"/>
        <w:rPr>
          <w:rFonts w:ascii="Century Gothic" w:eastAsia="Times New Roman" w:hAnsi="Century Gothic" w:cs="Arial"/>
          <w:color w:val="000000"/>
          <w:sz w:val="13"/>
          <w:szCs w:val="13"/>
          <w:lang w:val="de-CH" w:eastAsia="de-DE"/>
        </w:rPr>
      </w:pPr>
    </w:p>
    <w:p w14:paraId="6ED1E5A6" w14:textId="738BB522" w:rsidR="0066525C" w:rsidRPr="002B40CB" w:rsidRDefault="0066525C" w:rsidP="007F5AC9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Arial"/>
          <w:b/>
          <w:bCs/>
          <w:i/>
          <w:iCs/>
          <w:noProof/>
          <w:sz w:val="20"/>
          <w:lang w:val="de-CH"/>
        </w:rPr>
      </w:pPr>
    </w:p>
    <w:p w14:paraId="4988A986" w14:textId="5FA2FC7E" w:rsidR="00156921" w:rsidRPr="00A92E0D" w:rsidRDefault="009020B1" w:rsidP="007F5AC9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noProof/>
          <w:sz w:val="22"/>
          <w:szCs w:val="22"/>
          <w:lang w:val="en-GB"/>
        </w:rPr>
        <w:sectPr w:rsidR="00156921" w:rsidRPr="00A92E0D" w:rsidSect="00BA48AD">
          <w:headerReference w:type="default" r:id="rId24"/>
          <w:footerReference w:type="default" r:id="rId25"/>
          <w:footerReference w:type="first" r:id="rId26"/>
          <w:pgSz w:w="16820" w:h="11900" w:orient="landscape"/>
          <w:pgMar w:top="1134" w:right="1134" w:bottom="567" w:left="1134" w:header="709" w:footer="709" w:gutter="0"/>
          <w:cols w:num="2" w:space="2268"/>
          <w:titlePg/>
          <w:docGrid w:linePitch="360"/>
        </w:sectPr>
      </w:pPr>
      <w:r w:rsidRPr="00A92E0D">
        <w:rPr>
          <w:rFonts w:ascii="Century Gothic" w:hAnsi="Century Gothic" w:cs="Courier New"/>
          <w:noProof/>
          <w:sz w:val="22"/>
          <w:szCs w:val="22"/>
          <w:lang w:val="en-GB"/>
        </w:rPr>
        <w:t xml:space="preserve"> </w:t>
      </w:r>
    </w:p>
    <w:p w14:paraId="34866567" w14:textId="77777777" w:rsidR="00505B6D" w:rsidRPr="00A92E0D" w:rsidRDefault="00505B6D" w:rsidP="00505B6D">
      <w:pPr>
        <w:tabs>
          <w:tab w:val="right" w:pos="5103"/>
          <w:tab w:val="right" w:pos="6096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A92E0D">
        <w:rPr>
          <w:rFonts w:ascii="Cavolini" w:hAnsi="Cavolini" w:cs="Cavolini"/>
          <w:b/>
          <w:bCs/>
          <w:i/>
          <w:iCs/>
          <w:noProof/>
          <w:sz w:val="40"/>
          <w:szCs w:val="40"/>
          <w:lang w:val="en-GB"/>
        </w:rPr>
        <w:lastRenderedPageBreak/>
        <w:t>WHISKEY</w:t>
      </w:r>
      <w:r w:rsidRPr="00A92E0D">
        <w:rPr>
          <w:rFonts w:ascii="Cavolini" w:hAnsi="Cavolini" w:cs="Cavolini"/>
          <w:b/>
          <w:bCs/>
          <w:i/>
          <w:iCs/>
          <w:noProof/>
          <w:sz w:val="58"/>
          <w:szCs w:val="56"/>
          <w:lang w:val="en-GB"/>
        </w:rPr>
        <w:t xml:space="preserve"> </w:t>
      </w:r>
      <w:r w:rsidRPr="00A92E0D">
        <w:rPr>
          <w:rFonts w:ascii="Cavolini" w:hAnsi="Cavolini" w:cs="Cavolini"/>
          <w:b/>
          <w:i/>
          <w:iCs/>
          <w:noProof/>
          <w:sz w:val="20"/>
          <w:lang w:val="en-GB"/>
        </w:rPr>
        <w:tab/>
      </w:r>
      <w:r w:rsidRPr="00A92E0D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>Vol.%</w:t>
      </w:r>
      <w:r w:rsidRPr="00A92E0D">
        <w:rPr>
          <w:rFonts w:ascii="Cavolini" w:hAnsi="Cavolini" w:cs="Cavolini"/>
          <w:i/>
          <w:iCs/>
          <w:noProof/>
          <w:sz w:val="22"/>
          <w:szCs w:val="22"/>
          <w:lang w:val="en-GB"/>
        </w:rPr>
        <w:tab/>
      </w:r>
      <w:r w:rsidRPr="00A92E0D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>4cl</w:t>
      </w:r>
    </w:p>
    <w:p w14:paraId="22ECF2E1" w14:textId="56E44B5B" w:rsidR="00505B6D" w:rsidRPr="00B23141" w:rsidRDefault="00F36B9B" w:rsidP="004B444F">
      <w:pPr>
        <w:tabs>
          <w:tab w:val="right" w:pos="5103"/>
          <w:tab w:val="right" w:pos="6095"/>
        </w:tabs>
        <w:spacing w:before="240"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Four Roses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45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15.50</w:t>
      </w:r>
    </w:p>
    <w:p w14:paraId="49CE0677" w14:textId="26D35247" w:rsidR="00505B6D" w:rsidRPr="00B23141" w:rsidRDefault="002E56E1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 w:eastAsia="de-CH"/>
        </w:rPr>
        <w:drawing>
          <wp:anchor distT="0" distB="0" distL="114300" distR="114300" simplePos="0" relativeHeight="251698688" behindDoc="1" locked="0" layoutInCell="1" allowOverlap="1" wp14:anchorId="41E60AF8" wp14:editId="29FC8FE4">
            <wp:simplePos x="0" y="0"/>
            <wp:positionH relativeFrom="column">
              <wp:posOffset>1308735</wp:posOffset>
            </wp:positionH>
            <wp:positionV relativeFrom="paragraph">
              <wp:posOffset>74295</wp:posOffset>
            </wp:positionV>
            <wp:extent cx="1189355" cy="1152525"/>
            <wp:effectExtent l="0" t="0" r="0" b="9525"/>
            <wp:wrapNone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35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B9B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The Deacon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</w:t>
      </w:r>
      <w:r w:rsidR="00956F1F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</w:t>
      </w:r>
      <w:r w:rsidR="00F36B9B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6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.00</w:t>
      </w:r>
    </w:p>
    <w:p w14:paraId="7FDAD307" w14:textId="38B22F74" w:rsidR="00505B6D" w:rsidRPr="00B23141" w:rsidRDefault="00F36B9B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Chivas 12y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.00</w:t>
      </w:r>
    </w:p>
    <w:p w14:paraId="08DE9E8B" w14:textId="52AE19E4" w:rsidR="00505B6D" w:rsidRPr="00B23141" w:rsidRDefault="00F36B9B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Chivas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18yrs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="00505B6D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35.00</w:t>
      </w:r>
    </w:p>
    <w:p w14:paraId="5F74FCA8" w14:textId="22217EC3" w:rsidR="00505B6D" w:rsidRPr="00B23141" w:rsidRDefault="00505B6D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Jack Daniels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260DA1C8" w14:textId="5C31E7B4" w:rsidR="00505B6D" w:rsidRPr="00B23141" w:rsidRDefault="00505B6D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Oban 14yrs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18.50</w:t>
      </w:r>
    </w:p>
    <w:p w14:paraId="74044CF2" w14:textId="77777777" w:rsidR="00505B6D" w:rsidRPr="00B23141" w:rsidRDefault="00505B6D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Talisker 10yrs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45.8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18.50</w:t>
      </w:r>
    </w:p>
    <w:p w14:paraId="6408D134" w14:textId="0192BC5C" w:rsidR="00505B6D" w:rsidRPr="00B23141" w:rsidRDefault="00505B6D" w:rsidP="00505B6D">
      <w:pPr>
        <w:tabs>
          <w:tab w:val="right" w:pos="5103"/>
          <w:tab w:val="right" w:pos="6095"/>
          <w:tab w:val="right" w:pos="6237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The Balvenie 12yrs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18.50</w:t>
      </w:r>
    </w:p>
    <w:p w14:paraId="414EAA4E" w14:textId="73ED0C88" w:rsidR="00505B6D" w:rsidRPr="00B23141" w:rsidRDefault="00505B6D" w:rsidP="00505B6D">
      <w:pPr>
        <w:tabs>
          <w:tab w:val="right" w:pos="5103"/>
          <w:tab w:val="right" w:pos="6095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The Glenlivet</w:t>
      </w:r>
      <w:r w:rsidR="009020B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12yrs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01E85A31" w14:textId="7B246CE0" w:rsidR="00505B6D" w:rsidRDefault="00505B6D" w:rsidP="00505B6D">
      <w:pPr>
        <w:tabs>
          <w:tab w:val="right" w:pos="5103"/>
          <w:tab w:val="right" w:pos="6095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The Macallan </w:t>
      </w:r>
      <w:r w:rsidR="00F36B9B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Double Cask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21.50</w:t>
      </w:r>
    </w:p>
    <w:p w14:paraId="1154D72C" w14:textId="6ADB1EBC" w:rsidR="002769CA" w:rsidRPr="00B23141" w:rsidRDefault="002769CA" w:rsidP="00505B6D">
      <w:pPr>
        <w:tabs>
          <w:tab w:val="right" w:pos="5103"/>
          <w:tab w:val="right" w:pos="6095"/>
          <w:tab w:val="right" w:pos="6521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Johnnie Walker Gold Label                                     40      21.50</w:t>
      </w:r>
    </w:p>
    <w:p w14:paraId="49D8B3D6" w14:textId="77777777" w:rsidR="00505B6D" w:rsidRPr="00B23141" w:rsidRDefault="00505B6D" w:rsidP="00505B6D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i/>
          <w:iCs/>
          <w:noProof/>
          <w:sz w:val="22"/>
          <w:szCs w:val="22"/>
          <w:lang w:val="en-US"/>
        </w:rPr>
      </w:pPr>
    </w:p>
    <w:p w14:paraId="290F8D67" w14:textId="0C2FA7DD" w:rsidR="00505B6D" w:rsidRPr="004B444F" w:rsidRDefault="00505B6D" w:rsidP="008D24D8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4"/>
          <w:szCs w:val="44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GRAPPA &amp; CO</w:t>
      </w:r>
      <w:r w:rsidRPr="00B23141">
        <w:rPr>
          <w:rFonts w:ascii="Cavolini" w:hAnsi="Cavolini" w:cs="Cavolini"/>
          <w:b/>
          <w:bCs/>
          <w:i/>
          <w:iCs/>
          <w:noProof/>
          <w:sz w:val="44"/>
          <w:szCs w:val="44"/>
          <w:lang w:val="en-US"/>
        </w:rPr>
        <w:t>.</w:t>
      </w:r>
      <w:r w:rsidR="004B444F" w:rsidRPr="004B444F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 xml:space="preserve"> </w:t>
      </w:r>
      <w:r w:rsidR="004B444F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="004B444F"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Vol.%</w:t>
      </w:r>
      <w:r w:rsidR="004B444F" w:rsidRPr="00B23141">
        <w:rPr>
          <w:rFonts w:ascii="Cavolini" w:hAnsi="Cavolini" w:cs="Cavolini"/>
          <w:i/>
          <w:iCs/>
          <w:noProof/>
          <w:sz w:val="22"/>
          <w:szCs w:val="22"/>
          <w:lang w:val="en-US"/>
        </w:rPr>
        <w:tab/>
      </w:r>
      <w:r w:rsidR="004B444F"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2cl</w:t>
      </w:r>
      <w:r w:rsidRPr="00B23141">
        <w:rPr>
          <w:rFonts w:ascii="Cavolini" w:hAnsi="Cavolini" w:cs="Cavolini"/>
          <w:i/>
          <w:iCs/>
          <w:noProof/>
          <w:sz w:val="22"/>
          <w:szCs w:val="22"/>
          <w:lang w:val="en-US"/>
        </w:rPr>
        <w:tab/>
      </w:r>
    </w:p>
    <w:p w14:paraId="54B064BC" w14:textId="77777777" w:rsidR="00505B6D" w:rsidRPr="00B23141" w:rsidRDefault="00505B6D" w:rsidP="0001749C">
      <w:pPr>
        <w:tabs>
          <w:tab w:val="right" w:pos="5103"/>
          <w:tab w:val="right" w:pos="6096"/>
        </w:tabs>
        <w:spacing w:before="240"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Etter Williams, </w:t>
      </w:r>
      <w:r w:rsidRPr="0001749C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Williams</w:t>
      </w:r>
      <w:r w:rsidRPr="00B23141">
        <w:rPr>
          <w:rFonts w:ascii="Cavolini" w:hAnsi="Cavolini" w:cs="Cavolini"/>
          <w:b/>
          <w:bCs/>
          <w:i/>
          <w:iCs/>
          <w:noProof/>
          <w:szCs w:val="18"/>
          <w:lang w:val="en-US"/>
        </w:rPr>
        <w:tab/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9.50</w:t>
      </w:r>
    </w:p>
    <w:p w14:paraId="0E15629B" w14:textId="77777777" w:rsidR="00505B6D" w:rsidRPr="00B23141" w:rsidRDefault="00505B6D" w:rsidP="00505B6D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Gensac Armagnac 5 ans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15.50</w:t>
      </w:r>
    </w:p>
    <w:p w14:paraId="657493C5" w14:textId="54CF0097" w:rsidR="00505B6D" w:rsidRPr="00B23141" w:rsidRDefault="00505B6D" w:rsidP="00505B6D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Grappa </w:t>
      </w:r>
      <w:r w:rsidR="00F36B9B"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Fior di Vite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14.50</w:t>
      </w:r>
    </w:p>
    <w:p w14:paraId="4455E700" w14:textId="77777777" w:rsidR="00505B6D" w:rsidRPr="00B23141" w:rsidRDefault="00505B6D" w:rsidP="00505B6D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outlineLvl w:val="0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Tre Soli Tre, Berta, </w:t>
      </w:r>
      <w:r w:rsidRPr="0001749C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Nebbiolo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45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18.50</w:t>
      </w:r>
    </w:p>
    <w:p w14:paraId="2E8BBD33" w14:textId="24567AEC" w:rsidR="00505B6D" w:rsidRPr="00B23141" w:rsidRDefault="00505B6D" w:rsidP="00505B6D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Pisco, </w:t>
      </w:r>
      <w:r w:rsidRPr="0001749C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Muscat d’Alexandria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15.50</w:t>
      </w:r>
    </w:p>
    <w:p w14:paraId="263A4E14" w14:textId="77777777" w:rsidR="00BB70A1" w:rsidRPr="000F6208" w:rsidRDefault="00BB70A1" w:rsidP="00BB70A1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noProof/>
          <w:sz w:val="20"/>
          <w:lang w:val="fr-CH"/>
        </w:rPr>
      </w:pPr>
    </w:p>
    <w:p w14:paraId="2E8722CB" w14:textId="3075255F" w:rsidR="00AD59F0" w:rsidRPr="004B444F" w:rsidRDefault="00BB70A1" w:rsidP="004B444F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</w:pPr>
      <w:r w:rsidRPr="00A92E0D">
        <w:rPr>
          <w:rFonts w:ascii="Century Gothic" w:hAnsi="Century Gothic" w:cs="Arial"/>
          <w:noProof/>
          <w:sz w:val="20"/>
          <w:lang w:val="en-GB"/>
        </w:rPr>
        <w:br w:type="column"/>
      </w:r>
      <w:r w:rsidR="00AD59F0" w:rsidRPr="007316B5">
        <w:rPr>
          <w:rFonts w:ascii="Cavolini" w:hAnsi="Cavolini" w:cs="Cavolini"/>
          <w:b/>
          <w:bCs/>
          <w:i/>
          <w:iCs/>
          <w:noProof/>
          <w:sz w:val="40"/>
          <w:szCs w:val="40"/>
          <w:lang w:val="en-GB"/>
        </w:rPr>
        <w:t>PELIBAR FAVOURITES</w:t>
      </w:r>
      <w:r w:rsidR="00AD59F0" w:rsidRPr="007316B5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 xml:space="preserve"> </w:t>
      </w:r>
    </w:p>
    <w:p w14:paraId="114E91F4" w14:textId="59646A28" w:rsidR="00AD59F0" w:rsidRPr="0053257D" w:rsidRDefault="00F36B9B" w:rsidP="004B444F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J</w:t>
      </w:r>
      <w:r w:rsidR="00384095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SOTTA</w:t>
      </w:r>
      <w:r w:rsidR="00AD59F0"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 xml:space="preserve"> ROSÉ &amp; TONIC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="00AD59F0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15.00</w:t>
      </w:r>
    </w:p>
    <w:p w14:paraId="7B20D500" w14:textId="38B5C470" w:rsidR="00AD59F0" w:rsidRPr="00A5224A" w:rsidRDefault="00F36B9B" w:rsidP="001927C1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0"/>
          <w:lang w:val="en-US"/>
        </w:rPr>
        <w:t>Jsotta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Rosé Vermouth, Tonic</w:t>
      </w:r>
    </w:p>
    <w:p w14:paraId="359849E7" w14:textId="77777777" w:rsidR="00AD59F0" w:rsidRPr="00D67E15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</w:p>
    <w:p w14:paraId="2E57E1C9" w14:textId="77777777" w:rsidR="00AD59F0" w:rsidRPr="0053257D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PALOMA</w:t>
      </w:r>
      <w:r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18.00</w:t>
      </w:r>
    </w:p>
    <w:p w14:paraId="7C7D9EB4" w14:textId="27109B1A" w:rsidR="00AD59F0" w:rsidRPr="0053257D" w:rsidRDefault="00F36B9B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0"/>
          <w:lang w:val="en-US"/>
        </w:rPr>
        <w:t>Altos blanco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, Paloma Pink Grapefruit, </w:t>
      </w:r>
    </w:p>
    <w:p w14:paraId="7A3E528D" w14:textId="77777777" w:rsidR="00AD59F0" w:rsidRPr="0053257D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Fresh Lime Juice, Pink Himalayan Sea Salt</w:t>
      </w:r>
    </w:p>
    <w:p w14:paraId="43F1F278" w14:textId="77777777" w:rsidR="00AD59F0" w:rsidRPr="00D67E15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33EFBA30" w14:textId="77777777" w:rsidR="00AD59F0" w:rsidRPr="0053257D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ROSEMARY NEGRON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I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ab/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19.00</w:t>
      </w:r>
    </w:p>
    <w:p w14:paraId="0EC6A00D" w14:textId="34F577E8" w:rsidR="00AD59F0" w:rsidRPr="0053257D" w:rsidRDefault="00F36B9B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0"/>
          <w:lang w:val="en-US"/>
        </w:rPr>
        <w:t>Jsotta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Red Vermouth, </w:t>
      </w:r>
      <w:r>
        <w:rPr>
          <w:rFonts w:ascii="Cavolini" w:hAnsi="Cavolini" w:cs="Cavolini"/>
          <w:b/>
          <w:i/>
          <w:iCs/>
          <w:noProof/>
          <w:sz w:val="20"/>
          <w:lang w:val="en-US"/>
        </w:rPr>
        <w:t>Beefeater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Gin, </w:t>
      </w:r>
      <w:r>
        <w:rPr>
          <w:rFonts w:ascii="Cavolini" w:hAnsi="Cavolini" w:cs="Cavolini"/>
          <w:b/>
          <w:i/>
          <w:iCs/>
          <w:noProof/>
          <w:sz w:val="20"/>
          <w:lang w:val="en-US"/>
        </w:rPr>
        <w:t>Jsoatta bitter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,</w:t>
      </w:r>
    </w:p>
    <w:p w14:paraId="74F6D9AD" w14:textId="77777777" w:rsidR="00AD59F0" w:rsidRPr="0053257D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Rosemary, Lemongrass, Orange Bitter</w:t>
      </w:r>
    </w:p>
    <w:p w14:paraId="3D09C293" w14:textId="77777777" w:rsidR="00AD59F0" w:rsidRPr="00D67E15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3A7A5DA4" w14:textId="6B7558F2" w:rsidR="00AD59F0" w:rsidRPr="0053257D" w:rsidRDefault="00F36B9B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M</w:t>
      </w:r>
      <w:r w:rsidR="00384095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ALFY</w:t>
      </w:r>
      <w:r w:rsidR="00AD59F0"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 xml:space="preserve"> SOUR</w:t>
      </w:r>
      <w:r w:rsidR="00AD59F0"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 w:rsidR="00AD59F0"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20.00</w:t>
      </w:r>
    </w:p>
    <w:p w14:paraId="03672710" w14:textId="32D85044" w:rsidR="00AD59F0" w:rsidRPr="0053257D" w:rsidRDefault="00F36B9B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0"/>
          <w:lang w:val="en-US"/>
        </w:rPr>
        <w:t>Malfy Rosa</w:t>
      </w:r>
      <w:r w:rsidR="00AD59F0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Gin, Fresh Lemon Juice, </w:t>
      </w:r>
    </w:p>
    <w:p w14:paraId="2752330E" w14:textId="77777777" w:rsidR="00AD59F0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Agave Syrup, Egg White</w:t>
      </w:r>
    </w:p>
    <w:p w14:paraId="177D7A4D" w14:textId="77777777" w:rsidR="00AD59F0" w:rsidRPr="00D67E15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43C9AA1F" w14:textId="77777777" w:rsidR="00AD59F0" w:rsidRPr="003A2257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  <w:t>WILD BERRY SPRITZ</w:t>
      </w:r>
      <w:r w:rsidRPr="0053257D"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  <w:tab/>
      </w:r>
      <w:r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GB"/>
        </w:rPr>
        <w:t>17.00</w:t>
      </w:r>
    </w:p>
    <w:p w14:paraId="2A905269" w14:textId="31EE5163" w:rsidR="00AD59F0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Prosecco, Chambord, Lime, </w:t>
      </w:r>
      <w:r w:rsidR="00F36B9B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Alpines 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Wild Berry</w:t>
      </w:r>
      <w:r w:rsidR="00444411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</w:t>
      </w:r>
    </w:p>
    <w:p w14:paraId="2566B947" w14:textId="77777777" w:rsidR="00444411" w:rsidRDefault="00444411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267590B2" w14:textId="48D536C4" w:rsidR="00444411" w:rsidRDefault="00444411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</w:pPr>
      <w:r w:rsidRPr="00444411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Italicus Spritz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 xml:space="preserve">                                        </w:t>
      </w:r>
      <w:r w:rsidRPr="00444411">
        <w:rPr>
          <w:rFonts w:ascii="Cavolini" w:hAnsi="Cavolini" w:cs="Cavolini"/>
          <w:b/>
          <w:i/>
          <w:iCs/>
          <w:noProof/>
          <w:sz w:val="20"/>
          <w:lang w:val="en-US"/>
        </w:rPr>
        <w:t>18.50</w:t>
      </w:r>
    </w:p>
    <w:p w14:paraId="3A8CFDAA" w14:textId="7EC8D3D5" w:rsidR="00444411" w:rsidRPr="00444411" w:rsidRDefault="00444411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444411">
        <w:rPr>
          <w:rFonts w:ascii="Cavolini" w:hAnsi="Cavolini" w:cs="Cavolini"/>
          <w:b/>
          <w:i/>
          <w:iCs/>
          <w:noProof/>
          <w:sz w:val="20"/>
          <w:lang w:val="en-US"/>
        </w:rPr>
        <w:t>P</w:t>
      </w:r>
      <w:r>
        <w:rPr>
          <w:rFonts w:ascii="Cavolini" w:hAnsi="Cavolini" w:cs="Cavolini"/>
          <w:b/>
          <w:i/>
          <w:iCs/>
          <w:noProof/>
          <w:sz w:val="20"/>
          <w:lang w:val="en-US"/>
        </w:rPr>
        <w:t>rosecco,Italicus,</w:t>
      </w:r>
      <w:r w:rsidR="00FA5322">
        <w:rPr>
          <w:rFonts w:ascii="Cavolini" w:hAnsi="Cavolini" w:cs="Cavolini"/>
          <w:b/>
          <w:i/>
          <w:iCs/>
          <w:noProof/>
          <w:sz w:val="20"/>
          <w:lang w:val="en-US"/>
        </w:rPr>
        <w:t>O</w:t>
      </w:r>
      <w:r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liven </w:t>
      </w:r>
    </w:p>
    <w:p w14:paraId="7DB6563D" w14:textId="77777777" w:rsidR="00AD59F0" w:rsidRDefault="00AD59F0" w:rsidP="00AD59F0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13E10F52" w14:textId="57176908" w:rsidR="00516BED" w:rsidRPr="00AD59F0" w:rsidRDefault="00516BED" w:rsidP="00AD59F0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entury Gothic" w:hAnsi="Century Gothic" w:cs="Courier New"/>
          <w:noProof/>
          <w:sz w:val="22"/>
          <w:szCs w:val="22"/>
          <w:lang w:val="en-US"/>
        </w:rPr>
      </w:pPr>
    </w:p>
    <w:p w14:paraId="3C1568C6" w14:textId="77777777" w:rsidR="00156921" w:rsidRPr="00A5224A" w:rsidRDefault="00156921" w:rsidP="007F5AC9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noProof/>
          <w:sz w:val="22"/>
          <w:szCs w:val="22"/>
          <w:lang w:val="en-GB"/>
        </w:rPr>
        <w:sectPr w:rsidR="00156921" w:rsidRPr="00A5224A" w:rsidSect="00BA48AD">
          <w:footerReference w:type="first" r:id="rId28"/>
          <w:pgSz w:w="16820" w:h="11900" w:orient="landscape"/>
          <w:pgMar w:top="1134" w:right="1134" w:bottom="567" w:left="1134" w:header="709" w:footer="709" w:gutter="0"/>
          <w:cols w:num="2" w:space="2268"/>
          <w:titlePg/>
          <w:docGrid w:linePitch="360"/>
        </w:sectPr>
      </w:pPr>
    </w:p>
    <w:p w14:paraId="46E51A1A" w14:textId="60781D3E" w:rsidR="00280484" w:rsidRPr="004B444F" w:rsidRDefault="00280484" w:rsidP="004B444F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4"/>
          <w:szCs w:val="44"/>
          <w:lang w:val="en-US"/>
        </w:rPr>
      </w:pPr>
      <w:bookmarkStart w:id="0" w:name="_Hlk189057274"/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>MODERN CLASSICS</w:t>
      </w:r>
    </w:p>
    <w:bookmarkEnd w:id="0"/>
    <w:p w14:paraId="5E2733AE" w14:textId="77777777" w:rsidR="00280484" w:rsidRPr="00B503BA" w:rsidRDefault="00280484" w:rsidP="008D24D8">
      <w:pPr>
        <w:tabs>
          <w:tab w:val="right" w:pos="5103"/>
          <w:tab w:val="right" w:pos="6095"/>
          <w:tab w:val="right" w:pos="6237"/>
        </w:tabs>
        <w:spacing w:before="12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4"/>
          <w:szCs w:val="44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BASIL SMASH</w:t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18.50</w:t>
      </w:r>
    </w:p>
    <w:p w14:paraId="20F68B0E" w14:textId="68DBF0F6" w:rsidR="00280484" w:rsidRPr="0053257D" w:rsidRDefault="00FB7FD7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 w:eastAsia="de-CH"/>
        </w:rPr>
        <w:drawing>
          <wp:anchor distT="0" distB="0" distL="114300" distR="114300" simplePos="0" relativeHeight="251700736" behindDoc="1" locked="0" layoutInCell="1" allowOverlap="1" wp14:anchorId="301384F6" wp14:editId="377CB4BA">
            <wp:simplePos x="0" y="0"/>
            <wp:positionH relativeFrom="column">
              <wp:posOffset>2369185</wp:posOffset>
            </wp:positionH>
            <wp:positionV relativeFrom="paragraph">
              <wp:posOffset>88900</wp:posOffset>
            </wp:positionV>
            <wp:extent cx="602235" cy="1034786"/>
            <wp:effectExtent l="133350" t="38100" r="45720" b="51435"/>
            <wp:wrapNone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35820">
                      <a:off x="0" y="0"/>
                      <a:ext cx="602235" cy="1034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B9B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KiNobI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Gin, Fresh Lemon Juice, </w:t>
      </w:r>
    </w:p>
    <w:p w14:paraId="2D4160B1" w14:textId="2A9538F7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Basil, Sugar Syrup</w:t>
      </w:r>
    </w:p>
    <w:p w14:paraId="40274084" w14:textId="6021EF79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3CE2D61B" w14:textId="516087A2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BLACK / WHITE RUSSIAN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</w:t>
      </w:r>
      <w:r w:rsidR="00C1259F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653C8E97" w14:textId="62407F45" w:rsidR="00280484" w:rsidRPr="0053257D" w:rsidRDefault="00F36B9B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Vodka,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Amarula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/ Cream</w:t>
      </w:r>
    </w:p>
    <w:p w14:paraId="5F372D51" w14:textId="3DC27A55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62D25CEE" w14:textId="1091E269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COSMOPOLITAN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</w:t>
      </w:r>
      <w:r w:rsidR="00C1259F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3B4414DE" w14:textId="70BF3333" w:rsidR="00280484" w:rsidRPr="002E4BD0" w:rsidRDefault="00F36B9B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2E4BD0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="00280484" w:rsidRPr="002E4BD0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Vodka, Cointreau, Cranberry Juice,</w:t>
      </w:r>
    </w:p>
    <w:p w14:paraId="3DE14C89" w14:textId="77777777" w:rsidR="00280484" w:rsidRPr="007316B5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Lime Juice</w:t>
      </w:r>
    </w:p>
    <w:p w14:paraId="0741ECFA" w14:textId="77777777" w:rsidR="00280484" w:rsidRPr="007316B5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072CF80F" w14:textId="2EC4DE12" w:rsidR="00280484" w:rsidRPr="007316B5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DAIQUIRI</w:t>
      </w:r>
      <w:r w:rsidRPr="007316B5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</w:t>
      </w:r>
      <w:r w:rsidR="00C1259F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633504A1" w14:textId="68406FE3" w:rsidR="00280484" w:rsidRPr="007316B5" w:rsidRDefault="00F36B9B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Havana 3 Anos</w:t>
      </w:r>
      <w:r w:rsidR="00280484" w:rsidRPr="007316B5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, Fresh Lime Juice, Sugar Syrup</w:t>
      </w:r>
    </w:p>
    <w:p w14:paraId="03FF82A3" w14:textId="77777777" w:rsidR="00280484" w:rsidRPr="007316B5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7C435B23" w14:textId="472086DA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GIN / VODKA FIZZ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</w:t>
      </w:r>
      <w:r w:rsidR="00C1259F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3F0C4932" w14:textId="03AD0F0D" w:rsidR="00280484" w:rsidRPr="0053257D" w:rsidRDefault="00F36B9B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Beefeater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Gin /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Vodka, </w:t>
      </w:r>
    </w:p>
    <w:p w14:paraId="5560EA31" w14:textId="77777777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Fresh Lemon Juice, Sugar Syrup, Soda Water </w:t>
      </w:r>
    </w:p>
    <w:p w14:paraId="02052A47" w14:textId="77777777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1B339C6B" w14:textId="156E6DB6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GIN / VODKA GIMLET</w:t>
      </w:r>
      <w:r w:rsidRPr="0053257D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 xml:space="preserve">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</w:t>
      </w:r>
      <w:r w:rsidR="00C1259F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50</w:t>
      </w:r>
    </w:p>
    <w:p w14:paraId="26047850" w14:textId="005388F6" w:rsidR="00280484" w:rsidRPr="0053257D" w:rsidRDefault="00F36B9B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Beefeateer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Gin /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="00280484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Vodka,</w:t>
      </w:r>
    </w:p>
    <w:p w14:paraId="14884B77" w14:textId="77777777" w:rsidR="00280484" w:rsidRPr="0053257D" w:rsidRDefault="00280484" w:rsidP="00280484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Lime Juice, Sugar Syrup</w:t>
      </w:r>
    </w:p>
    <w:p w14:paraId="23304395" w14:textId="018E5524" w:rsidR="006828EC" w:rsidRPr="00B23141" w:rsidRDefault="00280484" w:rsidP="0001749C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60"/>
          <w:szCs w:val="60"/>
          <w:lang w:val="en-US"/>
        </w:rPr>
      </w:pPr>
      <w:r w:rsidRPr="007952F1">
        <w:rPr>
          <w:rFonts w:ascii="Century Gothic" w:hAnsi="Century Gothic" w:cs="Arial"/>
          <w:noProof/>
          <w:sz w:val="20"/>
          <w:lang w:val="en-US"/>
        </w:rPr>
        <w:br w:type="column"/>
      </w:r>
      <w:r w:rsidR="006828EC" w:rsidRPr="00B23141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SPIRITS</w:t>
      </w:r>
      <w:r w:rsidR="006828EC"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="008D24D8"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>Vol.%</w:t>
      </w:r>
      <w:r w:rsidR="008D24D8"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  <w:t>4cl</w:t>
      </w:r>
    </w:p>
    <w:p w14:paraId="0D9D7367" w14:textId="52C646A7" w:rsidR="006828EC" w:rsidRPr="00B23141" w:rsidRDefault="006828EC" w:rsidP="008D24D8">
      <w:pPr>
        <w:tabs>
          <w:tab w:val="right" w:pos="5103"/>
          <w:tab w:val="right" w:pos="6096"/>
        </w:tabs>
        <w:spacing w:before="120" w:line="320" w:lineRule="atLeast"/>
        <w:ind w:left="-567" w:right="-567"/>
        <w:rPr>
          <w:rFonts w:ascii="Cavolini" w:hAnsi="Cavolini" w:cs="Cavolini"/>
          <w:i/>
          <w:iCs/>
          <w:noProof/>
          <w:sz w:val="22"/>
          <w:szCs w:val="22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GIN</w:t>
      </w:r>
    </w:p>
    <w:p w14:paraId="6C60DE17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Beefeater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43.1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13.50</w:t>
      </w:r>
    </w:p>
    <w:p w14:paraId="5B350C3B" w14:textId="4C650372" w:rsidR="006828EC" w:rsidRPr="00B23141" w:rsidRDefault="006A1A4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12000" behindDoc="1" locked="0" layoutInCell="1" allowOverlap="1" wp14:anchorId="156A621F" wp14:editId="64720492">
            <wp:simplePos x="0" y="0"/>
            <wp:positionH relativeFrom="column">
              <wp:posOffset>1473835</wp:posOffset>
            </wp:positionH>
            <wp:positionV relativeFrom="paragraph">
              <wp:posOffset>45720</wp:posOffset>
            </wp:positionV>
            <wp:extent cx="544195" cy="2714625"/>
            <wp:effectExtent l="0" t="0" r="8255" b="9525"/>
            <wp:wrapNone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77" cy="27165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Beefeater 24</w:t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47.3</w:t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1D231D03" w14:textId="2AEBB59B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Malfy Rosa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41.3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671CACF1" w14:textId="0B469474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Monkey 47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47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16.50</w:t>
      </w:r>
    </w:p>
    <w:p w14:paraId="522383E0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Plymouth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41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15.50</w:t>
      </w:r>
    </w:p>
    <w:p w14:paraId="3786F88D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Ki NO Bi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41.3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18.00</w:t>
      </w:r>
    </w:p>
    <w:p w14:paraId="4FF9FA56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Gin Mare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42.7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44058929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Hendrick’s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41.4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15.50</w:t>
      </w:r>
    </w:p>
    <w:p w14:paraId="236BD485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Turicum N°3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41.5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7AC4B7FF" w14:textId="77777777" w:rsidR="006828EC" w:rsidRPr="00B23141" w:rsidRDefault="006828EC" w:rsidP="006828EC">
      <w:pPr>
        <w:tabs>
          <w:tab w:val="right" w:pos="5103"/>
          <w:tab w:val="right" w:pos="6237"/>
        </w:tabs>
        <w:spacing w:before="12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RUM</w:t>
      </w:r>
    </w:p>
    <w:p w14:paraId="67D3AEFD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Havana 3 Anjos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37.5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13.50</w:t>
      </w:r>
    </w:p>
    <w:p w14:paraId="3EED1BC4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Havana Especial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13.50</w:t>
      </w:r>
    </w:p>
    <w:p w14:paraId="294F11B6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Havana 7 Anjos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16.00</w:t>
      </w:r>
    </w:p>
    <w:p w14:paraId="59672EFC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Bumbu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19.00</w:t>
      </w:r>
    </w:p>
    <w:p w14:paraId="66825867" w14:textId="77777777" w:rsidR="006828EC" w:rsidRPr="00B23141" w:rsidRDefault="006828EC" w:rsidP="006828E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Bumbu XO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32.00</w:t>
      </w:r>
    </w:p>
    <w:p w14:paraId="32B650E4" w14:textId="77777777" w:rsidR="008D24D8" w:rsidRDefault="006828EC" w:rsidP="008D24D8">
      <w:pPr>
        <w:tabs>
          <w:tab w:val="right" w:pos="5103"/>
          <w:tab w:val="right" w:pos="6095"/>
          <w:tab w:val="right" w:pos="6237"/>
        </w:tabs>
        <w:spacing w:line="276" w:lineRule="auto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Diplomatico Riserva Exclusiva 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19.0</w:t>
      </w:r>
      <w:r w:rsidR="008D24D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0</w:t>
      </w:r>
    </w:p>
    <w:p w14:paraId="318665F9" w14:textId="2A3447E1" w:rsidR="006828EC" w:rsidRPr="008D24D8" w:rsidRDefault="006828EC" w:rsidP="008D24D8">
      <w:pPr>
        <w:tabs>
          <w:tab w:val="right" w:pos="5103"/>
          <w:tab w:val="right" w:pos="6095"/>
          <w:tab w:val="right" w:pos="6237"/>
        </w:tabs>
        <w:spacing w:before="120" w:line="276" w:lineRule="auto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TEQUILA &amp; MEZCAL</w:t>
      </w:r>
    </w:p>
    <w:p w14:paraId="0C02D348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Altos Blanco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 xml:space="preserve">   12.50</w:t>
      </w:r>
    </w:p>
    <w:p w14:paraId="6370321E" w14:textId="443041FA" w:rsidR="006828EC" w:rsidRPr="00B23141" w:rsidRDefault="0026293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de-CH" w:eastAsia="de-CH"/>
        </w:rPr>
        <w:drawing>
          <wp:anchor distT="0" distB="0" distL="114300" distR="114300" simplePos="0" relativeHeight="251716096" behindDoc="1" locked="0" layoutInCell="1" allowOverlap="1" wp14:anchorId="0A6FC522" wp14:editId="0C6C7094">
            <wp:simplePos x="0" y="0"/>
            <wp:positionH relativeFrom="column">
              <wp:posOffset>1426210</wp:posOffset>
            </wp:positionH>
            <wp:positionV relativeFrom="paragraph">
              <wp:posOffset>45720</wp:posOffset>
            </wp:positionV>
            <wp:extent cx="923925" cy="1562100"/>
            <wp:effectExtent l="0" t="0" r="9525" b="0"/>
            <wp:wrapNone/>
            <wp:docPr id="2104234809" name="Grafik 2104234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903" cy="1592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Altos Reposado</w:t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="006828EC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13.50</w:t>
      </w:r>
    </w:p>
    <w:p w14:paraId="623F953E" w14:textId="23CB2AA8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Avion 44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45.00</w:t>
      </w:r>
    </w:p>
    <w:p w14:paraId="3C4D5E64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Clas Azul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45.00</w:t>
      </w:r>
    </w:p>
    <w:p w14:paraId="7F2AE742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Mezcal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45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2BF6D360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before="12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VODKA</w:t>
      </w:r>
    </w:p>
    <w:p w14:paraId="3717E237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13.50</w:t>
      </w:r>
    </w:p>
    <w:p w14:paraId="2A4E37BE" w14:textId="77777777" w:rsidR="006828EC" w:rsidRPr="00B23141" w:rsidRDefault="006828EC" w:rsidP="006828EC">
      <w:pPr>
        <w:tabs>
          <w:tab w:val="right" w:pos="5103"/>
          <w:tab w:val="right" w:pos="6095"/>
          <w:tab w:val="right" w:pos="6142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Elyx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40</w:t>
      </w: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15.50</w:t>
      </w:r>
    </w:p>
    <w:p w14:paraId="2E943BE9" w14:textId="59D119F0" w:rsidR="00C02566" w:rsidRPr="008D24D8" w:rsidRDefault="006828EC" w:rsidP="005265DA">
      <w:pPr>
        <w:tabs>
          <w:tab w:val="right" w:pos="5103"/>
          <w:tab w:val="right" w:pos="6096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Belvedere</w:t>
      </w:r>
      <w:r w:rsidR="007316B5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                                                              40</w:t>
      </w:r>
      <w:r w:rsidR="0001749C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="007316B5" w:rsidRPr="00B23141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16.50</w:t>
      </w:r>
      <w:r w:rsidR="00C02566" w:rsidRPr="007952F1">
        <w:rPr>
          <w:rFonts w:ascii="Century Gothic" w:hAnsi="Century Gothic" w:cs="Arial"/>
          <w:noProof/>
          <w:sz w:val="20"/>
          <w:lang w:val="en-US"/>
        </w:rPr>
        <w:br w:type="column"/>
      </w:r>
      <w:r w:rsidR="00C02566"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>FANCY &amp; FRESH MOCKTAILS</w:t>
      </w:r>
    </w:p>
    <w:p w14:paraId="07CB2F24" w14:textId="77777777" w:rsidR="00C02566" w:rsidRDefault="00C02566" w:rsidP="005265DA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IPANEMA</w:t>
      </w:r>
      <w:r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13.50</w:t>
      </w:r>
    </w:p>
    <w:p w14:paraId="6166863A" w14:textId="09DAEBBD" w:rsidR="00C02566" w:rsidRPr="005265DA" w:rsidRDefault="00C02566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Ginger Ale, Fresh Lime Juic</w:t>
      </w:r>
      <w:r w:rsidR="005265DA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e </w:t>
      </w:r>
    </w:p>
    <w:p w14:paraId="35384666" w14:textId="77777777" w:rsidR="00C02566" w:rsidRPr="005265DA" w:rsidRDefault="00C02566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</w:pPr>
      <w:r w:rsidRPr="005265DA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ab/>
      </w:r>
    </w:p>
    <w:p w14:paraId="4AF17D0A" w14:textId="77777777" w:rsidR="00C02566" w:rsidRPr="002B40CB" w:rsidRDefault="00C02566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>MANGO MANDARIN SOUR</w:t>
      </w:r>
      <w:r w:rsidRPr="002B40CB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ab/>
      </w:r>
      <w:r w:rsidRPr="002B40CB">
        <w:rPr>
          <w:rFonts w:ascii="Cavolini" w:hAnsi="Cavolini" w:cs="Cavolini"/>
          <w:b/>
          <w:bCs/>
          <w:i/>
          <w:iCs/>
          <w:noProof/>
          <w:sz w:val="22"/>
          <w:szCs w:val="22"/>
          <w:lang w:val="en-GB"/>
        </w:rPr>
        <w:tab/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13.50</w:t>
      </w:r>
    </w:p>
    <w:p w14:paraId="2D56B523" w14:textId="3FC21598" w:rsidR="00C02566" w:rsidRDefault="00C02566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Mango Syrup, Mandarin Syrup, Egg White,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br/>
      </w:r>
      <w:r w:rsidR="00415AEF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Beefeater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 0.0%</w:t>
      </w:r>
    </w:p>
    <w:p w14:paraId="566BDFF9" w14:textId="77777777" w:rsidR="005265DA" w:rsidRDefault="005265DA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</w:p>
    <w:p w14:paraId="77530764" w14:textId="6F70979F" w:rsidR="005265DA" w:rsidRPr="002B40CB" w:rsidRDefault="005265DA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 xml:space="preserve">Aperol Spritz 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(alkoholfrei)                                        13.50</w:t>
      </w:r>
    </w:p>
    <w:p w14:paraId="51D0A104" w14:textId="71163CC1" w:rsidR="005265DA" w:rsidRPr="002B40CB" w:rsidRDefault="005265DA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 xml:space="preserve">                           </w:t>
      </w:r>
    </w:p>
    <w:p w14:paraId="43D53673" w14:textId="370B0860" w:rsidR="005265DA" w:rsidRPr="002B40CB" w:rsidRDefault="005265DA" w:rsidP="005265DA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2B40CB">
        <w:rPr>
          <w:rFonts w:ascii="Cavolini" w:hAnsi="Cavolini" w:cs="Cavolini"/>
          <w:b/>
          <w:bCs/>
          <w:i/>
          <w:iCs/>
          <w:noProof/>
          <w:sz w:val="28"/>
          <w:szCs w:val="28"/>
          <w:lang w:val="en-GB"/>
        </w:rPr>
        <w:t xml:space="preserve">Hugo </w:t>
      </w:r>
      <w:r w:rsidRPr="002B40CB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(alkoholfrei)                                                        13.50</w:t>
      </w:r>
    </w:p>
    <w:p w14:paraId="726FC4A5" w14:textId="77777777" w:rsidR="00C02566" w:rsidRPr="002B40CB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noProof/>
          <w:sz w:val="22"/>
          <w:szCs w:val="22"/>
          <w:lang w:val="en-GB"/>
        </w:rPr>
      </w:pPr>
    </w:p>
    <w:p w14:paraId="44D7F257" w14:textId="77777777" w:rsidR="00C02566" w:rsidRPr="002B40CB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noProof/>
          <w:sz w:val="22"/>
          <w:szCs w:val="22"/>
          <w:lang w:val="en-GB"/>
        </w:rPr>
      </w:pPr>
    </w:p>
    <w:p w14:paraId="5434E2AC" w14:textId="2E6C25FE" w:rsidR="00C02566" w:rsidRPr="008D24D8" w:rsidRDefault="00C02566" w:rsidP="008D24D8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6"/>
          <w:szCs w:val="4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 w:eastAsia="de-CH"/>
        </w:rPr>
        <w:t>GET JUICY</w:t>
      </w:r>
    </w:p>
    <w:p w14:paraId="0BE8BF92" w14:textId="6F6F1F0A" w:rsidR="00C02566" w:rsidRPr="0053257D" w:rsidRDefault="00C02566" w:rsidP="008D24D8">
      <w:pPr>
        <w:tabs>
          <w:tab w:val="right" w:pos="5103"/>
          <w:tab w:val="right" w:pos="6095"/>
          <w:tab w:val="right" w:pos="6237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Apple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30cl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7B0A0AC5" w14:textId="6115CE5C" w:rsidR="00C02566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Cranberry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30cl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4B4C1363" w14:textId="5BB078D7" w:rsidR="00C02566" w:rsidRPr="0053257D" w:rsidRDefault="00FF4BD1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 w:eastAsia="de-CH"/>
        </w:rPr>
        <w:drawing>
          <wp:anchor distT="0" distB="0" distL="114300" distR="114300" simplePos="0" relativeHeight="251704832" behindDoc="1" locked="0" layoutInCell="1" allowOverlap="1" wp14:anchorId="316240A3" wp14:editId="6195D845">
            <wp:simplePos x="0" y="0"/>
            <wp:positionH relativeFrom="column">
              <wp:posOffset>1194435</wp:posOffset>
            </wp:positionH>
            <wp:positionV relativeFrom="paragraph">
              <wp:posOffset>58420</wp:posOffset>
            </wp:positionV>
            <wp:extent cx="933450" cy="942975"/>
            <wp:effectExtent l="0" t="0" r="0" b="9525"/>
            <wp:wrapNone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2566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Orange</w:t>
      </w:r>
      <w:r w:rsidR="00C02566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="00C02566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20cl</w:t>
      </w:r>
      <w:r w:rsidR="00C02566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8.50</w:t>
      </w:r>
    </w:p>
    <w:p w14:paraId="4090A57D" w14:textId="4951A194" w:rsidR="00C02566" w:rsidRPr="00A5224A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A5224A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Grapefruit</w:t>
      </w:r>
      <w:r w:rsidRPr="00A5224A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30cl</w:t>
      </w:r>
      <w:r w:rsidRPr="00A5224A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0829952A" w14:textId="77777777" w:rsidR="00C02566" w:rsidRPr="007316B5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Orange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30cl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5.50</w:t>
      </w:r>
    </w:p>
    <w:p w14:paraId="3E4C1D30" w14:textId="77777777" w:rsidR="00C02566" w:rsidRPr="007316B5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Ananas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30cl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5.50</w:t>
      </w:r>
    </w:p>
    <w:p w14:paraId="0908855F" w14:textId="77777777" w:rsidR="00C02566" w:rsidRPr="007316B5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Passionfruit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30cl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5.50</w:t>
      </w:r>
    </w:p>
    <w:p w14:paraId="26F13334" w14:textId="77777777" w:rsidR="00C02566" w:rsidRPr="0053257D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Pineapple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30cl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0E461362" w14:textId="2439D8F1" w:rsidR="00C02566" w:rsidRPr="00AE03F6" w:rsidRDefault="00C02566" w:rsidP="00C02566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entury Gothic" w:hAnsi="Century Gothic" w:cs="Arial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Tomato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="000C6256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20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cl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5.50</w:t>
      </w:r>
    </w:p>
    <w:p w14:paraId="1D510321" w14:textId="19164D88" w:rsidR="001E207C" w:rsidRPr="008D24D8" w:rsidRDefault="00C02566" w:rsidP="008D24D8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</w:pPr>
      <w:r w:rsidRPr="007952F1">
        <w:rPr>
          <w:rFonts w:ascii="Century Gothic" w:hAnsi="Century Gothic" w:cs="Arial"/>
          <w:noProof/>
          <w:sz w:val="20"/>
          <w:lang w:val="en-US"/>
        </w:rPr>
        <w:br w:type="column"/>
      </w:r>
      <w:r w:rsidR="004D1CF7" w:rsidRPr="004D1CF7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C</w:t>
      </w:r>
      <w:r w:rsidR="003149E6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t>LASSICS-PELIBAR</w:t>
      </w:r>
    </w:p>
    <w:p w14:paraId="47F1C814" w14:textId="77777777" w:rsidR="001E207C" w:rsidRPr="0053257D" w:rsidRDefault="001E207C" w:rsidP="008D24D8">
      <w:pPr>
        <w:tabs>
          <w:tab w:val="right" w:pos="5103"/>
          <w:tab w:val="right" w:pos="6095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MOSCOW MULE / LONDON MULE</w:t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18.50</w:t>
      </w:r>
    </w:p>
    <w:p w14:paraId="21957EDC" w14:textId="3FC75A82" w:rsidR="001E207C" w:rsidRPr="0053257D" w:rsidRDefault="00415AEF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Absolut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Vodka /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Beefeater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Gin, </w:t>
      </w:r>
    </w:p>
    <w:p w14:paraId="7F307E5B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Lime Juice, Ginger Beer</w:t>
      </w:r>
    </w:p>
    <w:p w14:paraId="026C715B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1545731F" w14:textId="77777777" w:rsidR="001E207C" w:rsidRPr="0053257D" w:rsidRDefault="001E207C" w:rsidP="001E207C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NEGRON</w:t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>I</w:t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8"/>
          <w:szCs w:val="28"/>
          <w:lang w:val="en-US"/>
        </w:rPr>
        <w:tab/>
      </w:r>
      <w:r w:rsidRPr="00E34EF8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18.50</w:t>
      </w:r>
    </w:p>
    <w:p w14:paraId="245E358C" w14:textId="76C0B2C3" w:rsidR="001E207C" w:rsidRPr="0053257D" w:rsidRDefault="00415AEF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Beefeater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Gin,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Jsotta bitter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, 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Jsotta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 Red</w:t>
      </w:r>
    </w:p>
    <w:p w14:paraId="4D38F8B3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1DA9D7C0" w14:textId="77777777" w:rsidR="001E207C" w:rsidRPr="007316B5" w:rsidRDefault="001E207C" w:rsidP="001E207C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>PORNSTAR MARTINI</w:t>
      </w:r>
      <w:r w:rsidRPr="007316B5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8"/>
          <w:szCs w:val="28"/>
          <w:lang w:val="fr-CH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25.50</w:t>
      </w:r>
    </w:p>
    <w:p w14:paraId="17C6A9BC" w14:textId="3DDFCA7D" w:rsidR="001E207C" w:rsidRPr="0053257D" w:rsidRDefault="00415AEF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Absolut</w:t>
      </w:r>
      <w:r w:rsidR="006828EC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Vodka,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Juice,</w:t>
      </w:r>
      <w:r w:rsidR="001E207C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Möet</w:t>
      </w:r>
      <w:r w:rsidR="00CF10FB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&amp;</w:t>
      </w:r>
      <w:r w:rsidR="00CF10FB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 </w:t>
      </w:r>
      <w:r w:rsidR="001E207C"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 xml:space="preserve">Chandon Champagne </w:t>
      </w:r>
    </w:p>
    <w:p w14:paraId="3B6A41A0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</w:p>
    <w:p w14:paraId="76647708" w14:textId="77777777" w:rsidR="001E207C" w:rsidRPr="0053257D" w:rsidRDefault="001E207C" w:rsidP="001E207C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OLD FASHIONED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  <w:tab/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GB"/>
        </w:rPr>
        <w:t>18.50</w:t>
      </w:r>
    </w:p>
    <w:p w14:paraId="07375AEE" w14:textId="5C96652B" w:rsidR="001E207C" w:rsidRPr="0053257D" w:rsidRDefault="00415AEF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>
        <w:rPr>
          <w:rFonts w:ascii="Cavolini" w:hAnsi="Cavolini" w:cs="Cavolini"/>
          <w:b/>
          <w:i/>
          <w:iCs/>
          <w:noProof/>
          <w:sz w:val="20"/>
          <w:lang w:val="en-GB"/>
        </w:rPr>
        <w:t>Four Roses</w:t>
      </w:r>
      <w:r w:rsidR="001E207C" w:rsidRPr="0053257D">
        <w:rPr>
          <w:rFonts w:ascii="Cavolini" w:hAnsi="Cavolini" w:cs="Cavolini"/>
          <w:b/>
          <w:i/>
          <w:iCs/>
          <w:noProof/>
          <w:sz w:val="20"/>
          <w:lang w:val="en-GB"/>
        </w:rPr>
        <w:t xml:space="preserve">, Angostura, Sugar Syrup, </w:t>
      </w:r>
    </w:p>
    <w:p w14:paraId="71A81B06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Soda Water</w:t>
      </w:r>
    </w:p>
    <w:p w14:paraId="5921A8B8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7B527847" w14:textId="77777777" w:rsidR="001E207C" w:rsidRPr="0053257D" w:rsidRDefault="001E207C" w:rsidP="001E207C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PIMM’S NO. 1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ab/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18.00</w:t>
      </w:r>
    </w:p>
    <w:p w14:paraId="25DD290A" w14:textId="4CEB8E0F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Pimm’s No.1, Ginger Ale, Fresh Mint, Strawberries,</w:t>
      </w:r>
    </w:p>
    <w:p w14:paraId="307C382E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Cucumber, Orange</w:t>
      </w:r>
    </w:p>
    <w:p w14:paraId="2884047E" w14:textId="77777777" w:rsidR="001E207C" w:rsidRPr="0053257D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6BAD300F" w14:textId="77777777" w:rsidR="001E207C" w:rsidRPr="0053257D" w:rsidRDefault="001E207C" w:rsidP="001E207C">
      <w:pPr>
        <w:tabs>
          <w:tab w:val="right" w:pos="5103"/>
          <w:tab w:val="right" w:pos="6095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TRINIDAD SOUR</w:t>
      </w:r>
      <w:r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>
        <w:rPr>
          <w:rFonts w:ascii="Cavolini" w:hAnsi="Cavolini" w:cs="Cavolini"/>
          <w:b/>
          <w:i/>
          <w:iCs/>
          <w:noProof/>
          <w:sz w:val="22"/>
          <w:szCs w:val="22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18.50</w:t>
      </w:r>
    </w:p>
    <w:p w14:paraId="6E19AAEE" w14:textId="4B23F0B1" w:rsidR="001E207C" w:rsidRDefault="001E207C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Angustura, </w:t>
      </w:r>
      <w:r w:rsidR="004D1CF7">
        <w:rPr>
          <w:rFonts w:ascii="Cavolini" w:hAnsi="Cavolini" w:cs="Cavolini"/>
          <w:b/>
          <w:i/>
          <w:iCs/>
          <w:noProof/>
          <w:sz w:val="20"/>
          <w:lang w:val="en-US"/>
        </w:rPr>
        <w:t>Four Roses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Whiskey, Almond Syrup, Lemon Juice</w:t>
      </w:r>
    </w:p>
    <w:p w14:paraId="1B89A004" w14:textId="77777777" w:rsidR="001614F8" w:rsidRDefault="001614F8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782B5A6D" w14:textId="7065ADB8" w:rsidR="001614F8" w:rsidRDefault="001614F8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</w:pPr>
      <w:r w:rsidRPr="001614F8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Ibiza</w:t>
      </w:r>
      <w:r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 xml:space="preserve"> Mule                                             </w:t>
      </w:r>
      <w:r w:rsidRPr="001614F8">
        <w:rPr>
          <w:rFonts w:ascii="Cavolini" w:hAnsi="Cavolini" w:cs="Cavolini"/>
          <w:b/>
          <w:i/>
          <w:iCs/>
          <w:noProof/>
          <w:sz w:val="20"/>
          <w:lang w:val="en-US"/>
        </w:rPr>
        <w:t>18.50</w:t>
      </w:r>
    </w:p>
    <w:p w14:paraId="5A2526F2" w14:textId="67EE25AF" w:rsidR="001614F8" w:rsidRPr="00795454" w:rsidRDefault="001614F8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795454">
        <w:rPr>
          <w:rFonts w:ascii="Cavolini" w:hAnsi="Cavolini" w:cs="Cavolini"/>
          <w:b/>
          <w:i/>
          <w:iCs/>
          <w:noProof/>
          <w:sz w:val="20"/>
          <w:lang w:val="en-GB"/>
        </w:rPr>
        <w:t>Hierbas,Fresh Lime Juice,Ginger Beer</w:t>
      </w:r>
      <w:r w:rsidR="00CC1D9F">
        <w:rPr>
          <w:rFonts w:ascii="Cavolini" w:hAnsi="Cavolini" w:cs="Cavolini"/>
          <w:b/>
          <w:i/>
          <w:iCs/>
          <w:noProof/>
          <w:sz w:val="20"/>
          <w:lang w:val="en-GB"/>
        </w:rPr>
        <w:t>(by Mumi)</w:t>
      </w:r>
    </w:p>
    <w:p w14:paraId="68893F9B" w14:textId="77777777" w:rsidR="001614F8" w:rsidRPr="00795454" w:rsidRDefault="001614F8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</w:p>
    <w:p w14:paraId="56B73534" w14:textId="77777777" w:rsidR="001614F8" w:rsidRPr="00795454" w:rsidRDefault="001614F8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</w:pPr>
    </w:p>
    <w:p w14:paraId="5BF2F9B1" w14:textId="2A134DB8" w:rsidR="001E207C" w:rsidRPr="008D24D8" w:rsidRDefault="00C02566" w:rsidP="008D24D8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4"/>
          <w:szCs w:val="44"/>
          <w:lang w:val="en-US"/>
        </w:rPr>
      </w:pPr>
      <w:r w:rsidRPr="00795454">
        <w:rPr>
          <w:rFonts w:ascii="Century Gothic" w:hAnsi="Century Gothic" w:cs="Arial"/>
          <w:noProof/>
          <w:sz w:val="20"/>
          <w:lang w:val="en-GB"/>
        </w:rPr>
        <w:br w:type="column"/>
      </w:r>
      <w:r w:rsidR="001E207C"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en-US"/>
        </w:rPr>
        <w:lastRenderedPageBreak/>
        <w:t>CLASSICS WITH A TWIST</w:t>
      </w:r>
    </w:p>
    <w:p w14:paraId="1361E9AC" w14:textId="77777777" w:rsidR="001E207C" w:rsidRPr="0053257D" w:rsidRDefault="001E207C" w:rsidP="008D24D8">
      <w:pPr>
        <w:tabs>
          <w:tab w:val="right" w:pos="5103"/>
          <w:tab w:val="right" w:pos="6237"/>
        </w:tabs>
        <w:spacing w:before="240" w:line="320" w:lineRule="atLeast"/>
        <w:ind w:left="-567" w:right="-238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BLOODY MARY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18.50</w:t>
      </w:r>
    </w:p>
    <w:p w14:paraId="2E4E3451" w14:textId="2E0270DC" w:rsidR="001E207C" w:rsidRPr="00507038" w:rsidRDefault="00415AEF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fr-CH"/>
        </w:rPr>
      </w:pPr>
      <w:r w:rsidRPr="00507038">
        <w:rPr>
          <w:rFonts w:ascii="Cavolini" w:hAnsi="Cavolini" w:cs="Cavolini"/>
          <w:b/>
          <w:i/>
          <w:iCs/>
          <w:noProof/>
          <w:sz w:val="20"/>
          <w:lang w:val="fr-CH"/>
        </w:rPr>
        <w:t>Abso</w:t>
      </w:r>
      <w:r w:rsidR="0001749C" w:rsidRPr="00507038">
        <w:rPr>
          <w:rFonts w:ascii="Cavolini" w:hAnsi="Cavolini" w:cs="Cavolini"/>
          <w:b/>
          <w:i/>
          <w:iCs/>
          <w:noProof/>
          <w:sz w:val="20"/>
          <w:lang w:val="fr-CH"/>
        </w:rPr>
        <w:t>lut</w:t>
      </w:r>
      <w:r w:rsidR="001E207C" w:rsidRPr="00507038">
        <w:rPr>
          <w:rFonts w:ascii="Cavolini" w:hAnsi="Cavolini" w:cs="Cavolini"/>
          <w:b/>
          <w:i/>
          <w:iCs/>
          <w:noProof/>
          <w:sz w:val="20"/>
          <w:lang w:val="fr-CH"/>
        </w:rPr>
        <w:t xml:space="preserve"> Vodka, Tomato Juice, Fresh Lemon Juice,</w:t>
      </w:r>
    </w:p>
    <w:p w14:paraId="0939D02F" w14:textId="77777777" w:rsidR="001E207C" w:rsidRPr="0053257D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>Salt, Pepper, Tabasco, Sambal Oelek, Spices</w:t>
      </w:r>
    </w:p>
    <w:p w14:paraId="09F45CDD" w14:textId="77777777" w:rsidR="001E207C" w:rsidRPr="0053257D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</w:p>
    <w:p w14:paraId="7E9B5031" w14:textId="60E6A11A" w:rsidR="001E207C" w:rsidRPr="0053257D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i/>
          <w:iCs/>
          <w:noProof/>
          <w:sz w:val="28"/>
          <w:szCs w:val="28"/>
          <w:lang w:val="en-US"/>
        </w:rPr>
        <w:t>DARK &amp; STORMY</w:t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ab/>
        <w:t>18.</w:t>
      </w:r>
      <w:r w:rsidR="00C1259F">
        <w:rPr>
          <w:rFonts w:ascii="Cavolini" w:hAnsi="Cavolini" w:cs="Cavolini"/>
          <w:b/>
          <w:i/>
          <w:iCs/>
          <w:noProof/>
          <w:sz w:val="20"/>
          <w:lang w:val="en-US"/>
        </w:rPr>
        <w:t>50</w:t>
      </w:r>
    </w:p>
    <w:p w14:paraId="276053B3" w14:textId="4839887F" w:rsidR="001E207C" w:rsidRPr="0053257D" w:rsidRDefault="00415AEF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i/>
          <w:iCs/>
          <w:noProof/>
          <w:sz w:val="20"/>
          <w:lang w:val="en-US"/>
        </w:rPr>
        <w:t>Havana</w:t>
      </w:r>
      <w:r w:rsidR="001E207C" w:rsidRPr="0053257D">
        <w:rPr>
          <w:rFonts w:ascii="Cavolini" w:hAnsi="Cavolini" w:cs="Cavolini"/>
          <w:b/>
          <w:i/>
          <w:iCs/>
          <w:noProof/>
          <w:sz w:val="20"/>
          <w:lang w:val="en-US"/>
        </w:rPr>
        <w:t xml:space="preserve"> Especial, Fresh Lime Juice, Spicy Ginger</w:t>
      </w:r>
    </w:p>
    <w:p w14:paraId="3577C315" w14:textId="35558AFB" w:rsidR="001E207C" w:rsidRPr="002B40CB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br/>
      </w:r>
      <w:r w:rsidRPr="002B40CB"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  <w:t>ESPRESSO MARTINI</w:t>
      </w:r>
      <w:r w:rsidRPr="002B40CB"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  <w:t xml:space="preserve"> </w:t>
      </w:r>
      <w:r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tab/>
      </w:r>
      <w:r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tab/>
        <w:t>18.</w:t>
      </w:r>
      <w:r w:rsidR="00C1259F"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t>50</w:t>
      </w:r>
    </w:p>
    <w:p w14:paraId="6B6A2648" w14:textId="09F71FC0" w:rsidR="001E207C" w:rsidRPr="002B40CB" w:rsidRDefault="00415AEF" w:rsidP="00A1788B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t>Absolut</w:t>
      </w:r>
      <w:r w:rsidR="001E207C" w:rsidRPr="002B40CB">
        <w:rPr>
          <w:rFonts w:ascii="Cavolini" w:hAnsi="Cavolini" w:cs="Cavolini"/>
          <w:b/>
          <w:i/>
          <w:iCs/>
          <w:noProof/>
          <w:sz w:val="20"/>
          <w:lang w:val="en-GB"/>
        </w:rPr>
        <w:t xml:space="preserve"> Vodka, Kahlua, Espresso, White Cacao</w:t>
      </w:r>
    </w:p>
    <w:p w14:paraId="624B967C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</w:p>
    <w:p w14:paraId="08D8F67B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</w:pPr>
      <w:r w:rsidRPr="007316B5">
        <w:rPr>
          <w:rFonts w:ascii="Cavolini" w:hAnsi="Cavolini" w:cs="Cavolini"/>
          <w:b/>
          <w:i/>
          <w:iCs/>
          <w:noProof/>
          <w:sz w:val="28"/>
          <w:szCs w:val="28"/>
          <w:lang w:val="en-GB"/>
        </w:rPr>
        <w:t>MOJITO-CAIPIRINHA</w:t>
      </w:r>
      <w:r w:rsidRPr="007316B5"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  <w:tab/>
      </w:r>
      <w:r w:rsidRPr="007316B5">
        <w:rPr>
          <w:rFonts w:ascii="Cavolini" w:hAnsi="Cavolini" w:cs="Cavolini"/>
          <w:b/>
          <w:i/>
          <w:iCs/>
          <w:noProof/>
          <w:sz w:val="22"/>
          <w:szCs w:val="22"/>
          <w:lang w:val="en-GB"/>
        </w:rPr>
        <w:tab/>
      </w:r>
      <w:r w:rsidRPr="007316B5">
        <w:rPr>
          <w:rFonts w:ascii="Cavolini" w:hAnsi="Cavolini" w:cs="Cavolini"/>
          <w:b/>
          <w:i/>
          <w:iCs/>
          <w:noProof/>
          <w:sz w:val="20"/>
          <w:lang w:val="en-GB"/>
        </w:rPr>
        <w:t>18.50</w:t>
      </w:r>
    </w:p>
    <w:p w14:paraId="06748196" w14:textId="17327457" w:rsidR="001E207C" w:rsidRPr="007316B5" w:rsidRDefault="00415AEF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7316B5">
        <w:rPr>
          <w:rFonts w:ascii="Cavolini" w:hAnsi="Cavolini" w:cs="Cavolini"/>
          <w:b/>
          <w:i/>
          <w:iCs/>
          <w:noProof/>
          <w:sz w:val="20"/>
          <w:lang w:val="en-GB"/>
        </w:rPr>
        <w:t>Havana 3 Anos</w:t>
      </w:r>
      <w:r w:rsidR="001E207C" w:rsidRPr="007316B5">
        <w:rPr>
          <w:rFonts w:ascii="Cavolini" w:hAnsi="Cavolini" w:cs="Cavolini"/>
          <w:b/>
          <w:i/>
          <w:iCs/>
          <w:noProof/>
          <w:sz w:val="20"/>
          <w:lang w:val="en-GB"/>
        </w:rPr>
        <w:t xml:space="preserve">, Fresh Lime, Sugar Syrup, </w:t>
      </w:r>
    </w:p>
    <w:p w14:paraId="3E9C141C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avolini" w:hAnsi="Cavolini" w:cs="Cavolini"/>
          <w:b/>
          <w:i/>
          <w:iCs/>
          <w:noProof/>
          <w:sz w:val="20"/>
          <w:lang w:val="en-GB"/>
        </w:rPr>
      </w:pPr>
      <w:r w:rsidRPr="007316B5">
        <w:rPr>
          <w:rFonts w:ascii="Cavolini" w:hAnsi="Cavolini" w:cs="Cavolini"/>
          <w:b/>
          <w:i/>
          <w:iCs/>
          <w:noProof/>
          <w:sz w:val="20"/>
          <w:lang w:val="en-GB"/>
        </w:rPr>
        <w:t>Mintfoam, Soda Water</w:t>
      </w:r>
    </w:p>
    <w:p w14:paraId="04BC4DFE" w14:textId="6C66F12D" w:rsidR="001E207C" w:rsidRPr="007316B5" w:rsidRDefault="00DC6FB2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i/>
          <w:iCs/>
          <w:noProof/>
          <w:sz w:val="24"/>
          <w:szCs w:val="24"/>
          <w:lang w:val="en-GB"/>
        </w:rPr>
      </w:pPr>
      <w:r w:rsidRPr="00AF0339">
        <w:rPr>
          <w:rFonts w:ascii="Century Gothic" w:hAnsi="Century Gothic" w:cs="Courier New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06880" behindDoc="1" locked="0" layoutInCell="1" allowOverlap="1" wp14:anchorId="22C59D4F" wp14:editId="1C499DAC">
            <wp:simplePos x="0" y="0"/>
            <wp:positionH relativeFrom="column">
              <wp:posOffset>784859</wp:posOffset>
            </wp:positionH>
            <wp:positionV relativeFrom="paragraph">
              <wp:posOffset>114935</wp:posOffset>
            </wp:positionV>
            <wp:extent cx="1590675" cy="1819275"/>
            <wp:effectExtent l="0" t="0" r="9525" b="9525"/>
            <wp:wrapNone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08B841" w14:textId="3D89D96D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noProof/>
          <w:sz w:val="24"/>
          <w:szCs w:val="24"/>
          <w:lang w:val="en-GB"/>
        </w:rPr>
      </w:pPr>
    </w:p>
    <w:p w14:paraId="34916B2F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noProof/>
          <w:sz w:val="24"/>
          <w:szCs w:val="24"/>
          <w:lang w:val="en-GB"/>
        </w:rPr>
      </w:pPr>
    </w:p>
    <w:p w14:paraId="49C9AE2F" w14:textId="456C47A4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noProof/>
          <w:sz w:val="24"/>
          <w:szCs w:val="24"/>
          <w:lang w:val="en-GB"/>
        </w:rPr>
      </w:pPr>
    </w:p>
    <w:p w14:paraId="592C1F2F" w14:textId="6EEDE4BF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noProof/>
          <w:sz w:val="24"/>
          <w:szCs w:val="24"/>
          <w:lang w:val="en-GB"/>
        </w:rPr>
      </w:pPr>
    </w:p>
    <w:p w14:paraId="0CB52D50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Cs/>
          <w:noProof/>
          <w:sz w:val="20"/>
          <w:lang w:val="en-GB"/>
        </w:rPr>
      </w:pPr>
    </w:p>
    <w:p w14:paraId="1D98045F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Cs/>
          <w:noProof/>
          <w:sz w:val="20"/>
          <w:lang w:val="en-GB"/>
        </w:rPr>
      </w:pPr>
    </w:p>
    <w:p w14:paraId="6BEC6DBA" w14:textId="77777777" w:rsidR="001E207C" w:rsidRPr="007316B5" w:rsidRDefault="001E207C" w:rsidP="001E207C">
      <w:pPr>
        <w:tabs>
          <w:tab w:val="right" w:pos="5103"/>
          <w:tab w:val="right" w:pos="6237"/>
        </w:tabs>
        <w:spacing w:line="320" w:lineRule="atLeast"/>
        <w:ind w:left="-567" w:right="-567"/>
        <w:rPr>
          <w:rFonts w:ascii="Century Gothic" w:hAnsi="Century Gothic" w:cs="Courier New"/>
          <w:b/>
          <w:bCs/>
          <w:noProof/>
          <w:sz w:val="22"/>
          <w:szCs w:val="22"/>
          <w:lang w:val="en-GB"/>
        </w:rPr>
      </w:pPr>
      <w:r w:rsidRPr="005E380D">
        <w:rPr>
          <w:rFonts w:ascii="Century Gothic" w:hAnsi="Century Gothic" w:cs="Courier New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07904" behindDoc="1" locked="0" layoutInCell="1" allowOverlap="1" wp14:anchorId="6C5A1937" wp14:editId="57864C10">
            <wp:simplePos x="0" y="0"/>
            <wp:positionH relativeFrom="column">
              <wp:posOffset>2776855</wp:posOffset>
            </wp:positionH>
            <wp:positionV relativeFrom="paragraph">
              <wp:posOffset>3433445</wp:posOffset>
            </wp:positionV>
            <wp:extent cx="455295" cy="985520"/>
            <wp:effectExtent l="0" t="0" r="1905" b="508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" cy="985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72E4A3" w14:textId="29C6498C" w:rsidR="008D24D8" w:rsidRPr="008D24D8" w:rsidRDefault="006E4871" w:rsidP="008D24D8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40"/>
          <w:szCs w:val="32"/>
          <w:lang w:val="en-GB"/>
        </w:rPr>
      </w:pPr>
      <w:r w:rsidRPr="007316B5">
        <w:rPr>
          <w:rFonts w:ascii="Century Gothic" w:hAnsi="Century Gothic" w:cs="Courier New"/>
          <w:noProof/>
          <w:sz w:val="20"/>
          <w:lang w:val="en-GB"/>
        </w:rPr>
        <w:br w:type="column"/>
      </w:r>
      <w:r w:rsidR="001E207C" w:rsidRPr="007316B5">
        <w:rPr>
          <w:rFonts w:ascii="Century Gothic" w:hAnsi="Century Gothic" w:cs="Courier New"/>
          <w:b/>
          <w:bCs/>
          <w:noProof/>
          <w:sz w:val="22"/>
          <w:szCs w:val="22"/>
          <w:lang w:val="en-GB"/>
        </w:rPr>
        <w:t xml:space="preserve"> </w:t>
      </w:r>
      <w:r w:rsidR="001E207C" w:rsidRPr="007316B5">
        <w:rPr>
          <w:rFonts w:ascii="Cavolini" w:hAnsi="Cavolini" w:cs="Cavolini"/>
          <w:b/>
          <w:bCs/>
          <w:i/>
          <w:iCs/>
          <w:noProof/>
          <w:sz w:val="40"/>
          <w:szCs w:val="32"/>
          <w:lang w:val="en-GB"/>
        </w:rPr>
        <w:t>PELIBAR SOURS</w:t>
      </w:r>
    </w:p>
    <w:p w14:paraId="5216F0A9" w14:textId="77777777" w:rsidR="001E207C" w:rsidRPr="007316B5" w:rsidRDefault="001E207C" w:rsidP="008D24D8">
      <w:pPr>
        <w:tabs>
          <w:tab w:val="right" w:pos="5103"/>
          <w:tab w:val="right" w:pos="6120"/>
        </w:tabs>
        <w:spacing w:before="240"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bookmarkStart w:id="1" w:name="_Hlk119411147"/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 xml:space="preserve">Amaretto Sour 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18.00</w:t>
      </w:r>
    </w:p>
    <w:p w14:paraId="551B5F7B" w14:textId="77777777" w:rsidR="001E207C" w:rsidRPr="000F6208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Aperol Sour</w:t>
      </w:r>
      <w:r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18.00</w:t>
      </w:r>
    </w:p>
    <w:p w14:paraId="162AD498" w14:textId="58A02301" w:rsidR="001E207C" w:rsidRPr="000F6208" w:rsidRDefault="0026293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53257D">
        <w:rPr>
          <w:rFonts w:ascii="Cavolini" w:hAnsi="Cavolini" w:cs="Cavolini"/>
          <w:noProof/>
          <w:sz w:val="22"/>
          <w:szCs w:val="22"/>
          <w:lang w:val="de-CH" w:eastAsia="de-CH"/>
        </w:rPr>
        <w:drawing>
          <wp:anchor distT="0" distB="0" distL="114300" distR="114300" simplePos="0" relativeHeight="251709952" behindDoc="1" locked="0" layoutInCell="1" allowOverlap="1" wp14:anchorId="6B945540" wp14:editId="31D82A8F">
            <wp:simplePos x="0" y="0"/>
            <wp:positionH relativeFrom="column">
              <wp:posOffset>1302385</wp:posOffset>
            </wp:positionH>
            <wp:positionV relativeFrom="paragraph">
              <wp:posOffset>80645</wp:posOffset>
            </wp:positionV>
            <wp:extent cx="2009775" cy="2209800"/>
            <wp:effectExtent l="0" t="0" r="9525" b="0"/>
            <wp:wrapNone/>
            <wp:docPr id="15" name="Grafik 15" descr="Ein Bild, das Entwurf, Zeichnung, Wasservögel, Silhouet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Entwurf, Zeichnung, Wasservögel, Silhouette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207C"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Averna Sour</w:t>
      </w:r>
      <w:r w:rsidR="001E207C"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="001E207C" w:rsidRPr="000F6208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18.00</w:t>
      </w:r>
    </w:p>
    <w:p w14:paraId="042A75B5" w14:textId="4D3A8228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fr-CH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>Campari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fr-CH"/>
        </w:rPr>
        <w:tab/>
        <w:t>18.00</w:t>
      </w:r>
    </w:p>
    <w:p w14:paraId="6BF253DA" w14:textId="77777777" w:rsidR="001E207C" w:rsidRPr="007316B5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Diplomatico Sour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22.00</w:t>
      </w:r>
    </w:p>
    <w:p w14:paraId="4A87CDC0" w14:textId="77777777" w:rsidR="001E207C" w:rsidRPr="007316B5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Gin Sour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18.00</w:t>
      </w:r>
    </w:p>
    <w:p w14:paraId="56ED2CD2" w14:textId="258262FC" w:rsidR="001E207C" w:rsidRPr="007316B5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GB"/>
        </w:rPr>
      </w:pP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Hierbas Sour</w:t>
      </w:r>
      <w:r w:rsidR="00E7044A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>(by Mumi)</w:t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</w:r>
      <w:r w:rsidRPr="007316B5">
        <w:rPr>
          <w:rFonts w:ascii="Cavolini" w:hAnsi="Cavolini" w:cs="Cavolini"/>
          <w:b/>
          <w:bCs/>
          <w:i/>
          <w:iCs/>
          <w:noProof/>
          <w:sz w:val="20"/>
          <w:lang w:val="en-GB"/>
        </w:rPr>
        <w:tab/>
        <w:t>18.00</w:t>
      </w:r>
    </w:p>
    <w:p w14:paraId="63DD479C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New York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20.00</w:t>
      </w:r>
    </w:p>
    <w:p w14:paraId="3B1104E9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 xml:space="preserve">Pisco Sour 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16F6454D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Ramazzotti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00CD489C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Smokey Pisco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18.50</w:t>
      </w:r>
    </w:p>
    <w:p w14:paraId="5E672D89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Tequila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374AC8B2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Vodka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4B02377E" w14:textId="77777777" w:rsidR="001E207C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Whiskey Sour</w:t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p w14:paraId="2F17CD04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Ginger Sour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  <w:t>18.00</w:t>
      </w:r>
    </w:p>
    <w:bookmarkEnd w:id="1"/>
    <w:p w14:paraId="3F20F00A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6DA58473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</w:p>
    <w:p w14:paraId="01D7214C" w14:textId="77777777" w:rsidR="001E207C" w:rsidRPr="0053257D" w:rsidRDefault="001E207C" w:rsidP="001E207C">
      <w:pPr>
        <w:tabs>
          <w:tab w:val="right" w:pos="5103"/>
          <w:tab w:val="right" w:pos="6120"/>
        </w:tabs>
        <w:spacing w:line="320" w:lineRule="atLeast"/>
        <w:ind w:left="-567" w:right="-567"/>
        <w:rPr>
          <w:rFonts w:ascii="Cavolini" w:hAnsi="Cavolini" w:cs="Cavolini"/>
          <w:b/>
          <w:bCs/>
          <w:i/>
          <w:iCs/>
          <w:noProof/>
          <w:sz w:val="20"/>
          <w:lang w:val="en-US"/>
        </w:rPr>
      </w:pP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>Fresh Lemon / Lime Juice, Sugar Syrup, Egg White</w:t>
      </w:r>
      <w:r w:rsidRPr="0053257D">
        <w:rPr>
          <w:rFonts w:ascii="Cavolini" w:hAnsi="Cavolini" w:cs="Cavolini"/>
          <w:b/>
          <w:bCs/>
          <w:i/>
          <w:iCs/>
          <w:noProof/>
          <w:sz w:val="20"/>
          <w:lang w:val="en-US"/>
        </w:rPr>
        <w:tab/>
      </w:r>
    </w:p>
    <w:p w14:paraId="0E4971BC" w14:textId="07C96532" w:rsidR="00743D70" w:rsidRPr="001E207C" w:rsidRDefault="00743D70" w:rsidP="001E207C">
      <w:pPr>
        <w:tabs>
          <w:tab w:val="right" w:pos="5103"/>
          <w:tab w:val="right" w:pos="6095"/>
          <w:tab w:val="right" w:pos="6237"/>
        </w:tabs>
        <w:spacing w:line="320" w:lineRule="atLeast"/>
        <w:ind w:left="-567" w:right="-567"/>
        <w:jc w:val="both"/>
        <w:rPr>
          <w:rFonts w:ascii="Century Gothic" w:hAnsi="Century Gothic" w:cs="Courier New"/>
          <w:b/>
          <w:bCs/>
          <w:noProof/>
          <w:sz w:val="22"/>
          <w:szCs w:val="22"/>
          <w:lang w:val="en-US"/>
        </w:rPr>
      </w:pPr>
    </w:p>
    <w:p w14:paraId="258A32F1" w14:textId="543BDE71" w:rsidR="006E775D" w:rsidRPr="000F6208" w:rsidRDefault="00DC6FB2" w:rsidP="006F0F3D">
      <w:pPr>
        <w:tabs>
          <w:tab w:val="right" w:pos="5103"/>
          <w:tab w:val="right" w:pos="6237"/>
        </w:tabs>
        <w:spacing w:line="320" w:lineRule="atLeast"/>
        <w:ind w:right="-567"/>
        <w:rPr>
          <w:rFonts w:ascii="Century Gothic" w:hAnsi="Century Gothic" w:cs="Courier New"/>
          <w:b/>
          <w:bCs/>
          <w:i/>
          <w:iCs/>
          <w:noProof/>
          <w:sz w:val="22"/>
          <w:szCs w:val="22"/>
          <w:lang w:val="en-GB"/>
        </w:rPr>
      </w:pPr>
      <w:r w:rsidRPr="0053257D">
        <w:rPr>
          <w:rFonts w:ascii="Cavolini" w:hAnsi="Cavolini" w:cs="Cavolini"/>
          <w:b/>
          <w:bCs/>
          <w:i/>
          <w:iCs/>
          <w:noProof/>
          <w:sz w:val="40"/>
          <w:szCs w:val="40"/>
          <w:lang w:val="de-CH" w:eastAsia="de-CH"/>
        </w:rPr>
        <w:drawing>
          <wp:anchor distT="0" distB="0" distL="114300" distR="114300" simplePos="0" relativeHeight="251726336" behindDoc="1" locked="0" layoutInCell="1" allowOverlap="1" wp14:anchorId="05E89944" wp14:editId="29051E0D">
            <wp:simplePos x="0" y="0"/>
            <wp:positionH relativeFrom="column">
              <wp:posOffset>1245988</wp:posOffset>
            </wp:positionH>
            <wp:positionV relativeFrom="paragraph">
              <wp:posOffset>121103</wp:posOffset>
            </wp:positionV>
            <wp:extent cx="601734" cy="1455914"/>
            <wp:effectExtent l="190500" t="19050" r="0" b="49530"/>
            <wp:wrapNone/>
            <wp:docPr id="515984189" name="Grafik 515984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35820">
                      <a:off x="0" y="0"/>
                      <a:ext cx="604320" cy="1462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E775D" w:rsidRPr="000F6208" w:rsidSect="00BA48AD">
      <w:headerReference w:type="default" r:id="rId31"/>
      <w:footerReference w:type="first" r:id="rId32"/>
      <w:pgSz w:w="16820" w:h="11900" w:orient="landscape"/>
      <w:pgMar w:top="1134" w:right="1134" w:bottom="567" w:left="1134" w:header="709" w:footer="709" w:gutter="0"/>
      <w:cols w:num="2" w:space="226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95DF7" w14:textId="77777777" w:rsidR="00D104F7" w:rsidRDefault="00D104F7" w:rsidP="006478E0">
      <w:pPr>
        <w:spacing w:line="240" w:lineRule="auto"/>
      </w:pPr>
      <w:r>
        <w:separator/>
      </w:r>
    </w:p>
  </w:endnote>
  <w:endnote w:type="continuationSeparator" w:id="0">
    <w:p w14:paraId="5DFB1FDC" w14:textId="77777777" w:rsidR="00D104F7" w:rsidRDefault="00D104F7" w:rsidP="006478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vo">
    <w:altName w:val="Times New Roman"/>
    <w:charset w:val="00"/>
    <w:family w:val="auto"/>
    <w:pitch w:val="variable"/>
    <w:sig w:usb0="00000001" w:usb1="00000041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zeit S LT Std Book">
    <w:altName w:val="Calibri"/>
    <w:panose1 w:val="00000000000000000000"/>
    <w:charset w:val="00"/>
    <w:family w:val="auto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matic">
    <w:altName w:val="Calibri"/>
    <w:charset w:val="00"/>
    <w:family w:val="auto"/>
    <w:pitch w:val="variable"/>
    <w:sig w:usb0="8000006F" w:usb1="00000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D228F" w14:textId="77777777" w:rsidR="00FC5836" w:rsidRDefault="00FC583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320FC" w14:textId="77777777" w:rsidR="00FC5836" w:rsidRDefault="00FC583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EEB2D" w14:textId="77777777" w:rsidR="00F3195C" w:rsidRPr="00C15BD6" w:rsidRDefault="00F3195C">
    <w:pPr>
      <w:pStyle w:val="Fuzeile"/>
      <w:rPr>
        <w:rFonts w:ascii="Century Gothic" w:hAnsi="Century Gothic"/>
        <w:sz w:val="14"/>
        <w:szCs w:val="14"/>
        <w:lang w:val="de-CH"/>
      </w:rPr>
    </w:pPr>
    <w:r w:rsidRPr="00C15BD6">
      <w:rPr>
        <w:rFonts w:ascii="Century Gothic" w:hAnsi="Century Gothic"/>
        <w:sz w:val="14"/>
        <w:szCs w:val="14"/>
        <w:lang w:val="de-CH"/>
      </w:rPr>
      <w:t>Preise in CHF inkl. 7.7% MwSt.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4A039" w14:textId="610C4134" w:rsidR="00FC5836" w:rsidRPr="00FC5836" w:rsidRDefault="00FC5836" w:rsidP="00FC5836">
    <w:pPr>
      <w:pStyle w:val="Fuzeile"/>
      <w:tabs>
        <w:tab w:val="clear" w:pos="4536"/>
        <w:tab w:val="clear" w:pos="9072"/>
      </w:tabs>
      <w:rPr>
        <w:rFonts w:ascii="Century Gothic" w:hAnsi="Century Gothic"/>
        <w:sz w:val="14"/>
        <w:szCs w:val="14"/>
        <w:lang w:val="de-CH"/>
      </w:rPr>
    </w:pP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B291B" w14:textId="1A13F8AA" w:rsidR="009E1DAC" w:rsidRPr="00C15BD6" w:rsidRDefault="004B393F" w:rsidP="004B393F">
    <w:pPr>
      <w:pStyle w:val="Fuzeile"/>
      <w:tabs>
        <w:tab w:val="clear" w:pos="4536"/>
        <w:tab w:val="clear" w:pos="9072"/>
      </w:tabs>
      <w:rPr>
        <w:rFonts w:ascii="Century Gothic" w:hAnsi="Century Gothic"/>
        <w:sz w:val="14"/>
        <w:szCs w:val="14"/>
        <w:lang w:val="de-CH"/>
      </w:rPr>
    </w:pP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="009E1DAC"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 w:rsidR="00E7254E">
      <w:rPr>
        <w:rFonts w:ascii="Century Gothic" w:hAnsi="Century Gothic"/>
        <w:sz w:val="14"/>
        <w:szCs w:val="14"/>
        <w:lang w:val="de-CH"/>
      </w:rPr>
      <w:t>8.1</w:t>
    </w:r>
    <w:r w:rsidR="009E1DAC" w:rsidRPr="00C15BD6">
      <w:rPr>
        <w:rFonts w:ascii="Century Gothic" w:hAnsi="Century Gothic"/>
        <w:sz w:val="14"/>
        <w:szCs w:val="14"/>
        <w:lang w:val="de-CH"/>
      </w:rPr>
      <w:t>% MwSt.</w:t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8E587" w14:textId="77777777" w:rsidR="00FC5836" w:rsidRPr="00C15BD6" w:rsidRDefault="00FC5836" w:rsidP="004B393F">
    <w:pPr>
      <w:pStyle w:val="Fuzeile"/>
      <w:tabs>
        <w:tab w:val="clear" w:pos="4536"/>
        <w:tab w:val="clear" w:pos="9072"/>
      </w:tabs>
      <w:rPr>
        <w:rFonts w:ascii="Century Gothic" w:hAnsi="Century Gothic"/>
        <w:sz w:val="14"/>
        <w:szCs w:val="14"/>
        <w:lang w:val="de-CH"/>
      </w:rPr>
    </w:pP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8994C" w14:textId="4B3A5690" w:rsidR="00C5732B" w:rsidRPr="004B393F" w:rsidRDefault="004B393F" w:rsidP="004B393F">
    <w:pPr>
      <w:pStyle w:val="Fuzeile"/>
      <w:tabs>
        <w:tab w:val="clear" w:pos="4536"/>
        <w:tab w:val="clear" w:pos="9072"/>
      </w:tabs>
      <w:rPr>
        <w:rFonts w:ascii="Century Gothic" w:hAnsi="Century Gothic"/>
        <w:sz w:val="14"/>
        <w:szCs w:val="14"/>
        <w:lang w:val="de-CH"/>
      </w:rPr>
    </w:pP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>
      <w:rPr>
        <w:rFonts w:ascii="Century Gothic" w:hAnsi="Century Gothic"/>
        <w:sz w:val="14"/>
        <w:szCs w:val="14"/>
        <w:lang w:val="de-CH"/>
      </w:rPr>
      <w:tab/>
    </w:r>
    <w:r w:rsidRPr="00C15BD6">
      <w:rPr>
        <w:rFonts w:ascii="Century Gothic" w:hAnsi="Century Gothic"/>
        <w:sz w:val="14"/>
        <w:szCs w:val="14"/>
        <w:lang w:val="de-CH"/>
      </w:rPr>
      <w:t xml:space="preserve">Preise in CHF inkl. </w:t>
    </w:r>
    <w:r>
      <w:rPr>
        <w:rFonts w:ascii="Century Gothic" w:hAnsi="Century Gothic"/>
        <w:sz w:val="14"/>
        <w:szCs w:val="14"/>
        <w:lang w:val="de-CH"/>
      </w:rPr>
      <w:t>8.1</w:t>
    </w:r>
    <w:r w:rsidRPr="00C15BD6">
      <w:rPr>
        <w:rFonts w:ascii="Century Gothic" w:hAnsi="Century Gothic"/>
        <w:sz w:val="14"/>
        <w:szCs w:val="14"/>
        <w:lang w:val="de-CH"/>
      </w:rPr>
      <w:t>% MwSt.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6C822" w14:textId="77777777" w:rsidR="00D104F7" w:rsidRDefault="00D104F7" w:rsidP="006478E0">
      <w:pPr>
        <w:spacing w:line="240" w:lineRule="auto"/>
      </w:pPr>
      <w:r>
        <w:separator/>
      </w:r>
    </w:p>
  </w:footnote>
  <w:footnote w:type="continuationSeparator" w:id="0">
    <w:p w14:paraId="2F2B09C6" w14:textId="77777777" w:rsidR="00D104F7" w:rsidRDefault="00D104F7" w:rsidP="006478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E5D31" w14:textId="77777777" w:rsidR="00FC5836" w:rsidRDefault="00FC583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7420A" w14:textId="0D99436F" w:rsidR="0002419D" w:rsidRDefault="00F3195C">
    <w:pPr>
      <w:pStyle w:val="Kopfzeile"/>
    </w:pPr>
    <w:r>
      <w:rPr>
        <w:noProof/>
        <w:lang w:val="de-CH" w:eastAsia="de-CH"/>
      </w:rPr>
      <w:drawing>
        <wp:anchor distT="0" distB="0" distL="114300" distR="114300" simplePos="0" relativeHeight="251662336" behindDoc="1" locked="0" layoutInCell="1" allowOverlap="1" wp14:anchorId="7B1C6A22" wp14:editId="0C2099BC">
          <wp:simplePos x="0" y="0"/>
          <wp:positionH relativeFrom="column">
            <wp:posOffset>-733425</wp:posOffset>
          </wp:positionH>
          <wp:positionV relativeFrom="paragraph">
            <wp:posOffset>-436880</wp:posOffset>
          </wp:positionV>
          <wp:extent cx="10590530" cy="5676900"/>
          <wp:effectExtent l="0" t="0" r="0" b="0"/>
          <wp:wrapNone/>
          <wp:docPr id="39" name="Grafik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elikanbar_KarteBa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153" b="24885"/>
                  <a:stretch/>
                </pic:blipFill>
                <pic:spPr bwMode="auto">
                  <a:xfrm>
                    <a:off x="0" y="0"/>
                    <a:ext cx="10590530" cy="5676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63360" behindDoc="1" locked="0" layoutInCell="1" allowOverlap="1" wp14:anchorId="59B66CAE" wp14:editId="46742F92">
          <wp:simplePos x="0" y="0"/>
          <wp:positionH relativeFrom="column">
            <wp:posOffset>-6039778</wp:posOffset>
          </wp:positionH>
          <wp:positionV relativeFrom="paragraph">
            <wp:posOffset>-461010</wp:posOffset>
          </wp:positionV>
          <wp:extent cx="10714429" cy="7558635"/>
          <wp:effectExtent l="0" t="0" r="0" b="0"/>
          <wp:wrapNone/>
          <wp:docPr id="40" name="Grafik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elikanbar_KarteBar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14429" cy="7558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3E045" w14:textId="77777777" w:rsidR="00FC5836" w:rsidRDefault="00FC5836">
    <w:pPr>
      <w:pStyle w:val="Kopfzeil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E533F" w14:textId="2E4B2ED7" w:rsidR="006478E0" w:rsidRDefault="006478E0">
    <w:pPr>
      <w:pStyle w:val="Kopfzeil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B1FA0" w14:textId="1638C167" w:rsidR="00C5732B" w:rsidRDefault="00C5732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9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8E0"/>
    <w:rsid w:val="000023BD"/>
    <w:rsid w:val="00002580"/>
    <w:rsid w:val="00011C4B"/>
    <w:rsid w:val="0001749C"/>
    <w:rsid w:val="0002419D"/>
    <w:rsid w:val="000322C1"/>
    <w:rsid w:val="000348D5"/>
    <w:rsid w:val="00035D8A"/>
    <w:rsid w:val="00060EE7"/>
    <w:rsid w:val="000630DE"/>
    <w:rsid w:val="00067B3A"/>
    <w:rsid w:val="0007201C"/>
    <w:rsid w:val="000732A7"/>
    <w:rsid w:val="0007376A"/>
    <w:rsid w:val="0007457E"/>
    <w:rsid w:val="00075224"/>
    <w:rsid w:val="00085532"/>
    <w:rsid w:val="000865D3"/>
    <w:rsid w:val="000907CC"/>
    <w:rsid w:val="000A2992"/>
    <w:rsid w:val="000A6000"/>
    <w:rsid w:val="000A7E6A"/>
    <w:rsid w:val="000B011B"/>
    <w:rsid w:val="000B3169"/>
    <w:rsid w:val="000B7AE3"/>
    <w:rsid w:val="000C1A53"/>
    <w:rsid w:val="000C3534"/>
    <w:rsid w:val="000C5915"/>
    <w:rsid w:val="000C6256"/>
    <w:rsid w:val="000D0DC4"/>
    <w:rsid w:val="000D1C45"/>
    <w:rsid w:val="000D3762"/>
    <w:rsid w:val="000D5B3F"/>
    <w:rsid w:val="000E7FEC"/>
    <w:rsid w:val="000F0C98"/>
    <w:rsid w:val="000F1B2B"/>
    <w:rsid w:val="000F4F1B"/>
    <w:rsid w:val="000F5098"/>
    <w:rsid w:val="000F6208"/>
    <w:rsid w:val="000F6DF7"/>
    <w:rsid w:val="00100AF0"/>
    <w:rsid w:val="00102405"/>
    <w:rsid w:val="00104854"/>
    <w:rsid w:val="00111282"/>
    <w:rsid w:val="00115F14"/>
    <w:rsid w:val="0011677F"/>
    <w:rsid w:val="00121369"/>
    <w:rsid w:val="00121661"/>
    <w:rsid w:val="0012334D"/>
    <w:rsid w:val="00125ED4"/>
    <w:rsid w:val="001355E2"/>
    <w:rsid w:val="00142727"/>
    <w:rsid w:val="001438F1"/>
    <w:rsid w:val="00147804"/>
    <w:rsid w:val="00154A45"/>
    <w:rsid w:val="00156921"/>
    <w:rsid w:val="00156C2E"/>
    <w:rsid w:val="001578A8"/>
    <w:rsid w:val="00160628"/>
    <w:rsid w:val="001614F8"/>
    <w:rsid w:val="00175E6E"/>
    <w:rsid w:val="00180A81"/>
    <w:rsid w:val="0018128E"/>
    <w:rsid w:val="001812C8"/>
    <w:rsid w:val="001846C6"/>
    <w:rsid w:val="00186AC0"/>
    <w:rsid w:val="00191651"/>
    <w:rsid w:val="001927C1"/>
    <w:rsid w:val="001A05D1"/>
    <w:rsid w:val="001A7B3C"/>
    <w:rsid w:val="001B0038"/>
    <w:rsid w:val="001B0D5E"/>
    <w:rsid w:val="001B4137"/>
    <w:rsid w:val="001C021F"/>
    <w:rsid w:val="001C0488"/>
    <w:rsid w:val="001C16C3"/>
    <w:rsid w:val="001C4B16"/>
    <w:rsid w:val="001C5775"/>
    <w:rsid w:val="001C7337"/>
    <w:rsid w:val="001C7543"/>
    <w:rsid w:val="001C760A"/>
    <w:rsid w:val="001C7DA9"/>
    <w:rsid w:val="001D3857"/>
    <w:rsid w:val="001D4B5D"/>
    <w:rsid w:val="001D6480"/>
    <w:rsid w:val="001D797E"/>
    <w:rsid w:val="001E1B1D"/>
    <w:rsid w:val="001E207C"/>
    <w:rsid w:val="001E670F"/>
    <w:rsid w:val="001E72E3"/>
    <w:rsid w:val="001F4064"/>
    <w:rsid w:val="001F61AB"/>
    <w:rsid w:val="0020326B"/>
    <w:rsid w:val="00203E62"/>
    <w:rsid w:val="002045A6"/>
    <w:rsid w:val="00204AFE"/>
    <w:rsid w:val="00207411"/>
    <w:rsid w:val="002128CE"/>
    <w:rsid w:val="00213D56"/>
    <w:rsid w:val="00215FCE"/>
    <w:rsid w:val="002209AC"/>
    <w:rsid w:val="0022622D"/>
    <w:rsid w:val="0023145C"/>
    <w:rsid w:val="00232CDB"/>
    <w:rsid w:val="0023569A"/>
    <w:rsid w:val="002365AD"/>
    <w:rsid w:val="002464DB"/>
    <w:rsid w:val="002472D9"/>
    <w:rsid w:val="00257D12"/>
    <w:rsid w:val="0026293C"/>
    <w:rsid w:val="00263F79"/>
    <w:rsid w:val="002640F7"/>
    <w:rsid w:val="002769CA"/>
    <w:rsid w:val="00277896"/>
    <w:rsid w:val="00280484"/>
    <w:rsid w:val="00284C41"/>
    <w:rsid w:val="00287CA7"/>
    <w:rsid w:val="00294808"/>
    <w:rsid w:val="002A2616"/>
    <w:rsid w:val="002A2CBA"/>
    <w:rsid w:val="002A30A6"/>
    <w:rsid w:val="002A7225"/>
    <w:rsid w:val="002B40CB"/>
    <w:rsid w:val="002C0134"/>
    <w:rsid w:val="002C5CAC"/>
    <w:rsid w:val="002C70CE"/>
    <w:rsid w:val="002D106A"/>
    <w:rsid w:val="002E4BD0"/>
    <w:rsid w:val="002E56E1"/>
    <w:rsid w:val="002E6B59"/>
    <w:rsid w:val="002F004E"/>
    <w:rsid w:val="002F3B81"/>
    <w:rsid w:val="002F490D"/>
    <w:rsid w:val="002F61CA"/>
    <w:rsid w:val="00303493"/>
    <w:rsid w:val="00307808"/>
    <w:rsid w:val="00312D97"/>
    <w:rsid w:val="003149E6"/>
    <w:rsid w:val="00314B51"/>
    <w:rsid w:val="0031585E"/>
    <w:rsid w:val="00317BCE"/>
    <w:rsid w:val="003216AF"/>
    <w:rsid w:val="00321CCE"/>
    <w:rsid w:val="003221C6"/>
    <w:rsid w:val="00325153"/>
    <w:rsid w:val="0033248B"/>
    <w:rsid w:val="003408FF"/>
    <w:rsid w:val="00340BC7"/>
    <w:rsid w:val="00340DA3"/>
    <w:rsid w:val="00341D0A"/>
    <w:rsid w:val="00342ED5"/>
    <w:rsid w:val="00357E1B"/>
    <w:rsid w:val="003624E0"/>
    <w:rsid w:val="00362E4B"/>
    <w:rsid w:val="00362F35"/>
    <w:rsid w:val="00364478"/>
    <w:rsid w:val="00364FCA"/>
    <w:rsid w:val="00366A52"/>
    <w:rsid w:val="00372689"/>
    <w:rsid w:val="00373EB3"/>
    <w:rsid w:val="00377A58"/>
    <w:rsid w:val="00382EF2"/>
    <w:rsid w:val="0038311B"/>
    <w:rsid w:val="00384095"/>
    <w:rsid w:val="00384ADE"/>
    <w:rsid w:val="00387C48"/>
    <w:rsid w:val="0039144C"/>
    <w:rsid w:val="00396434"/>
    <w:rsid w:val="003A2257"/>
    <w:rsid w:val="003A6D5E"/>
    <w:rsid w:val="003B4195"/>
    <w:rsid w:val="003B5221"/>
    <w:rsid w:val="003C0919"/>
    <w:rsid w:val="003C3B37"/>
    <w:rsid w:val="003C7629"/>
    <w:rsid w:val="003D2239"/>
    <w:rsid w:val="003D24BE"/>
    <w:rsid w:val="003D3227"/>
    <w:rsid w:val="003E0308"/>
    <w:rsid w:val="003E1372"/>
    <w:rsid w:val="003E4F6B"/>
    <w:rsid w:val="003F0E4E"/>
    <w:rsid w:val="003F2A53"/>
    <w:rsid w:val="003F7CF9"/>
    <w:rsid w:val="00400581"/>
    <w:rsid w:val="0040065C"/>
    <w:rsid w:val="0040729E"/>
    <w:rsid w:val="00414DFA"/>
    <w:rsid w:val="00415AEF"/>
    <w:rsid w:val="00421767"/>
    <w:rsid w:val="0043083F"/>
    <w:rsid w:val="00436143"/>
    <w:rsid w:val="00437E0C"/>
    <w:rsid w:val="00444411"/>
    <w:rsid w:val="004464CC"/>
    <w:rsid w:val="00446973"/>
    <w:rsid w:val="004474AD"/>
    <w:rsid w:val="00450D6C"/>
    <w:rsid w:val="004541CF"/>
    <w:rsid w:val="004553E4"/>
    <w:rsid w:val="00455FFE"/>
    <w:rsid w:val="00456823"/>
    <w:rsid w:val="004642B2"/>
    <w:rsid w:val="0047724D"/>
    <w:rsid w:val="00487613"/>
    <w:rsid w:val="004A63F1"/>
    <w:rsid w:val="004B1C4F"/>
    <w:rsid w:val="004B393F"/>
    <w:rsid w:val="004B444F"/>
    <w:rsid w:val="004C2778"/>
    <w:rsid w:val="004C390F"/>
    <w:rsid w:val="004C7D85"/>
    <w:rsid w:val="004D102A"/>
    <w:rsid w:val="004D1CF7"/>
    <w:rsid w:val="004E5D5E"/>
    <w:rsid w:val="004E63BE"/>
    <w:rsid w:val="004F05C6"/>
    <w:rsid w:val="004F163E"/>
    <w:rsid w:val="004F2667"/>
    <w:rsid w:val="004F60DD"/>
    <w:rsid w:val="00502558"/>
    <w:rsid w:val="005044A2"/>
    <w:rsid w:val="00505B6D"/>
    <w:rsid w:val="00507038"/>
    <w:rsid w:val="00513583"/>
    <w:rsid w:val="00515902"/>
    <w:rsid w:val="00516BED"/>
    <w:rsid w:val="00517DCA"/>
    <w:rsid w:val="00525573"/>
    <w:rsid w:val="005265DA"/>
    <w:rsid w:val="0053051B"/>
    <w:rsid w:val="005317EC"/>
    <w:rsid w:val="0053257D"/>
    <w:rsid w:val="00537BCA"/>
    <w:rsid w:val="0054170A"/>
    <w:rsid w:val="00542FB0"/>
    <w:rsid w:val="00550F84"/>
    <w:rsid w:val="005525B4"/>
    <w:rsid w:val="00562007"/>
    <w:rsid w:val="00562D90"/>
    <w:rsid w:val="0056321B"/>
    <w:rsid w:val="00564EAB"/>
    <w:rsid w:val="005652DE"/>
    <w:rsid w:val="0057165D"/>
    <w:rsid w:val="005765CC"/>
    <w:rsid w:val="00580452"/>
    <w:rsid w:val="00590655"/>
    <w:rsid w:val="005920A2"/>
    <w:rsid w:val="005923BA"/>
    <w:rsid w:val="005936CF"/>
    <w:rsid w:val="00595D8C"/>
    <w:rsid w:val="005A3D1F"/>
    <w:rsid w:val="005B2FA9"/>
    <w:rsid w:val="005B3731"/>
    <w:rsid w:val="005B4945"/>
    <w:rsid w:val="005B50A7"/>
    <w:rsid w:val="005B5AA0"/>
    <w:rsid w:val="005B5C9B"/>
    <w:rsid w:val="005B73F0"/>
    <w:rsid w:val="005B7946"/>
    <w:rsid w:val="005C28D9"/>
    <w:rsid w:val="005C4801"/>
    <w:rsid w:val="005C593F"/>
    <w:rsid w:val="005D3CD8"/>
    <w:rsid w:val="005D3F9E"/>
    <w:rsid w:val="005D428A"/>
    <w:rsid w:val="005D49A0"/>
    <w:rsid w:val="005D6A17"/>
    <w:rsid w:val="005E2901"/>
    <w:rsid w:val="005E35A2"/>
    <w:rsid w:val="005E380D"/>
    <w:rsid w:val="005F1944"/>
    <w:rsid w:val="00602893"/>
    <w:rsid w:val="0060299F"/>
    <w:rsid w:val="00605983"/>
    <w:rsid w:val="0060690D"/>
    <w:rsid w:val="00606D28"/>
    <w:rsid w:val="00610F91"/>
    <w:rsid w:val="00617CD7"/>
    <w:rsid w:val="00625577"/>
    <w:rsid w:val="006266A8"/>
    <w:rsid w:val="006338D6"/>
    <w:rsid w:val="006447D1"/>
    <w:rsid w:val="006478E0"/>
    <w:rsid w:val="006514A7"/>
    <w:rsid w:val="0065369F"/>
    <w:rsid w:val="00653ADA"/>
    <w:rsid w:val="0065694B"/>
    <w:rsid w:val="00656A3A"/>
    <w:rsid w:val="00657744"/>
    <w:rsid w:val="00663ABE"/>
    <w:rsid w:val="0066525C"/>
    <w:rsid w:val="006723FA"/>
    <w:rsid w:val="00673326"/>
    <w:rsid w:val="00675C4D"/>
    <w:rsid w:val="00676BA7"/>
    <w:rsid w:val="0068207D"/>
    <w:rsid w:val="006828EC"/>
    <w:rsid w:val="006836BF"/>
    <w:rsid w:val="006857A8"/>
    <w:rsid w:val="006873AF"/>
    <w:rsid w:val="00690273"/>
    <w:rsid w:val="00693382"/>
    <w:rsid w:val="006943C9"/>
    <w:rsid w:val="00694901"/>
    <w:rsid w:val="00694FD2"/>
    <w:rsid w:val="006964B8"/>
    <w:rsid w:val="00696733"/>
    <w:rsid w:val="00697277"/>
    <w:rsid w:val="006A1A4C"/>
    <w:rsid w:val="006B284E"/>
    <w:rsid w:val="006C0B23"/>
    <w:rsid w:val="006C0CBA"/>
    <w:rsid w:val="006E07AE"/>
    <w:rsid w:val="006E3CC8"/>
    <w:rsid w:val="006E4871"/>
    <w:rsid w:val="006E775D"/>
    <w:rsid w:val="006E7C74"/>
    <w:rsid w:val="006F0F3D"/>
    <w:rsid w:val="006F151C"/>
    <w:rsid w:val="00700821"/>
    <w:rsid w:val="007027A4"/>
    <w:rsid w:val="00705F5F"/>
    <w:rsid w:val="00713CD5"/>
    <w:rsid w:val="00722FEB"/>
    <w:rsid w:val="00723416"/>
    <w:rsid w:val="0072352A"/>
    <w:rsid w:val="007256DB"/>
    <w:rsid w:val="00725D66"/>
    <w:rsid w:val="007316B5"/>
    <w:rsid w:val="00735DC7"/>
    <w:rsid w:val="00736293"/>
    <w:rsid w:val="00736D80"/>
    <w:rsid w:val="00740AF4"/>
    <w:rsid w:val="00741BB1"/>
    <w:rsid w:val="00743D70"/>
    <w:rsid w:val="007471EC"/>
    <w:rsid w:val="00750C39"/>
    <w:rsid w:val="00750FCF"/>
    <w:rsid w:val="00751638"/>
    <w:rsid w:val="00760C8D"/>
    <w:rsid w:val="00761F11"/>
    <w:rsid w:val="00762F4F"/>
    <w:rsid w:val="00763B9A"/>
    <w:rsid w:val="00763FD2"/>
    <w:rsid w:val="007643AF"/>
    <w:rsid w:val="00766B7C"/>
    <w:rsid w:val="00782964"/>
    <w:rsid w:val="007834C1"/>
    <w:rsid w:val="00791C7F"/>
    <w:rsid w:val="0079422D"/>
    <w:rsid w:val="007952F1"/>
    <w:rsid w:val="00795454"/>
    <w:rsid w:val="007A2A96"/>
    <w:rsid w:val="007A6568"/>
    <w:rsid w:val="007A6DB8"/>
    <w:rsid w:val="007B0B33"/>
    <w:rsid w:val="007B1BFB"/>
    <w:rsid w:val="007B256E"/>
    <w:rsid w:val="007C023E"/>
    <w:rsid w:val="007C1EE6"/>
    <w:rsid w:val="007C2144"/>
    <w:rsid w:val="007C3034"/>
    <w:rsid w:val="007D1192"/>
    <w:rsid w:val="007D21C9"/>
    <w:rsid w:val="007D440B"/>
    <w:rsid w:val="007E01E5"/>
    <w:rsid w:val="007E136F"/>
    <w:rsid w:val="007E5D63"/>
    <w:rsid w:val="007E7495"/>
    <w:rsid w:val="007E79E0"/>
    <w:rsid w:val="007F02FA"/>
    <w:rsid w:val="007F05C0"/>
    <w:rsid w:val="007F163A"/>
    <w:rsid w:val="007F1804"/>
    <w:rsid w:val="007F3236"/>
    <w:rsid w:val="007F3A32"/>
    <w:rsid w:val="007F43FD"/>
    <w:rsid w:val="007F5AC9"/>
    <w:rsid w:val="007F6B57"/>
    <w:rsid w:val="0080061D"/>
    <w:rsid w:val="008110E0"/>
    <w:rsid w:val="00825875"/>
    <w:rsid w:val="00826992"/>
    <w:rsid w:val="008273AA"/>
    <w:rsid w:val="008302AA"/>
    <w:rsid w:val="008374AA"/>
    <w:rsid w:val="008420BC"/>
    <w:rsid w:val="0084336E"/>
    <w:rsid w:val="008505DB"/>
    <w:rsid w:val="00852B9B"/>
    <w:rsid w:val="00853FD7"/>
    <w:rsid w:val="00856253"/>
    <w:rsid w:val="00882493"/>
    <w:rsid w:val="00882E86"/>
    <w:rsid w:val="00885D34"/>
    <w:rsid w:val="008860FB"/>
    <w:rsid w:val="00886386"/>
    <w:rsid w:val="0089697E"/>
    <w:rsid w:val="00897D16"/>
    <w:rsid w:val="008A186E"/>
    <w:rsid w:val="008A5ED3"/>
    <w:rsid w:val="008A67D0"/>
    <w:rsid w:val="008B58CB"/>
    <w:rsid w:val="008B6600"/>
    <w:rsid w:val="008D1667"/>
    <w:rsid w:val="008D247E"/>
    <w:rsid w:val="008D24D8"/>
    <w:rsid w:val="008D4C8F"/>
    <w:rsid w:val="008E0605"/>
    <w:rsid w:val="008E5D32"/>
    <w:rsid w:val="008E7F70"/>
    <w:rsid w:val="008F67F6"/>
    <w:rsid w:val="009020B1"/>
    <w:rsid w:val="009104C6"/>
    <w:rsid w:val="009210CC"/>
    <w:rsid w:val="00921B6D"/>
    <w:rsid w:val="00921CA9"/>
    <w:rsid w:val="0092612E"/>
    <w:rsid w:val="009310C4"/>
    <w:rsid w:val="00933406"/>
    <w:rsid w:val="00933C54"/>
    <w:rsid w:val="009369D3"/>
    <w:rsid w:val="00944A49"/>
    <w:rsid w:val="00946516"/>
    <w:rsid w:val="0094753F"/>
    <w:rsid w:val="00947A1D"/>
    <w:rsid w:val="00956F1F"/>
    <w:rsid w:val="00964593"/>
    <w:rsid w:val="00967485"/>
    <w:rsid w:val="009713A6"/>
    <w:rsid w:val="009758B9"/>
    <w:rsid w:val="00981B44"/>
    <w:rsid w:val="00986420"/>
    <w:rsid w:val="00990B0A"/>
    <w:rsid w:val="00992281"/>
    <w:rsid w:val="009A045A"/>
    <w:rsid w:val="009A099B"/>
    <w:rsid w:val="009A3F55"/>
    <w:rsid w:val="009A604C"/>
    <w:rsid w:val="009A65BF"/>
    <w:rsid w:val="009A7E7E"/>
    <w:rsid w:val="009A7FEF"/>
    <w:rsid w:val="009C31CA"/>
    <w:rsid w:val="009E1DAC"/>
    <w:rsid w:val="009F27F3"/>
    <w:rsid w:val="00A017B9"/>
    <w:rsid w:val="00A04550"/>
    <w:rsid w:val="00A0677F"/>
    <w:rsid w:val="00A07308"/>
    <w:rsid w:val="00A135EE"/>
    <w:rsid w:val="00A1683E"/>
    <w:rsid w:val="00A1788B"/>
    <w:rsid w:val="00A22FC9"/>
    <w:rsid w:val="00A23B0F"/>
    <w:rsid w:val="00A334BB"/>
    <w:rsid w:val="00A33E04"/>
    <w:rsid w:val="00A34941"/>
    <w:rsid w:val="00A41733"/>
    <w:rsid w:val="00A429EB"/>
    <w:rsid w:val="00A4536F"/>
    <w:rsid w:val="00A456C3"/>
    <w:rsid w:val="00A5224A"/>
    <w:rsid w:val="00A607E9"/>
    <w:rsid w:val="00A6791D"/>
    <w:rsid w:val="00A72021"/>
    <w:rsid w:val="00A76716"/>
    <w:rsid w:val="00A8432D"/>
    <w:rsid w:val="00A84DC1"/>
    <w:rsid w:val="00A85D03"/>
    <w:rsid w:val="00A92E0D"/>
    <w:rsid w:val="00A9452D"/>
    <w:rsid w:val="00AA07A7"/>
    <w:rsid w:val="00AA23A5"/>
    <w:rsid w:val="00AA5452"/>
    <w:rsid w:val="00AB154B"/>
    <w:rsid w:val="00AC2CEB"/>
    <w:rsid w:val="00AC66CD"/>
    <w:rsid w:val="00AD3592"/>
    <w:rsid w:val="00AD3C81"/>
    <w:rsid w:val="00AD4F43"/>
    <w:rsid w:val="00AD59F0"/>
    <w:rsid w:val="00AE03F6"/>
    <w:rsid w:val="00AE0E92"/>
    <w:rsid w:val="00AF0339"/>
    <w:rsid w:val="00AF3EC2"/>
    <w:rsid w:val="00AF7777"/>
    <w:rsid w:val="00B02659"/>
    <w:rsid w:val="00B05E07"/>
    <w:rsid w:val="00B14DAA"/>
    <w:rsid w:val="00B1732C"/>
    <w:rsid w:val="00B20A71"/>
    <w:rsid w:val="00B22C56"/>
    <w:rsid w:val="00B22CDE"/>
    <w:rsid w:val="00B23141"/>
    <w:rsid w:val="00B2590C"/>
    <w:rsid w:val="00B31F08"/>
    <w:rsid w:val="00B416B9"/>
    <w:rsid w:val="00B44AF6"/>
    <w:rsid w:val="00B503BA"/>
    <w:rsid w:val="00B54999"/>
    <w:rsid w:val="00B55240"/>
    <w:rsid w:val="00B6210A"/>
    <w:rsid w:val="00B624B0"/>
    <w:rsid w:val="00B64655"/>
    <w:rsid w:val="00B65983"/>
    <w:rsid w:val="00B73F3D"/>
    <w:rsid w:val="00B73F6C"/>
    <w:rsid w:val="00B76E7A"/>
    <w:rsid w:val="00B84F32"/>
    <w:rsid w:val="00B91071"/>
    <w:rsid w:val="00B9270D"/>
    <w:rsid w:val="00B94AA1"/>
    <w:rsid w:val="00BA012D"/>
    <w:rsid w:val="00BA48AD"/>
    <w:rsid w:val="00BB70A1"/>
    <w:rsid w:val="00BC2383"/>
    <w:rsid w:val="00BC2D66"/>
    <w:rsid w:val="00BC3941"/>
    <w:rsid w:val="00BD11C3"/>
    <w:rsid w:val="00BD7F8D"/>
    <w:rsid w:val="00BE0AB4"/>
    <w:rsid w:val="00BE0C62"/>
    <w:rsid w:val="00BE1341"/>
    <w:rsid w:val="00BE1C78"/>
    <w:rsid w:val="00BF1DAB"/>
    <w:rsid w:val="00C00D6D"/>
    <w:rsid w:val="00C02566"/>
    <w:rsid w:val="00C031FD"/>
    <w:rsid w:val="00C04A1B"/>
    <w:rsid w:val="00C06762"/>
    <w:rsid w:val="00C07DAE"/>
    <w:rsid w:val="00C1259F"/>
    <w:rsid w:val="00C15BD6"/>
    <w:rsid w:val="00C20E4C"/>
    <w:rsid w:val="00C351A7"/>
    <w:rsid w:val="00C374B3"/>
    <w:rsid w:val="00C40B21"/>
    <w:rsid w:val="00C413A6"/>
    <w:rsid w:val="00C56C4F"/>
    <w:rsid w:val="00C5732B"/>
    <w:rsid w:val="00C57BC4"/>
    <w:rsid w:val="00C603C6"/>
    <w:rsid w:val="00C60E30"/>
    <w:rsid w:val="00C671CC"/>
    <w:rsid w:val="00C818C7"/>
    <w:rsid w:val="00C86BCF"/>
    <w:rsid w:val="00C876E2"/>
    <w:rsid w:val="00C87B19"/>
    <w:rsid w:val="00C92374"/>
    <w:rsid w:val="00CA4DD7"/>
    <w:rsid w:val="00CA6865"/>
    <w:rsid w:val="00CA733B"/>
    <w:rsid w:val="00CA73A4"/>
    <w:rsid w:val="00CA7B6F"/>
    <w:rsid w:val="00CB2A47"/>
    <w:rsid w:val="00CB7FEC"/>
    <w:rsid w:val="00CC0B65"/>
    <w:rsid w:val="00CC1D9F"/>
    <w:rsid w:val="00CC2FEB"/>
    <w:rsid w:val="00CC30AC"/>
    <w:rsid w:val="00CC33D8"/>
    <w:rsid w:val="00CD1106"/>
    <w:rsid w:val="00CD3180"/>
    <w:rsid w:val="00CE42DF"/>
    <w:rsid w:val="00CE4891"/>
    <w:rsid w:val="00CE6459"/>
    <w:rsid w:val="00CF10FB"/>
    <w:rsid w:val="00CF6C60"/>
    <w:rsid w:val="00D0110D"/>
    <w:rsid w:val="00D0248E"/>
    <w:rsid w:val="00D05C08"/>
    <w:rsid w:val="00D104F7"/>
    <w:rsid w:val="00D10848"/>
    <w:rsid w:val="00D11BE2"/>
    <w:rsid w:val="00D1775D"/>
    <w:rsid w:val="00D21114"/>
    <w:rsid w:val="00D2200C"/>
    <w:rsid w:val="00D24CF6"/>
    <w:rsid w:val="00D32A44"/>
    <w:rsid w:val="00D402A9"/>
    <w:rsid w:val="00D50B10"/>
    <w:rsid w:val="00D52ADD"/>
    <w:rsid w:val="00D52D25"/>
    <w:rsid w:val="00D56544"/>
    <w:rsid w:val="00D639F0"/>
    <w:rsid w:val="00D64128"/>
    <w:rsid w:val="00D66B48"/>
    <w:rsid w:val="00D67E15"/>
    <w:rsid w:val="00D72184"/>
    <w:rsid w:val="00D83E39"/>
    <w:rsid w:val="00D84DF4"/>
    <w:rsid w:val="00D928EE"/>
    <w:rsid w:val="00D92B53"/>
    <w:rsid w:val="00D93CA3"/>
    <w:rsid w:val="00D94DD4"/>
    <w:rsid w:val="00D97F4E"/>
    <w:rsid w:val="00DA40FC"/>
    <w:rsid w:val="00DC0B09"/>
    <w:rsid w:val="00DC1C07"/>
    <w:rsid w:val="00DC2ED1"/>
    <w:rsid w:val="00DC3D1F"/>
    <w:rsid w:val="00DC6FB2"/>
    <w:rsid w:val="00DD0F5E"/>
    <w:rsid w:val="00DD331A"/>
    <w:rsid w:val="00DD547A"/>
    <w:rsid w:val="00DD6121"/>
    <w:rsid w:val="00DE6013"/>
    <w:rsid w:val="00DE6525"/>
    <w:rsid w:val="00DF0249"/>
    <w:rsid w:val="00DF5865"/>
    <w:rsid w:val="00E0579E"/>
    <w:rsid w:val="00E154FB"/>
    <w:rsid w:val="00E23813"/>
    <w:rsid w:val="00E24682"/>
    <w:rsid w:val="00E309A3"/>
    <w:rsid w:val="00E3113F"/>
    <w:rsid w:val="00E34EF8"/>
    <w:rsid w:val="00E40E74"/>
    <w:rsid w:val="00E468F7"/>
    <w:rsid w:val="00E47880"/>
    <w:rsid w:val="00E624A3"/>
    <w:rsid w:val="00E7044A"/>
    <w:rsid w:val="00E7236F"/>
    <w:rsid w:val="00E7254E"/>
    <w:rsid w:val="00E759F1"/>
    <w:rsid w:val="00E7605D"/>
    <w:rsid w:val="00E863D0"/>
    <w:rsid w:val="00E8666F"/>
    <w:rsid w:val="00E86A9E"/>
    <w:rsid w:val="00E87FC2"/>
    <w:rsid w:val="00E928BA"/>
    <w:rsid w:val="00E94018"/>
    <w:rsid w:val="00E95696"/>
    <w:rsid w:val="00E96A72"/>
    <w:rsid w:val="00EA00E6"/>
    <w:rsid w:val="00EA4F81"/>
    <w:rsid w:val="00EA560A"/>
    <w:rsid w:val="00EA66EC"/>
    <w:rsid w:val="00EB1757"/>
    <w:rsid w:val="00EC25DE"/>
    <w:rsid w:val="00EC4FF5"/>
    <w:rsid w:val="00ED0DF1"/>
    <w:rsid w:val="00ED24E1"/>
    <w:rsid w:val="00ED4E24"/>
    <w:rsid w:val="00EE21E5"/>
    <w:rsid w:val="00EE3AA3"/>
    <w:rsid w:val="00EE6952"/>
    <w:rsid w:val="00EF536D"/>
    <w:rsid w:val="00EF5FAA"/>
    <w:rsid w:val="00EF67C6"/>
    <w:rsid w:val="00F023DD"/>
    <w:rsid w:val="00F04345"/>
    <w:rsid w:val="00F04BA2"/>
    <w:rsid w:val="00F121EB"/>
    <w:rsid w:val="00F17796"/>
    <w:rsid w:val="00F202F3"/>
    <w:rsid w:val="00F2262B"/>
    <w:rsid w:val="00F2460A"/>
    <w:rsid w:val="00F3195C"/>
    <w:rsid w:val="00F369D6"/>
    <w:rsid w:val="00F36B9B"/>
    <w:rsid w:val="00F40FE5"/>
    <w:rsid w:val="00F42676"/>
    <w:rsid w:val="00F43575"/>
    <w:rsid w:val="00F459A8"/>
    <w:rsid w:val="00F54233"/>
    <w:rsid w:val="00F55510"/>
    <w:rsid w:val="00F5771E"/>
    <w:rsid w:val="00F6007F"/>
    <w:rsid w:val="00F612E3"/>
    <w:rsid w:val="00F62875"/>
    <w:rsid w:val="00F62E18"/>
    <w:rsid w:val="00F64200"/>
    <w:rsid w:val="00F6700F"/>
    <w:rsid w:val="00F71CB7"/>
    <w:rsid w:val="00F85440"/>
    <w:rsid w:val="00F856C1"/>
    <w:rsid w:val="00F902F0"/>
    <w:rsid w:val="00F95122"/>
    <w:rsid w:val="00F95A6A"/>
    <w:rsid w:val="00FA183C"/>
    <w:rsid w:val="00FA5322"/>
    <w:rsid w:val="00FA5CD6"/>
    <w:rsid w:val="00FA7142"/>
    <w:rsid w:val="00FB054A"/>
    <w:rsid w:val="00FB30F7"/>
    <w:rsid w:val="00FB627C"/>
    <w:rsid w:val="00FB7FD7"/>
    <w:rsid w:val="00FC00D9"/>
    <w:rsid w:val="00FC1CBE"/>
    <w:rsid w:val="00FC5836"/>
    <w:rsid w:val="00FD19C5"/>
    <w:rsid w:val="00FD1F46"/>
    <w:rsid w:val="00FD248E"/>
    <w:rsid w:val="00FD26D0"/>
    <w:rsid w:val="00FD2CF9"/>
    <w:rsid w:val="00FD2D25"/>
    <w:rsid w:val="00FD3A2E"/>
    <w:rsid w:val="00FE4E6A"/>
    <w:rsid w:val="00FE7B78"/>
    <w:rsid w:val="00FF4BD1"/>
    <w:rsid w:val="00FF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204EA5B"/>
  <w15:docId w15:val="{A1BA9D85-437D-4466-B125-47D5DFD90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vo" w:eastAsiaTheme="minorHAnsi" w:hAnsi="Arvo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B18"/>
    <w:qFormat/>
    <w:rsid w:val="00A41733"/>
    <w:pPr>
      <w:spacing w:line="260" w:lineRule="exact"/>
    </w:pPr>
    <w:rPr>
      <w:rFonts w:ascii="Neuzeit S LT Std Book" w:eastAsiaTheme="minorEastAsia" w:hAnsi="Neuzeit S LT Std Book"/>
      <w:color w:val="000000" w:themeColor="text1"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478E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478E0"/>
    <w:rPr>
      <w:rFonts w:ascii="Neuzeit S LT Std Book" w:eastAsiaTheme="minorEastAsia" w:hAnsi="Neuzeit S LT Std Book"/>
      <w:color w:val="000000" w:themeColor="text1"/>
      <w:sz w:val="18"/>
    </w:rPr>
  </w:style>
  <w:style w:type="paragraph" w:styleId="Fuzeile">
    <w:name w:val="footer"/>
    <w:basedOn w:val="Standard"/>
    <w:link w:val="FuzeileZchn"/>
    <w:uiPriority w:val="99"/>
    <w:unhideWhenUsed/>
    <w:rsid w:val="006478E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478E0"/>
    <w:rPr>
      <w:rFonts w:ascii="Neuzeit S LT Std Book" w:eastAsiaTheme="minorEastAsia" w:hAnsi="Neuzeit S LT Std Book"/>
      <w:color w:val="000000" w:themeColor="text1"/>
      <w:sz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2659"/>
    <w:pPr>
      <w:spacing w:line="240" w:lineRule="auto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2659"/>
    <w:rPr>
      <w:rFonts w:ascii="Segoe UI" w:eastAsiaTheme="minorEastAsia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4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7.emf"/><Relationship Id="rId26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image" Target="media/image10.emf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6.emf"/><Relationship Id="rId25" Type="http://schemas.openxmlformats.org/officeDocument/2006/relationships/footer" Target="footer4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image" Target="media/image9.emf"/><Relationship Id="rId29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4.xml"/><Relationship Id="rId32" Type="http://schemas.openxmlformats.org/officeDocument/2006/relationships/footer" Target="footer7.xml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12.png"/><Relationship Id="rId28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image" Target="media/image8.emf"/><Relationship Id="rId31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emf"/><Relationship Id="rId22" Type="http://schemas.openxmlformats.org/officeDocument/2006/relationships/image" Target="media/image11.jpeg"/><Relationship Id="rId27" Type="http://schemas.openxmlformats.org/officeDocument/2006/relationships/image" Target="media/image13.emf"/><Relationship Id="rId30" Type="http://schemas.openxmlformats.org/officeDocument/2006/relationships/image" Target="media/image15.emf"/><Relationship Id="rId8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(null)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E2257-EB0A-4620-9112-D2964EC28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989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Wiemes</dc:creator>
  <cp:lastModifiedBy>Pelikanbar</cp:lastModifiedBy>
  <cp:revision>3</cp:revision>
  <cp:lastPrinted>2025-09-09T10:27:00Z</cp:lastPrinted>
  <dcterms:created xsi:type="dcterms:W3CDTF">2026-01-29T14:47:00Z</dcterms:created>
  <dcterms:modified xsi:type="dcterms:W3CDTF">2026-02-04T12:02:00Z</dcterms:modified>
</cp:coreProperties>
</file>